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Возвращайся,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Ю И размышлял, что же заставило его произнести эти слова — предложить съехаться, нет, арендовать жилье на двоих малознакомому человеку, которого он видел всего дважды, причем при первой встрече тот находился в бесчувственном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всю дорогу и так не смог найти ответа, в конце концов списав все на то, что только что попал в роман, из-за чего у него замкнуло мозги и он еще не успел перестроиться на мышление в реалиях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дома, Ю И вышел с левой стороны заднего сиденья, а Шэнь Чжисюань — с правой. Ю И достал из багажника большой пакет с только что купленными вещами и уже собирался взять второй, но Шэнь Чжисюань опередил его и забрал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захлопнул багажник, и машина такси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хотел заговорить, чтобы разрядить неловкую атмосферу, но не знал, что сказать, поэтому просто бросил на Шэнь Чжисюаня взгляд и первым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что сказать — притащи человека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на шестом этаже. Хоть жилой комплекс и был старым, к счастью, работал лифт. На этаже располагалось всего две квартиры, пространство было довольно просторным, а в доме имелось три комнаты. Ю И изначально планировал сделать из одной комнаты кабинет, а из другой — спортивный зал, но теперь, судя по всему, обустройство спортзала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 по отпечатку пальца, Ю И достал из пакета новые домашние тапочки. Все это выглядело так, будто домой возвращаются двое хозяев, хотя, когда он уходил,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положил вещи на стол и сказал Шэнь Чжисюаню: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переехал сюда только сегодня утром, многих вещей в доме еще нет, и спальню я толком не прибрал. Хочешь, сначала осмотрись? Если что-то не так, сейчас очень легко найти жилье через интернет, во многих вариантах можно сразу въезжать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стоял в прихожей, особо не двигаясь с места, и, бросив беглый взгляд вокруг,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пойдешь посмотреть комнаты? Говорить, что квартира подходит, едва взглянув на гостиную, — к выбору жилья нужно подходить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квартира, где я живу сейчас, к тому же здесь очень тихо и много света. Когда мы ехали сюда, я осмотрел окрестности: рядом есть и больница, и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 которой Ю И выбрал это место, — царящая здесь тишина. Хотя до центра города было не рукой подать, все необходимое находилось поблизости. Впрочем, главное заключалось в том, что отсюда было близко до университета, где учился прежний хозяин тела, так что он мог подать заявление на проживание вне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повел Шэнь Чжисюаня показывать вторую спальню. В комнате стояли только кровать и шкаф для одежды. Она была чуть меньше главной спальни, к тому же в главной имелся собственный санузел, а во второй — нет, так что жить здесь означало пользоваться ванной комнатой общего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не имел особых возражений, и все было уже практически решено. Видя, что изменить ситуацию не получится, Ю И зашел в комнату и вышел оттуда с листом бумаги 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с хозяином квартиры договор на полгода. Сколько продержишься ты, я не знаю, давай сначала составим наше внутреннее соглашение, — Ю И написал первый пункт. — Арендная плата, вода, электричество и интернет делятся строго пополам. Если будешь готовить, газ, разумеется, тоже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каждый сам по себе, уборка в общих зонах — по очереди, один день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Шэнь Чжисюань тоже не возражал и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прошлой жизни у Ю И уже был опыт совместной аренды: пусть впечатления оставались не самыми лучшими, по крайней мере, наличие подписанного договора не позволяло другой стороне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и стоило Ю И поднять взгляд, как он уперся в Шэнь Чжисюаня. С такой внешностью этот парень наверняка нравился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один момент: когда приводишь кого-то в гости, предупреждай заранее, — счел нужным добавить Ю И, чтобы избежать неловкости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на мгновение замер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ответил, продолжая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Парней… друзей-парней, подруг-девушек, если устраиваете посиделки или вроде того. Современная молодежь ведь только так и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думал, что Шэнь Чжисюань, как и в предыдущих пунктах, согласится без раздумий, но тот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друзей, так что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Ю И замереть. Жить на белом свете и не иметь пары друзей — это уже странно, а уж про молодого господина Ю и говорить нечего: у него всяких собутыльников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если бы те узнали, что он больше не молодой господин семьи Ю, они бы наверняка перестали с ним 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тебя нет друзей? С сегодняшнего дня я —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тихонько усмехнулся, его уголки губ чуть приподнялись, а в глазах появилась жизнь, сделав его лицо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пристально вгляделся в него. С той самой случайной встречи в торговом центре Шэнь Чжисюань всегда держался холодно и отстраненно, а говорил ровным голосом, но сейчас эта улыбка словно бросила маленький камешек в гладкую поверхность воды, пустив по ней едва заметные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друга стоило завести — если выйти с ним в свет, он бы точно вызвал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Чжисюань, казалось, уже привык к тому, что Ю И так на него смотрит: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уже был опыт совместной аренды?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прокололся. Ю И торопливо опустил глаза в контракт, и в нем мгновенно взыграли замашки избалованного мажора: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С чего бы это мне, молодому господину, делить с кем-то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прозвучало неубедительно,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этот раз семья отправила меня в самостоятельное плавание, а чтобы не было скучно, я решил найти тебя чисто ради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расписался в договоре и протянул его Шэнь Чжисюаню,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подписал. Посмотри, нужно ли что-нибудь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даже не глядя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вступил в силу, и в этом мире у Ю И появился первый сосед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перевозить вещи ночью оказалось бы неудобно, и Шэнь Чжисюань решил перевезти их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проводил его до дверей и, открывая замок, подумал о чем-то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 в память свои отпечатки пальцев. Завтра меня, возможно, не будет дома, неудобно заставлять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слегка растерялся: стоявший перед ним человек казался донельзя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застывшего Шэнь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покачал головой и, следуя указаниям Ю И, запрограммировал свои отпечатки в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