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большая тыква, этот смазливый парень ведь не просто так болтать приходил, верно? — спросила Яо Хань, повернувшись к У Юаню, как только парящий корабль Вэй Цзина исчез в небе. Что бы ни случилось, пока У Юань был рядом, ей не хотелось утруждать себя размышлениями.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прощупывал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достал из кармана маленькую шарообразную вещицу, нажал на неё и забросил внутрь парящего корабля двойника Вэй Цзина, после чего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посмотреть, стою ли я того, чтобы он марал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было бы лучше понаблюдать за тобой из тени, а потом выбрать подходящий момент для удара? — Яо Хань вонзила Пошэнь в бок Фенрирского Волка и, подобно любопытному ребёнку, решила докопаться до самой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нужно убить кого-то, чей уровень культивации на ступень ниже твоего, да к тому же за душой у него нет никаких влиятельных покровителей, ты убьёшь его одним ударом или станешь строить сложный план, чтобы он умер непонятно от чего? — говоря это, У Юань похлопал по кожаному сиденью, призывая Яо Хань забраться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покончу с ним одним ударом, к чему все эти сложности?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Хань на мгновение замолкла, а затем повернулась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если ты попросишь меня кого-нибудь прикончить, эта госпожа так и быть, снизойдет до выполнения твоей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У Юаня потеплело. Он протянул руку, обнял Яо Хань за талию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считает себя экспертами, невероятно самонадеянны, поэтому он ни за что не стал бы нападать исподтишка. Ведь даже убив меня таким образом, он не почувствовал бы никакого удовлетворения.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как, — кивнула Яо Хань, но тут же убрала подножки Фенрирского Волка и ворчливо бросила: — Несправедливо, большая тыква. Почему я вечно наряжаюсь водителем? Ни тебе бонусов, ни зарплаты...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слегка опешил. На самом деле, с тех пор как появился мотоцикл, он уже привык сидеть позади Яо Хань. Когда дело касалось четырёхколёсного транспорта, У Юань превосходил её, но в управлении двухколёсными машинами Яо Хань была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убрал подножки и запустил двигатель. Под громогласный рев Фенрирского Волка он почувствовал, как руки Яо Хань обвивают его талию, а спина отчётливо ощущает мягкое прикосновение её груди, из-за чего его тело мгновенно оцепенело и напряглось. За все четыре года в университете, если не считать отчаянной учебы и участия в жизни студенческих клубов, он общался лишь с младшей сестрой по имени Сяо И. От столь близких объятий Яо Хань кровь в его жилах мгновенно забурлила!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 девчонка, не виделись четыре года, а изменилась просто «невероятно».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понимающая причины его замешательства Яо Хань слегка сжала руки на талии У Юаня и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ничего.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изо всех сил попытался успокоить мятущиеся мысли, сделал два глубоких вдоха и резко выкрутил ручку газа, срываясь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выехать из пещеры, как из кратера донёсся глухой грохот. Яо Хань оглянулась и увидела, как тучи пыли взметнулись из воронки, образуя в воздухе гигантский песчаный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штука обладает такой мощью?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Хань прекрасно видела, как У Юань забросил тот маленький шарик внутрь парящего корабля. Но для вещицы размером с глазное яблоко эффект был чересчур преувеличенным.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всего лишь приманка, а взорвался оставшийся там энергетический снаряд, — громко перекрывая свист ветра, ответил 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действия антирадиационного препарата подходил к концу, нужно было срочно возвращаться в Чунцин.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 — очень милая и послушная девочка, в ней есть какое-то совершенно особенное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структура атмосферы была серьёзно разрушена, закат новой эры отливал неестественно ярким, багровым светом. У Юань и Яо Хань сидели на крыше здания в трущобах, свесив ноги вниз и прижавшись друг к другу плечом к плечу. Сколько они себя помнили, они были соседями. За десяток с лишним лет совместной жизни они бесчисленное количество раз точно так же стояли на крыше собственного дома, бок о бок наблюдая за восходами и закатами. Но с тех пор, как четыре года назад семья Яо Хань внезапно исчезла, больше никто не сидел с ним вот так рядышком.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Юань рассказывал Яо Хань историю о той девочке по имени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первом курсе я увидел у ворот университета, как она с трудом тащит огромный чемодан. Худенькая, одинокая фигурка так и стояла там, и я подошел, чтобы помочь донести его до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очень застенчивой и не любила много говорить. Зато у неё был потрясающе красивый голос — такой, услышав который, сразу забываешь обо всех заботах.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Яо Хань ревниво надула губки, У Юань с улыбкой щелкнул её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исчезла ни слова не сказав, думаешь, у меня было хорошее настроение? Если бы не она, мои дела в университете все эти четыре года шли бы из рук вон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Хань ничего не ответила, лишь опустила голову и слегка стукнула У Юаня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дуйся. Ты же всё равно вернулась? Что бы ни случилось в тот вечер, теперь я во всём разберусь, — утешил её У Юань, сжав в своей руке её длинные, розовые пальцы. На самом деле, по тому, как Яо Хань отреагировала, когда Вэй Цзин расспрашивал её об исчезновении родителей, У Юань уже обо всём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девчонки и правда такая потрясающая привлекательность?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Хань крепче сжала руку У Юаня, и к ней вернулось прежнее боевое настроение. За столько лет совместной жизни доверие Яо Хань к У Юаню достигло слепой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какой-то особой привлекательности, просто её голос обладает магической способностью заставлять людей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поправил Яо Хань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 выглядит совершенно заурядно, она круглая сирота, выросшая в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Приют — это полностью автоматизированное учреждение, созданное корпорацией Хайян для безусловного ухода за сиротами.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встречал никого, кто обладал бы столь невероятным очарованием. Всего за два дня после её появления в университете все в группе запомнили эту молчаливую и ничем не примечательную девчонку.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видела Сунь Тяомяня и Ван Ляна? Эти двое: один — сущий демон, другой — сплошное бестиляйство. Но перед Сяо И они ведут себя как послушные пай-мальчики. А однажды я взял её с собой на гоночную базу в Чунцине посмотреть соревнования, так после того, как гонка закончилась, банда парней, которые вечно смотрят на всех свысока, единогласно признала её младшей сестрой!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Невероятно... — восхищённо выдохнула Яо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нынешнюю эпоху развитых технологий и поважной пластической хирургии она по-прежнему была бесконечно уверена в собственной внешности, столкнувшись с таким запредельным уровнем обаяния, как у Сяо И, она всё же испытала лёгкую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каждого есть свои сильные и слабые стороны. Сама она погибла от зависти сестры двойника Вэй Цзина лишь потому, что была лишена способности защитить себя, но кто посмеет сунуться к этой госпоже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Яо Хань внутренне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 Только такой мусор, как этот двойник и его сестрица, мог додуматься причинить ей вред, — со вздохом произнес У Юань и достал из лежавшей рядом коробочки ветряные колокольчики. Лучи закатного солнца покрыли серебристые металлические пластинки очаровательным золотистым отливом, а налетевший легкий ветерок наполнил воздух переливчатым, чистым 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она была жива, то наверняка стала бы девушкой Ван Ляна. Только жаль...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бережно уложил колокольчики обратно в коробочку и снова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http://bllate.org/book/22000/2287048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