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давнее, мягкое и тёплое мгновение у ворот дворца уже тогда, когда он был ещё подростком, посеяло в сердце мальчика семя. За долгие годы оно проросло, пустило корни, разветвилось и расцвело, и вырвать его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старый наставник по указу Императора отправился в павильон Жуи читать лекции, он, выходец из Академии Ханьлинь, держал в руках пожалованную Императором книгу. Когда евнух, сопровождавший его, отворил ворота двора, наставник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двора облупились, краска осыпалась, а мох по углам полз вверх, покрыв уже половину кладки. Под галереей дремали два дряхлых евнуха; заметив гостя, они лишь лениво приоткрыли глаза и не потрудились даже подняться,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Хунли уже стоял у входа, принарядившись. Его одежда была старой, но выстиранной до безупречной чистоты. Прижимая к груди учебные пособия, он при виде наставника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Хунли приветствует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почувствовал, как сжалось его сердце, и поспешил поднять мальчика. Войдя в комнату, он окончательно пал духом: в разгар знойного лета здесь не было даже ледяного подноса, духота стояла, как в пароварке. Лишь письменные принадлежности на столе, хоть и не первой свежести, были расставлены аккуратно, а кипы исписанной бумаги лежали в высокой стопке.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утреннюю лекцию, наставник не вернулся к себе, а прямиком направился во дворец Циньчжэн Цинсянь. Он был учителем, выбранным самим Императором, и не мог утаить правду о столь бедственном положении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Юнчжэн как раз закончил просматривать доклады о судоходстве и пил чай, чтобы передохнуть. Услышав рассказ наставника, который, стоя на коленях, докладывал о ветхости павильона Жуи и небрежении слуг, Император резко сжал чашку. Та с глухим стуком ударилась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Четвертый принц живёт в таком месте? — голос Юнчжэна был холодным, как лёд, а в глубине глаз бушевала ярость. Раньше он презирал Хунли за его происхождение и оставил его в саду Юаньминъюань, чтобы тот не мозолил глаза, но он и представить не мог, что его родной сын, принц династии Цин, живёт хуже, чем дети богачей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Императору, я не осмелюсь сказать ни слова лжи, — поклонившись, произнёс наставник. — Четвертый принц, несмотря на суровые условия, усердно учится и обладает твёрдым характером, что поистине похвально. Однако то, что сын Императора живёт в такой нищете, роняет достоинство всей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 глубоко вдохнул, подавляя гнев, и громко позвал Су Пэйшэна: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расследуй! Проверь всё досконально: куда уходили выделенные на четвёртого принца средства в течение трёх лет, как устроено снабжение павильона Жуи! Выясни всё до последней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видя, что Император в ярости, Су Пэйшэн не посмел медлить и немедленно направился в Управление внутренних дел и павильон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часов, как Су Пэйшэн вернулся с докладом. Он опустился на колени, низко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Императору, я всё выяснил. Средства на содержание четвёртого принца уже три года как урезаются Управлением внутренних дел. Главный евнух оправдывается, будто не знал, что его подчинённые набивали карманы, воруя у принца. А прислугу приставили во время коронации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выяснил, что в последние годы никто из дворца не навещал и не заботился о четвёртом принце. Расходы третьего принца за один месяц в три раза превышают годовое содержание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Просто великолепно! — Юнчжэн рассмеялся от гнева и ударил ладонью по столу, отчего доклады разлетелись по полу. — Где же моя Императрица? Я сделал её Императрицей, поручил ей управлять шестью дворцами и сделал главной матерью всех принцев. Вот так она заботится о моих сыновьях?!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прекрасно понимал. У Императрицы не было своих детей, и, с трудом добившись права воспитывать третьего принца, она возложила на него все свои надежды. А так как мать Хунли была низкого происхождения и у него не было никакой поддержки, она просто махнула на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указ! Пусть Императрица немедленно явится в Циньчжэн Цинсянь!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полчаса Императрица поспешно прибыла. В душе у неё была тревога, но лицо сохраняло подобающее достоинство. Она вошла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Императора, желаю вам здравия.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Здравия? — Юнчжэн холодно взглянул на неё, в его глазах не было ни капли тепла. — Мне кажется, ты мечтаешь, чтобы я ослеп и оглох, раз не замечаю, во что превратили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стараясь сохранять спокойствие,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прошу, не гневайтесь! Я была недальновидна и не знаю, чем провинилась перед вами, прошу, укажите мне на мою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Юнчжэн указал на Су Пэйшэна. — Расскажи Императрице всё по порядку! Пусть она услышит, как именно она выполняет обязанности главной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Пэйшэн подробно пересказал всё: и жалкое положение четвёртого принца, и урезание его средств. Лицо Императрицы постепенно бледнело, и она поспешно начала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прошу, будьте справедливы! Я невиновна! Дел в гареме так много, что я по неосторожности упустила из виду четвёртого принца — это моя вина. Но я действительно не знала, что Управление внутренних дел обворовывает его! Наверняка это подчинённые действовали у меня за спиной, я обязательно сурово накажу их, когда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знала? — Юнчжэн насмешливо прервал её. — Императрица! Ты моя законная жена, Императрица династии Цин! Ты прекрасно знала, что мать четвёртого принца давно скончалась и у него нет защиты. Вместо того чтобы исполнить свой долг и позаботиться о нём, ты тайком притесняла и травила его. Вот как ты представляешь себе пример матери для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распалялся всё сильнее, его голос дрожал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направила всё своё внимание не на то! В твоих глазах только третий принц, а остальные дети для тебя — лишь камни преткновения! Ты не можешь их терпеть,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 в этот момент совершенно забыл, что и сам презирал четвёртого принца; если бы не его отношение, кто посмел бы обидеть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побелела от слов Юнчжэна. Она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смею! Прошу, будьте справедливы, у меня не было таких мыслей! Это моя нерадивость, прошу,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Нерадивость? Ты не справилась со своим прямым долгом главной матери! — Юнчжэн смотрел на неё с глубоким разочарованием. — С сегодняшнего дня содержание четвёртого принца должно выплачиваться в полном объёме согласно статусу принца. Павильон Жуи немедленно отремонтировать, а Управлению внутренних дел подобрать восемь надёжных слуг и евнухов! Если я ещё хоть раз услышу о притеснениях, спрошу с начальника Управления внутренних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коленопреклонённую Императрицу, его тон был холодным и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размышляй о своём поведении за закрытыми дверями! Учись тому, что значит быть матерью государства! Когда поймёшь, тогда и приходи ко мне! Делами шести дворцов отныне временно будут заниматься Благородная супруга Хуа и наложница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годами управляла гаремом и никогда ещё не подвергалась такому публичному унижению. Ей было стыдно и обидно, но она могла лишь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…Слушаюсь,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зала, она чувствовала себя опустошённой. Летнее солнце слепило, вызывая головокружение, и Цзянь Цю поспешила подхватить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Императрицу отстранили от власти, к полудню облетела весь сад Юаньминъюань. Благородная супруга Хуа была уверена, что после падения Императрицы власть перейдёт полностью в её руки, но никак не ожидала, что Император поделит её с Ань Линжун.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она в ярости разбила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эта Ань Линжун! Подумаешь, знатное происхождение — неужели она достойна управлять гаремом вместе со мной? Император явно боится, что я стану слишком сильной, и использует её, чтобы разделить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Циньмо, качая на руках принцессу Вэньи, мягко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прошу, успокойтесь. Император сейчас благоволит к наложнице Вэнь, она осторожна и осмотрительна, поэтому он ей доверяет. Но подумайте сами: если она получит власть и сохранит расположение Императора, а потом ещё и родит ребёнка, останется ли нам место в этом гареме?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Благородной супруги Хуа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Циньмо отослала слуг и, придвинувшись к уху своей госпожи,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нам не нужно действовать грубо, хватит одного хода, чтобы погубить её навсегда. Я знаю, что в Императорской больнице есть лекарство для сохранения плода, от которого у женщин пропадают месячные, начинаются тошнота и сонливость — точь-в-точь как при беременности. Но внутри никакого плода нет, и через месяц всё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прикажем лекарю под предлогом заботы о вашем здоровье из-за недавних трудов отправить это лекарство Ань Линжун. Она ни о чём не заподозрит. А когда у неё диагностируют беременность, об этом узнает весь гарем. Через месяц мы подбросим на путь Императора её испачканную повязку. Тогда её обвинят в симуляции беременности ради благосклонности и обмане Императора. Даже если он к ней неравнодушен, спасения 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Благородной супруги Хуа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этим. Сделай всё тайно, чтобы ни единого звука не просочилось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в глазах Цао Циньмо мелькнула злая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павильоне Аньхуачунь.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делал вид, что проверяет пульс, и с притворной заботой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Вэнь, вы много трудились над делами гарема, кровь ваша ослабла. Я выпишу отвар для поддержания плода, он поможет и вам, и будущему наследнику. Пейте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ней поставили чашку с тёмным отваром, в аромате которого скрывалась едва уловимая горькая нотка. Ань Линжун с детства разбиралась в ароматах и сразу поняла — запах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 оригинальной истории, она сразу всё поняла: Благородная супруга Хуа хочет подставить её, обвинив в ложной беременности. В оригинале этот план предназначался Шэнь Мэйчжуан.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Шэнь Мэйчжуан не пользовалась расположением, а Император передал управление делами ей и Благородной супруге Хуа, поэтому та была к ней недоброжелательна.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не подала виду и вежливо поблагодарила лекаря Ли, приказав Цин Лань принять лекарство. Как только тот ушёл, она вылила отвар в горшок с цветами у кушетки и ласково погладила свой живот. На губах её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она тайно пригласила лекаря Ван, которого подготовила семья Линь, и тот подтвердил: она действительно беременна, плод крепкий, уже около месяца. Чтобы обезопасить себя, она пока хранила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 изо всех сил плела интригу с ложной беременностью, но угодила прямо в ловушку — Ань Линжун была беременна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месяц Ань Линжун играла свою роль: каждое утро делала вид, что её тошнит, отказывалась от сладкого, жаловалась на сонливость. Она каждый день вызывала лекаря Ли для проверки пульса. Благородная супруга Хуа и Цао Циньмо считали, что план удался, и с нетерпением ждали момента,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прибыл в павильон Ваньфан Аньхэ и устроил пир для наложниц. Благородная супруга Хуа, рассчитав время, тайком приказала служанке выбросить окровавленную повязку у дороги, по которой все должны были проходить мимо павильона Аньхуачунь.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достигла дороги, зоркий Су Пэйшэн заметил подозрительную служанку и окликнул её. Девушка испугалась и поспешила выбросить предмет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Пэйшэн подобрал его и с мрачным видом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На дороге задержана служанка, которая назвалась прислугой павильона Аньхуачунь. Она выбросила… предметы женской гигиены наложницы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 нетерпеливо выступила вперёд и, притворяясь разгневанной, указала пальцем на Ань Линжун: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Наложница Вэнь беременна уже месяц, а у беременных менструаций быть не может. Появление этой вещи рядом с её павильоном вызывает большие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Наложницы замерли от страха, косясь на Ань Линжун.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посмотрела на Благородную супругу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павильоне живу не только я. К тому же я действительно беременна, госпожа Хуа, прошу, выбирайте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потемнело. Он заметил нетерпение Благородной супруги Хуа и переводил взгляд с одной на другую,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Вэнь всегда была добродетельна, как она могла совершить подобный обман? Забить эту служанку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решила не отпускать Благородную супругу Хуа. Она выглядела слабой, напуганной и глубоко несчастной: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 тех пор как я узнала о своей беременности, я каждый день была осторожна, не смела совершить ни единого обмана. Почему госпожа Хуа так клевещет на меня? Прошу, будьте справедливы!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слёзы катились по щекам, плечи подрагивали. В ней не было паники, и это смягчило сердце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притворяешься жалкой! — крикнула Благородная супруга Хуа. — Беременна ты или нет, проверить легко — позовите лекаря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Юнчжэн, поразмыслив, решил ради чести наложницы Вэнь вызвать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Пэйшэн привёл лекаря Ли, тот поспешно проверил пульс Ань Линжун. Он почувствовал неладное, но в такой момент не мог отступить от заранее оговорённого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наложницы не похож на обычную беременность, скорее на действие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 торжествующе посмотрела на Ань Линжун: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теперь скажешь? Какая дерзость — обманывать Императора и симулировать беременность ради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со слезами на глазах посмотрела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я не теряла вашего расположения, я ещё молода, и беременность была лишь вопросом времени. Зачем мне прибегать к таким уловкам? Я прошу призвать лекаря Ван из Императорской больницы для публичного обследования. Лекарь Ван всю жизнь был честен и беспристрастен, его слово самое надёжное.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всех придворных лекарей!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лекари прибыли. Лекарь Ван опустился на колени и проверил пульс. Прошло лишь мгновение, как его лицо стало серьёзным, и он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Императору! Наложница Вэнь беременна по-настоящему, плод крепкий, уже более месяца, никакой лжи! Клянусь своей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 пошатнулась, словно от удара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Наложница Вэнь явно подкупила вас! Где другие лекари? Дело касается наследника, нельзя верить лишь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Циньмо тоже выступила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Благородная супруга Хуа печётся о благополучии династии. Лекарь Ван ведь человек наложницы Вэнь, кто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смысл был ясен. Юнчжэн приказал остальным лекарям осмотреть её. Но все они подтвердили слова лекаря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пришёл в ярость и метнул взгляд на лекаря Ли, словно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сказал, что с плодом что-то не так? Говори правду! Если солжёшь хоть на слово, я уничтожу твой род до девятого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Ли, и так напуганный до смерти, рухнул на колени, кланяясь до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Я скажу всё! Это Благородная супруга Хуа! Это она и госпожа Цао приказали мне давать наложнице Вэнь это лекарство, чтобы имитировать ложную беременность и подставить её! Я был вынужден исполнить приказ, у меня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опустилась на колени,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я думала, что лекарь Ли просто помогает мне заботиться о здоровье, я не знала о заговоре. Если бы у меня не было истинного плода, я бы сегодня никогда не отмылась от этой клеветы!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 был потрясён. Он думал, что Шилань просто избалована, но не ожидал такой жестокости. Это коснулось самого важного — его наследника. Однако он вспомнил, что Нянь Гэнъяо держит в руках войска на Северо-Западе и на него полагается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гнев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Хуа, клан Нянь, за жестокость и клевету на наложницу — лишить титула Благородной супруги, отобрать право управления шестью дворцами, запереть в покоях Лоуюэ Кайюнь, без указа не покидать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Циньмо за подстрекательство лишить ранга Благородной госпожи и понизить до Постоянной, принцессу Вэньи передать на воспитание госпоже Цзин, лишить жалованья за год и приказать размышлять о проступках!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Циньмо не могла смириться с тем, что у неё отберут Вэньи, и хотела молить о пощаде, но Юнчжэн даже слушать её не стал и приказал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 Ли — за предательство и покушение на наследника — забить до смерти, родню сослать в Нингута!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Хуа хоть и лишилась титула и власти, но сохранила жизнь, однако её прежний спесивый нрав был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 подошёл к Ань Линжун и лично поднял её. В его глазах было столько боли за неё, что он нежно погладил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Линжун, я виноват перед тобой. Я не смог защитить тебя от таких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обидно, главное — сохранить наследника, — Ань Линжун прижалась к плечу Императора, всё такая же покорная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зависимость и невинность, Юнчжэн тут же издал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Наложницу Вэнь, род Ань, за кротость и добродетель, за то, что носит наследника, возвысить до ранга Благородной супруги Вэнь и даровать право управления шестью дворцами!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увёл Ань Линжун обратно в павильон Аньхуачунь.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Ань Линжун сидела у окна, просматривая документы от Управления внутренних дел, на её лице отражалась лёгкая печаль. По временной шкале пришло время для инцидента с перевозкой провианта Ань Бихуаем.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принесла отвар для сохранения плода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Ань уже десять дней как отправился с обозом, скоро должны быть новости, не стоит так сильно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подняла глаза, в них отразилась идеальная доля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такой прямолинейный, а на Северо-Западе война не утихает. Надеюсь, он вернётся живым, мой ребёнок так ждёт своего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 кротко и почтительно, что все слуги восхищались её сыновней преданностью. Никто не знал, что эта печаль — лишь маска. Ещё в самом начале, когда Ань Бихуай получил указ, она поняла, что он труслив и жаден. Оставлять его в живых — значит позволить ему в будущем потянуть её и её ребёнка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тайно приказала дяде, чтобы, как только Ань Бихуай присвоит часть провианта, его устранили, бросили тело среди хаоса войны и имитировали смерть в бою, защищая груз, при этом уничтожив и сам провиант. Она не хотела, чтобы он оставил после себя добрую память, поэтому велела оставить улики, намекающие на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от начала и до конца, будет играть роль убитой горем дочери, которая ни о чём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донесение о катастрофе на Северо-Западе достигло Циньчжэн Цинсянь, а затем дошло и до гарема: отряд Ань Бихуая был перехвачен врагами, он героически погиб, защищая провиант, который был уничтожен огнём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дошла до павильона Аньхуачунь, Ань Линжун как раз держала в руках лекарство. При этих словах её пальцы дрогнули, чашка со звоном упала, забрызгав платье. Глаза её расширились, лицо побледнело, и она без чувств повалилась назад,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этого не может быть…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плакала навзрыд, волосы её растрепались, она пыталась подняться и, встав на колени в сторону Северо-Запада, била поклоны, рыдая так, что сердце разрывалось: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Дочь ещё не успела отплатить за твою любовь, почему ты оставил меня?! Я неблагодарная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Юнчжэн, услышав о таком горе, каждый день навещал её в павильоне, сжимая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Линжун, не плачь. Твой отец — герой, отдавший жизнь за страну. Я посмертно пожаловал ему титул, щедро одарил вашу семью. Ты носишь наследника, не вреди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прижималась к груди Юнчжэна, дрожа от рыданий. Каждое её слово было пропитано тоской, и эта сцена глубоко тронула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разыграла этот спектакль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Четвертый принц Хунли, наблюдая из тени, заметил нечто странное. Заметив, что Линжун так переживает, он с помощью своих немногочисленных связей начал следить за следами отряда Ань Бихуая. Обнаружив следы того, что кроме врагов, на Ань Бихуая напали и свои, Хунли крепче сжал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знал, как коварны люди. Благодаря тому, что Ань Линжун однажды помогла ему, он знал, что за её мягкостью скрывается острый ум. Он догадался, что эта «героическая смерть» — продуманный план Линжун ради самосохранения. Но его беспокоило другое: как она, притворяясь перед людьми, страдает в одиночестве, не вредит ли это её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http://bllate.org/book/21976/2283850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