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Сатору, чей взгляд Шести Глаз был полон ледяной ярости, медленно обвел присутствующих. Казалось, он решал, с кого начать расправу, но в итоге его взгляд остановился на лежащем на земле Сосуде Звездной Плазмы. В глазах Годзё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еще не мертва? — должно быть, ты об этом думаешь? — оживленно произнес глава культа. — Нидзё-кун… кажется, так тебя зовут? Не волнуйся, жизнь этой юной леди в полной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прорычал Годзё Сатору, буравя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прощения. Совсем забыл представиться, — юноша улыбнулся и приподнял веер, прикрывая нижнюю часть лица. Его дивные, переливающиеся радугой глаза притягивали взгляд. — Мое имя Доума, я основатель Культа Вечного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 такой враждебностью, Нидзё-кун, — он вздохнул, и в его глазах вдруг заблестели слезы, которые тут же покатились по щекам. — Мне просто невыносимо видеть, как погибают молодые девушки, вот я и решил вновь взяться за дело и стать главой культа… Бедняжка, она ведь родилась лишь для того, чтобы стать жертвой слияния с этим древним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родные и близкие, должно быть, очень страдают,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Синсэй-кун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глава! Ваше милосердие поистине достойно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дух, назвавшийся Доумой, снова рассмеялся, хотя на его щеках еще поблескивали слезы. От него исходила пугающая, нечеловеческая аура, от которой у присутствующих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отвратителен, — прямо сказал Годзё Сатору, хотя и не спешил применять технику. — Это ты подослал его, чтобы убить Аману Рико?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Гуманоидная форма, способность к общению — нет сомнений, перед ними особый уровень. Но почему этот проклятый дух захватил Культ Звездного Сородича?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сказал… — Доума нахмурился, и на его лице отразилось неудовольствие. — Это Культ Вечного Рая, а Культ Звездного Сородича уже перестал существовать. Я ведь так люблю девушек, поэтому никогда не стану посылать кого-то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наблюдавших за сценой Фусигуро Тодзи и Кун Сиюя: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хотите объяснить ситуацию своему нанимателю? Деньги ведь еще не переведены,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Фусигуро Тодзи цыкнул и неохотно ответил, чувствуя на себе леденящий взгляд Шести Глаз. — Этот парень — новый глава. Он изменил цель миссии: вместо убийства Сосуда Звездной Плазмы теперь нужно было ее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пытался убить их, а лишь контролировал силу ударов. Тодзи помолчал, а затем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на эту девчонку довольно низменные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подоспевшие Гето Сугуру и служанка Курои Мисато услышали последние слова. Оба замерли на мгновение, а затем с ненавистью посмотрели на Доуму. Курои Мисато тут же бросилась к Амане Рико, подозрительно озираясь на напавшего на них мужчину, подхватила девушку на руки и быстро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Доума, сохраняя улыбку,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они не низменные. Плоть молодых девушек ведь так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Фуками: «Грязные мысли взрослого мужика! Да что Доума, что я сам — мы вообще не интересуемся физической близостью! Поймите же вы, нечистые на руку типы, смысл моих слов буквально!»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погружения: 20%»… Да ладно, разве такие заявления могут повышать уровень погружения?! Доума,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за исключением последователя Синсэя, посмотрели на него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 лучших побуждений, — Доума одарил их всепрощающей улыбкой. — Пока не наступит ночь полнолуния, буду рад, если эта малышка останется здесь. Культ Вечного Рая открывает двери лишь тем, кто познал горе. Придите ко мне, излейте душу, преклоните колени… Я всегда буду здесь, чтобы встретить их и проводить в мир вечного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ясно, он точно ненормальный. Фусигуро Тодзи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прежними членами Культа Звездного Сородича? — Гето Сугуру, услышавший объяснения Тодзи, огляделся по сторонам. Заметив лишь одного последователя, Синсэя, он спросил: — Ты что, всех их перебил?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дух по имени Доума казался довольно сильным, вероятно, особого уровня. Если он будет в двух уровнях от него, то сейчас ему не удастся заполучить его безусловно… Черт, такой извращенный проклятый дух заслуживает того, чтобы его как следует прижали к ногтю! Кто знает, может, от него еще будет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Доума ответил, Фусигуро Тодзи, стоявший со скрещенными руками,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уже пойдем? — он раздраженно нахмурился. — Если никто не хочет, чтобы Сосуд Звездной Плазмы слился с мастером Тэнгэном, нечего тут разводить нюни и терять время. К тому же нас это больше не касается.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Сиюй поправил рукава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господин глава, наша работа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они, кажется, пришли именно за вами? — улыбаясь, проговорил Доума. — Похоже, они очень хотят сразиться с вами, Убийца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Гето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бывший глава и его доверенное лицо? — он склонил голову набок и беззаботно рассмеялся. — Разумеется, я передал их властям согласно человеческим законам, и они отправились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были существами низкого пошиба, — продолжил Доума. — Зато есть такие послушные последователи, как Синсэй-кун, он мне очень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Синсэй-кун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меня большая честь быть вам полезным, господин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должен следовать человеческим правилам, — сказал Доума под их озадаченными взглядами. Он выглядел очень довольным. — Как же это интересно… Девочки могут учиться и работать, супружеские узы можно расторгнуть…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опустил глаза, словно вспоминая что-то из далекого прошлого, но уголки его губ при этом приподнялись, будто воспоминание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погружения: 25%»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смутных воспоминаниях Доумы постепенно начал вырисовываться облик девушки. Ее черты были изящными и привлекательными, зрачки — чистыми и прозрачными, как капли воды на листьях лотоса, а сама она была невинной и искренней. Ее звали… Котоха.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Котоха. Тихая, нежная, наивная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