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три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погрузилась в сладкий сон, как вдруг раздался резкий звук — шторы с шумом раздвинулись, и солнечный свет стремительно захватил всю комнату. Следом за этим одеяло безжалостно сорвали, обнажив стройные белые ноги. Девочка на кровати испуганно проснулась, прикрыла рукой глаза, перевернулась на другой бок и недовольно простонала.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вставай.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 Юэ церемониться не стала, рывком подняла Цзян Юй и направилась в гардеробную выбирать ей наряд. Но пока она ходила туда-сюда, та снова мягко и бесформенно свернулась калачиком под кондиционерным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 Юэ нахмурилась и крикнула в комнату. Жуань Кээр, которая готовила завтрак на кухне, услышав это, даже не сняла фартук и сразу прибежала: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скорее вставай, завтракать пора! Вставай, давай быстрее…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стоял непрерывный гул. Даже если бы Цзян Юй была реинкарнацией бога сна, спать дальше она бы не смогла. Собравшись с силами, она сесть, сонно прищурилась, чувствуя абсолютную слабость в теле, и раздраженно взъерошила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 Юэ приложила к ней несколько нарядов, недовольно покачала головой, решительно унесла вещи обратно в гардеробную, и оттуда донесся ее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Кээр, объясни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Кээр крепко придержала Цзян Юй, не оставляя ей ни шанса снова лечь: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Юэ говорит, что через несколько дней уже начинаются съемки, и просит тебя заранее съездить на площадку, чтобы освоиться, заодно и понаблюдать за игрой других актеров.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резко подняла голову и уставилась на нее во все глаза — от испуга сон как рукой сняло: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сказала?! Разве… разве у меня не осталось еще несколько дней до съемок?! Чего там осваиваться, я это место с закрытыми глазами найду.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хвастайся, — раздался из гардеробной голос Лай Юэ, полный легкого пренебрежения. — Ты свои водительские права вообще хоть раз при дневном свете видела?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благополучно пропустила эти слова мимо ушей и задала самый волнующий ее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 мне идти и смотреть, как играют другие?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 Юэ уже вынесла несколько новых вариантов одежды: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этот Се Куй не такой строгий, как пишут в интернете, но, как говорится, береженого бог бережет. Съездить на площадку заранее, осмотреться и посмотреть на чужую игру — в любом случае дело полезное, одни плюсы.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посмотрела на нее полным обиды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ты об этом ни слова не говорила.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 Юэ немного смутилась и мягко утешила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 равно целыми днями дома лежишь без дела и только толстеешь. Уж лучше посидеть на съемочной площадке, а я потом закажу для тебя пару хвалебных статей, глядишь, и народную любовь заслужишь.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надо, — Цзян Юй уже боялась ее инициатив и поспешно запротестовала: — Помилуй меня ради бога, каждый раз эти заказные статьи дают обратный эффект. Стоит тебе выпустить статью о моем трудолюбии, как люди тут же начинают говорить, что я просто чувствую нехватку актерского мастерства и паникую. А если ты запускаешь пиар-кампанию о моей неземной красоте, все сразу заявляют, что я и вправду пустая кукла, которая способна привлекать внимание только своим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надо же… — Лай Юэ и сама ломала голову над этой загадкой. — Никак не возьму в толк: почему какую статью ни опубликуй, пользователи сети всё равно сведут всё к тому, что ты пустышка?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почувствовала себя еще более несправедливо обиженной, закрыла лицо руками и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эти обыватели способны разглядеть лишь мою неземную красоту и совершенно не умеют ценить мою богатую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 Юэ: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Кээр: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Визажист, только что вошедшая в комнату: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о неземной красоте пока можно было отложить, но раз уж Цзян Юй за глаза называли пустышкой, мириться с этим званием она, конечно, не собиралась. Во всех ситуациях, где ее теоретически могли сфотографировать, она была обязана выглядеть безупречно.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случайно опять тайком не ела острого? — серьезно выводя ей брови, неожиданно беззаботным тоном спросила визажист Чжан Мися.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тут же украдкой покосилась на Лай Юэ и, убедившись, что та вроде бы ничего не заметила, с абсолютно невозмутимым видом отрицательно мотнула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Нет? — Чжан Мися усмехнулась и безжалостно ее разоблачила. — А откуда тогда прыщ вскочил?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Лай Юэ могла не услышать? Но она уже прекрасно знала характер подопечной, поэтому лишь бросила на нее мимолетный взгляд и ничего не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Прыщ вскочил?! — Жуань Кээр тут же подскочила ближе, наглядно демонстрируя выражение «царь не спешит, да евнух вовсю суетится»: — Сестрица, ну как ты снова могла тайком поесть острого?!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сразу тайком? — Цзян Юй кашлянула, чувствуя себя не слишком уверенно. — Разве я не давным-давно не ела хого? Просто пару дней назад Шу Яо сказала, что у нее плохое настроение, и буквально заставила меня составить ей компанию. Я отказывалась как могла, но её гостеприимство было непреодолимо. Руководствуясь верностью долгу и готовностью броситься в огонь ради друга, я была вынуждена пожертвовать собой ради неё. К тому же… там ведь даже стояла пометка «слабо острое», с чего бы вдруг прыщам появляться? Да где он вообще?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Цзян Юй говорила, тем сильнее чувствовала несправедливость: она с самого детства жить не могла без перца, но стоило ей съесть хоть что-то острое, как на лице тут же выскакивали прыщи.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 руками, я тебя макияж наношу, — Жуань Кээр перехватила ее шарящие руки и приложила палец к еле заметному покрасневшему бугорку на лбу: — Вот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слегка надавила — ощутилась легкая боль. Она откинула волосы, разглядывая зарождающийся на лбу прыщик, и повернулась к Жуань Кээр: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 поздно приложить огурец?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дури, — визажист отвела ее руку в сторону и слегка припудрила покраснение сверху. — Пока не страшно, в глаза не бросается. Но в следующие дни посиди на пресной пище.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послушно кивнула, а затем снова перевела взгляд на Лай Юэ, в ее глазах всё ещё теплилась робкая надежда: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точно обязательно 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всё еще отчаянно ленилась.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http://bllate.org/book/21951/2280809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