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Ань погиб в автокатастрофе.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открыл глаза, то лежал на больничной койке. Увидев ослепительно-белый потолок, он даже подумал, что попал на небеса.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 006 активирована]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Ура! Есть работенка~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легким звонком Сюй Ань почувствовал, как его голова мгновенно прояснилась, и он полностью пришел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хозяин! Я система 006. Я знаю, что вы, возможно, шокированы, растеряны, хотите завизжать или не верите происходящему, но все же я надеюсь, что сначала вы выслушаете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это говорит?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после аварии у него повредился мозг?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Ань потрогал голову — к счастью, все было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говорю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раздавшийся голос так испугал Сюй Аня, что он тут же сел на больничной койке.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— система 006. Сейчас ровно четыре часа дня по пекинскому времени. Вы погибли в автокатастрофе, и это очень прискорбно, но, к счастью, у вас есть шанс спасти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Сюй Ань услышал все предельно четко, но он не стал визжать или задавать вопросы.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006 запечатал ему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006 самодовольно покружился в воздухе — он выглядел как маленький серебристо-белый шарик.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Фух~ — зависнув перед лицом Сюй Аня, он с серьезным видом принялся объяснять.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вкратце, Сюй Ань угодил в старомодную мангу в жанре мэри-сью, которая сейчас выходит поглавно. Персонаж, в чье тело он вселился, был одним из мелких прихвостней F4 из элитной академии и бесславно погиб в потасовке.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Зафиксировав его жгучее несогласие с внезапной кончиной, система выбрала тезку по имени Сюй Ань, который в тот же самый момент погиб в реальной жизни, чтобы тот исполнил желание оригинала.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Стоит Сюй Аню успешно справиться с этой задачей, как он сможет покинуть мир манги и спасти собственную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006 объяснял все предельно подробно. Сюй Ань моргнул, показывая, что все понял, и 006 с чувством удовлетворения снял с него заклятие молчания. В ту же секунду кто-то толкнул дверь и вошел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ты очнулся? Если все в порядке, то убирайся, там еще столько раненых ждут свободную койку.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Медсестра с лекарствами в руках вошла в палату и отодвинула занавеску у соседней койки. Только тогда Сюй Ань заметил, что на соседнем месте лежит мужчина, лица которого не было видно.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переживайте, они меня не видят и не слышат, вы можете говорить со мной мысленно, — вовремя пояснил 006.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Итак, у вас есть вопросы?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Сюй Ань вдруг нахмурился и с неприглядным выражением лица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туалет?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Прямо по коридору и налево, а что с вами? — встревожился 006.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учащенное мочеиспускание... то есть нет, мне срочно нужно в туалет.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уследив за собой, он выпалил это дрожащим голосом, после чего с покрасневшим лицом стремительно вылетел вон.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Позади мужчина, который до этого неподвижно лежал на койке, вдруг усмехнулся, а затем неторопливо приподнялся на локте и 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Яркое солнце за окном упало на его лицо, подчеркивая безупречные линии черепа; узкие глаза с приподнятыми угольками, алые губы, иссиня-черные волосы, взлохмаченные легким ветерком, небрежно падали на лоб.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внутренней стороне обнаженного запястья чернела татуировка в виде змеи с раздвоенным языком — зловещая и мрачная.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Добравшись до туалета и справившись с насущной проблемой, Сюй Ань почувствовал себя абсолютно расслабленным. Под бубнеж 006, просвещавшего его на ходу, он легкой походкой приблизился к зеркалу.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Зеркало четко отражало его внешность: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Алые губы, белые зубы, тонкая талия и длинные ноги; из-под чересчур длинной чёлки выглядывали наполовину скрытые персиковые глаза, ресницы походили на воронье крыло, каждая была четко очерчена, кожа на веках оказалась настолько тонкой, что сквозь нее просвечивали кровеносные сосуды, а в уголке правого глаза примостилась крошечная красная родинка.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Ань потрогал лицо и озадаченно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этот парень выглядит точно так же, как 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вы попали сюда в своем теле.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разве другие этого не заметят? — Сюй Ань вытер руки и нащупал в кармане какой-то странный предмет. Достав его, он обнаружил большие черные очки в толстой оправе.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 нет. Персонаж, в чье тело вы попали, был настолько второстепенным, что дальше некуда. Автор даже изобразил его в виде палочного человечка, существующего лишь где-то в уголке, так что какую бы внешность вы ни приняли, никто ничего не заподозрит.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жалость.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Ань поджал губы и надел очки. Поскольку они были без диоптрий, никакого дискомфорта он не почувствовал.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повернулся и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рассказу 006, этот мир строился на культе силы и строгой классовой иерархии — иными словами, вся вселенная крутилась вокруг четырех главных героев.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них было множество последователей, причем численность сторонников росла от слоя к слою, а их социальный статус неуклонно понижался. Такие прихвостни с самого дна, как прежний владелец тела, являлись самыми обыкновенными простолюдинами.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Попасть в эту элитную академию оригиналу удалось лишь по чистой случайности, однако он мнил себя исключительным и давно вынашивал грандиозные планы на будущее.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каково же его заветное желание? Если я выполню его, то смогу вернуться? — спросил 006 Сюй Ань, прижимаясь к стене в тесном коридоре.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 его груди вдруг зародилась какая-то необъяснимая сила: неужели ему предстоит пройти путь простого смертного, который бросает вызов судьбе и поднимается до вершины пирамиды?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 путь простого героя, сокрушающего классовое неравенство и становящегося легендой, способной переписать историю?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может быть...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просто хочет стать главным прихвостнем F4.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Зевнув, легкомысленно бросил 006.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Ань: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 всё?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оригинала были настолько ничтожные амбиции?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это отличается от стремления всеми правдами и неправдами выбиться в главные евнухи при императорском дворе?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если взглянуть на это с другой стороны, по сравнению с его собственными фантазиями такое желание было куда проще. Возможно, на его исполнение у совсем немного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предавался радостным мыслям, до его слуха донеслись чьи-то вопли. Скосив глаза, он увидел, что в нескольких палатах лежат избитые до неузнаваемости люди, а некоторые и вовсе были с ног до головы покрыты кровью.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Болевой порог у самого Сюй Аня был выше, чем у обычных людей, поэтому от увиденного у него задергался глаз. Подавленный этим зрелищем, он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прежний владелец тела умер жуткой смертью.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да, довольно жуткой. Он объелся и никак не мог переварить еду, в итоге запутался собственной левой ногой в правой, упал, содержимое желудка попало в дыхательные пути, и он задохнулся.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Ань: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его рта на мгновение дернулись, после чего он изрек: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нелепость, просто невероятная нелепость.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Дорогу, дорогу освободите, отойдите в сторону!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Позади внезапно раздался резкий окрик. Оглянувшись, Сюй Ань увидел нескольких мужчин в форме, которые хмуро расчищали путь впереди, а чуть позади, из-за поворота, неторопливо шел высокий молодой человек длинноногий.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http://bllate.org/book/21944/2279862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