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полный боли вопль. Ма У, который еще мгновение назад прижимал Цзюнь Тяньяо к земле, широко раскрыл глаза, а его лоб был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Хрусть!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голова, словно заржавевший механизм, медленно повернулась. Последнее, что он успел увидеть — это бледное, ледяное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 У рухнул, открыв окровавленную половину тела Цзимо Ци, Цзюнь Тяньяо на мгновение ощутил неловкость. Цзимо Ци, чье тело было на пределе сил, все еще крепко сжимал в руке острый окровавленный камень. Стало ясно: он, будучи при смерти, бросился на помощь тому самому негодяю, который совсем недавно хотел воспользоваться ситуацией и ударить его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Цзюнь Тяньяо, который привык считать себя безжалостным и бесстыдным, это было неловко. Но странный звук заставил его отбросить эти неуместные чувства: тот самый здоровяк, которого он ударил в пах, осторожно пытался сбежать в сторону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мгновений, что прошли, он успел отбежать уже на десяток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хочешь сбежать…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усмехнувшись, Цзюнь Тяньяо искривил губы в ухмылке. В его глазах блеснул опасный огонек, и он неторопливо вытащил кинжал из рук Ма У. Сверкание холодного металла, короткий взмах — и огромная фигура впереди рухнула на землю, сраженная кинжалом, вошедшим в спину по самую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 Прямо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и сам не понимал, что с ним происходит. Он просто подумал, что убил уже столько людей, а то, что его недавний крик был пропитан злобой, понял бы даже дурак. В присутствии Цзимо Ци он больше не мог притворяться невинным зайчиком, так что стоило ли вообще сдерживать свою натуру?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довольная, радостная улыбка в лунном свете напоминала демоническое очарование, пробуждая в душе ледяное,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услышать ненависть и проклятия, но, к своему удивлению, Цзимо Ци произнес слова, от которых у него на лбу проступили черные полосы: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улыбка… такая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и не веря своим ушам, Цзюнь Тяньяо медленно обернулся. Глядя на пошатывающегося черноволосого юношу, он слегка нахмурился и больше не стал скрывать свою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невинный кролик, притворяясь, что хочет сблизиться с ним, спасая его, а тот взял и повелся. А теперь, когда истинная сущность Цзюнь Тяньяо была полностью обнажена — если не сказать кровожадная и порочная, то уж точно эгоистичная и бессердечная — он всё равно находит ее 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Цзимо Ци были темными и опасными. В них появилось гораздо больше спокойствия и твердости, чем в той недавней застенчивости. Но Цзюнь Тяньяо этого не заметил — он уже успел повесить на юношу ярлык: внешне холоден, но в душе горяч, наивный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Ци-гэгэ…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тело, ступая мягко и грациозно, словно кошка, подошло к Цзимо Ци. Цзюнь Тяньяо накручивал на палец прядь волос, свисавших до плеч, приподнял свои круглые глаза и позвал его детским, нежным голосом. Несмотря на юный возраст, в нем сквозило странное искушение, отчего голова Цзимо Ци, и без того кружившаяся, стала болеть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Цзимо Ци слегка потер виски, пытаясь подавить неуместное головокружение, но услышал лишь еще более резкие и неприятные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хвалишь мою улыбку — это ты дурак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глаза, не мигая, уставились на Цзюнь Тяньяо. В их пустоте он не смог разглядеть мысли Цзимо Ци. Это ощущение потери контроля разожгло в глубине души Цзюнь Тяньяо пламя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значит убивать людей? Ты же знаешь, что я все это время тебя обманывал? Скажу прямо: я всегда считал тебя жирным барашком, глупым и богатым!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пальчик слегка коснулся груди Цзимо Ци. Там было горячо, но Цзюнь Тяньяо не обратил на это внимания, чувствуя лишь, как внутри него все закипает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видишь — это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словно демон из ада, Цзюнь Тяньяо исказил свое маленькое личико. И он сам, и его характер — всё это было фальшью. Внезапно он вспомнил свою первую встречу с Цзюнь Тяньяном: маленький, жестокий юноша хотел убить своего старшего брата, рожденного от наложницы. Телохранители падали один за другим, и остался только тот мужчина в белом с теплой улыбкой. Что он тогда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манера убивать… так прекрасна. Эти слова лишили его сна на многие ночи, породив жгучую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Ци-гэгэ, не вини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карты раскрыты, Цзюнь Тяньяо не заботило, что придется убить еще одного человека. В конце концов, он сам вернулся. Злоба в его глазах разгоралась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стучало, словно барабан. Цзюнь Тяньяо широко расставил пальцы и с силой надавил на горячую грудь, не ожидая сопротивления. Но прежде чем его «тонкие нити» успели коснуться тела Цзимо Ци, тот без всякого предупреждения начал заваливаться на маленькую фигурку Цзюнь Тяньяо.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жажда крови, все воспоминания рассыпались в прах. Не успев увернуться, Цзюнь Тяньяо со скрежетом зубов подхватил это худое, но довольно тяжелое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Очнись! Черт возьми, ты что, хочешь раздавить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губки, Цзюнь Тяньяо оглядел безмолвную округу, затем перевел взгляд на три трупа у своих ног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видно, не суждено тебе сегодня умереть, ты как раз вовремя отключился…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Цзюнь Тяньяо, поддерживая потерявшего сознание Цзимо Ци, зашагал в сторону леса. Он не знал, были ли у тех пятерых сообщники, так что лучше было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Цзюнь Тяньяо мимоходом полоснул кинжалом по забытому мешку, проделав в нем дыру длиной в фут. Кажется, кто-то внутри открыл глаза, но у Цзюнь Тяньяо не было обязанности тащить на себе еще одну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доброе дело в свободное время не значит быть святошей.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Шурх… шурх…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шагов отдавался в ушах. В жуткой ночной тишине это звучало пугающе, и Цзюнь Тяньяо невольно прижался к Цзимо Ци. Материалист из Поднебесной, пережив трансмиграцию, иногда был готов молиться всем небесным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не заметил, как в глазах юноши, на которого он опирался, на мгновение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два следа сплетались воедино, словно они были самыми близкими людьми, которых невозможно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http://bllate.org/book/21941/2279441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