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несмотря на то, что сейчас он маскировался под уровень культивации Стадии Закладки Основания, справиться с этими полушагами к Золотому Ядру не составляло для него ни малейшего труда. Вот только интересно, как этот глупый мальчишка сейчас ладит с той женщиной-практиком? Сможет ли этот глупый мальчишка разгадать её медовую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Чун Цзэ как следует подумать об этом, как несколько стоявших перед ним практиков первыми пошли в атаку.</w:t>
      </w:r>
    </w:p>
    <w:p w:rsidR="00BB20FC" w:rsidRPr="00357A74" w:rsidRDefault="00357A74" w:rsidP="00BB20FC">
      <w:pPr>
        <w:jc w:val="left"/>
        <w:rPr>
          <w:sz w:val="28"/>
          <w:lang w:val="en-US"/>
        </w:rPr>
      </w:pPr>
      <w:r w:rsidRPr="00357A74">
        <w:rPr>
          <w:sz w:val="28"/>
          <w:lang w:val="en-US"/>
        </w:rPr>
        <w:t>— Вы посмели перегородить дорогу тому, на кого положил глаз наш главарь! У вас и впрямь хватило наглости сожрать медвежье сердце да леопардовую желчь. Живо отдавайте духовный меч обеими руками — оставите себе хоть половину жизни! — громовым голосом рявкнул один из практиков.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правой рукой, и огромный молот за его спиной со звонким скрежетом устремился вперёд, окружённый бурлящим потоком духовной энергии, что выглядело исключительно властно. По мановению пальца этого практика молот со свистом полетел прямо на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снова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люди мгновенно всё поняли без слов: сложив печати заклинаний, они в едином порыве обнажили оружие. В тот же миг в воздухе перекрестились несколько ослепительных лучей ци, которые синхронно обрушились на голову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годами действовали в слаженном тандеме, превосходящими силами расправившись со множеством неугодных практиков. По их мнению, разделаться с каким-то жалким Чун Цзэ тоже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своей спиной Ци Юй Цюнцзю, Чун Цзэ легко улыбнулся, но даже не подумал уклоняться или отступать. Он лишь легко провёл пальцем по лезвию духовного меча, и тот мгновенно взмыл в воздух. Алый клинок источал устрашающую ауру убийственной злобы, смело устремляясь навстречу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раздались звонкие резкие звуки: все артефакты над головой Чун Цзэ в одно мгновение раскололись на куски и рухнули на землю, не издав даже малейшей дрожи.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взглянуть на это оружие — от былой духовной энергии не осталось и следа, оно почти превратилось в бесполезный металлолом. Зато духовный меч Чун Цзэ сиял ослепительным багрянцем, являя поистине выдающуюся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жуткую картину, оставшиеся на противоположной стороне практики остолбенели, едва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сделать хорошую работу — сначала подготовь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промышляли разбоем с грабежами, поэтому к выбору собственного оружия всегда подходили с максимальной тщательностью, отбирая лишь самое лучшее. Среди тех артефактов худшие относились к высшему качеству магических орудий, а лучшие — и вовсе к высококлассным духовным артефактам, так что любой практик ниже Стадии Золотого Ядра выглядел бы с ними крайне солидно. Но стоило этому оружию столкнуться с тем духовным мечом, как оно рассыпалось в прах, словно сделанное из бумаги, уничтоженное до неузнаваемости после первого же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 этим вообще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меч, поистине прекрасный меч! — Главарь банды ни капли не расстроился из-за гибели своего молота, напротив, он в упор вглядывался в духовный меч в руках Чун Цзэ, не в силах отвести глаз. Обладай они сами таким духовным мечом, можно было бы попытаться побороться даже за место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духовный меч выпадает раз в сто лет. Раз уж мы уже оскорбили его, всё равно умирать — так почему бы не рискнуть всем и не заполучить этот меч? Ресурсы для прорыва к Золотому Ядру — все они кроются в этом духовном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как никто другой умел разжигать боевой дух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в глазах остальных практиков, до того хранивших молчание, загорелось неистовое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и знатность обретаются в смертельном риске! Людей у них много, а значит, они вполне могут измотать этого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Чун Цзэ покачал головой, на его лице застыло никем не понятое одиночество. — Я ведь дал вам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интуитивно почуствовали неладное и вдруг увидели, как парящий над ними алый духовный меч разделился на пять частей, которые прямым курсом рухнули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межбровья и до самого подбородка пролегла тончайшая красная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каплями крови, скатившимися по этой линии на землю, тела этих практиков тяжело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 ли Достопочтенный Юй мои действия чересчур жестокими? — Чун Цзэ сложил пальцы в жест заклинания, призвал меч обратно и с улыбкой повернулся к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кары можно пережить, но от собственных злодеяний не уйти, винить тут некого, — покачал головой Юй Цюнцзю. — Раз уж они промышляли разбоем, первыми возжелали чужой духовный меч и первыми напали, убить их — вовсе не вина Достопочтенного. Уничтожить этих пятерых — значит спасти тысячи других людей, разве это злодеяние? Это истинная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пристально всмотрелся в Юй Цюнцзю, убедившись, что тот действительно рассуждает именно так, и в душе невольно ощутил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парне и впрямь чувствовался дух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даже опасался, не окажется ли Юй Цюнцзю слишком мягкотелым и плаксивым, но теперь мог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называется этот несравненный по своей силе духовный меч Достопочтенного Жэня? — поразмыслив немного, спросил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ему знать, как зовётся эта сломанная железяка? Он просто подобрал её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Сяохун, — с абсолютно невозмутимым видом произнёс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давно привык к тому, что этот товарищ то и дело выдает всякие странности, поэтому бурной реакции на имя не последовало. В конце концов, оружие принадлежит ему, так что волен называть как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видал ли Достопочтенный Юй ту прекрасную женщину-практика? — с недоброй усмешкой спросил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женщина-практик получила ранения, но после хорошей медитации в комнате ей должно стать лучше, — Юй Цюнцзю не сомневался в его словах и ответил совершенно серьёзно. — Однако в истинной подоплёке этого дела всё же стоит разобраться, дождавшись, пока та Достопочтенная Цю сама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 женщина-практик не хороша собой? — Чун Цзэ поддался вперёд, поигрывая бровями. — По-моему, внешность у неё выдающаяся, да и фигура превосходная. Пусть в спутницы жизни не годится, но вполне сойдёт на роль близкой подруги. Как там говорят смертные? Спасение жизни должно быть вознаграждено добровольным предложением себя. Достопочтенный Юй — ученик великой секты, выдающийся человек, у вас ведь изначально есть все данные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Цюнцзю нахмурились, лицо помрачнело, хотя он прекрасно понимал, что этот приятель обладает лишь острым языком, но мягким сердцем, и скорее всего просто дразнит его. Однако такие речи хороши лишь между ними двумя, а если они разойдутся за пределами комнаты, выйдет скверно. Подумав об этом, Юй Цюнцзю невольно заговорил с отеческой заботой: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Жэнь, путешествуя в мире, мы встречаем самых разных путников: они могут не быть друзьями, но и врагами им становиться не обязательно. Если мы помогаем попавшим в беду людям просто так, то чрезмерная надежда на ответную благодарность опускает нас до низшего уровня. Если та Достопочтенная Цю пожелает хоть как-то отблагодарить нас — мы примем это. Но шутить подобным образом о чужой благодарности неподобающе. Если собеседник окажется мелочным, то вместо завязывания добрых отношений мы легко наживём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Чун Цзэ беспечное выражение, Юй Цюнцзю заговорил ещё более сурово: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Странствуя в миру, всё же стоит соблюдать осторожность. Взять хотя бы духовный меч Достопочтенного Жэня — его стоило бы хоть немного замаскировать. Иначе в будущем это безо всякой причины привлечет чужие жадные взгляды и станет новой напастью. Когда Достопочтенный Жэнь достигнет пика Золотого Ядра, тогда и тревожиться будет не о чем, 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Цюнцзю говорит всё больше и больше, явно входя во вкус и собираясь излить целый поток наставлений, Чун Цзэ горько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чёрт дернул завести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забирает свои слова обратно: этот Юй Цюнцзю ни капле не похож на своих предков. Его замашки «старого педанта», обожающего поучать и «обо всём переживать», точь-в-точь копировали того старого упрямца, его третьего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Цюнцзю в полной мере утолил свою «педагогическую жажду», он всё ещё выглядел несколько неудовлетворённым. Чун Цзэ же в глазах уже двоилось, а в ушах стоял непрерывный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утомляло куда сильнее, чем участие в грандиозных битвах на четырёх сторонах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глупый мальчишка? Чистый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проглотила несколько пилюль, и её цвет лица наконец-то заметно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Юй Цюнцзю и Чун Цзэ вошли, она уже справилась со своими эмоциями, вновь напустив на лицо очаровательную улыбку, чтобы изо всех сил попытаться приворожить того, кого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скромная служанка Цю Сюэ выражает глубокую благодарность обоим Достопочтенным за спасение моей жизни, — Цю Сюэ склонилась в глубоком поклоне, её прекрасные глаза источали нежность, а бросив беглый взгляд на Юй Цюнцзю и Чун Цзэ, она изобразила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Чун Цзэ не желал снова открывать поток поучений Юй Цюнцзю, бросил короткую реплику и умолк, лишь пристально уставившись на одеяния Цю Сюэ. Мысленно он тут же прикинул, чьих рук это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практичность оказалась неплохой, судя по такому отвратительному вкусу, этот мастер вряд ли смог бы обзавестись гаремом из трёх тысяч красавиц, подобно его первому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Чун Цзэ одновременно и вздохнул, и испытал некое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самому не особо нравилось, когда Юй Цюнцзю окружал себя толпами женщин — истинные спутники пути должны стремиться к единству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Чун Цзэ витает где-то далеко, Юй Цюнцзю мысленно усмехнулся, но не подал виду. Напротив, собравшись с силами, он с улыбкой посмотрел на Цю Сюэ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те практики, судя по всему, принадлежали к какому-то клану. Мы с другом прибыли сюда впервые и не слишком хорошо знакомы с городом Андун. Не соизволит ли Достопочтенная Цю пояснить, что привело вас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понимала, что они подвергают сомнению её происхождение, но держалась вполне невозмутимо, заранее заготовленная речь полилась сама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позвольте этой служанке рассказать всё по порядку. Хотя городом Андун номинально правит городской голова, большинство обитателей здесь — бродячие практики без принадлежности к каким-либо сектам. Мало того, что их постоянно притесняют, так ещё и сам наш правитель весьма падок на материальные ценности. Именно поэтому бродячие практики объединились в группы, создав мелкие организации. Те же, кто преследовал меня — это крупнейшая сила в здешних местах, банда Синей Драконихи. Изначально моих сил вполне хватило бы, чтобы не бегать от них в таком жалком виде, но я имела неосторожность довериться не тем людям, подверглась нападению и была вынуждена бежать к особняку городского головы в надежде, что стража спасёт мне жизнь. — Говоря об этом, Цю Сюэ вовремя изобразила горькую усмешку. — Стража хоть и подобна тиграм со зверями, но способна разогнать этих шакалов. Однако я никак не ожидала, что за всю дорогу мне не встретится ни единого стражника. Не оставалось иного выхода, как прорваться в резиденцию правителя, услышав, что имя бессмертной Лэ Линь может мне хоть в чём-то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оно обстоит, — хотя Юй Цюнцзю не собирался слепо верить на слово этой женщине с сомнительным прошлым, он также не хотел безосновательно обвинять невинных. Судя по словам Достопочтенной Цю, она великолепно разбиралась в делах города Андун. Лэ Линь хоть и именовалась местной хозяйкой, всё же носила титул племянницы правителя и не слишком вникала в жизнь низших слоёв практикующих горожан. Цю Сюэ как раз идеально заполняла этот пробел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прожила достаточно долго, чтобы в совершенстве освоить искусство подстраиваться под каждого собеседника. Юй Цюнцзю оставался равнодушен к женской красоте, а растопить его ледяное сердце можно было лишь временем. Поэтому прежде всего требовалось закрепиться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этот Лэ Ань не являлся человеком слова, и уж точно не преследовал лишь цель полного контроля над городом, как утверждал сам. У техники культивации Цю Сюэ имелась особенность: во время каждой медитации она ощущала, как нечто поглощает духовную энергию из воздуха и её собственную истинную сущность, что вызывало у неё смутные подозрения. Но побеги она — скорее всего, погибла бы от рук Лэ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пользовался известностью, однако его стадия Золотого Ядра длилась недолго, да и сам он был слишком молод, а потому мог не справиться с Лэ Анем в противостоянии. Но Юй Цюнцзю — старший ученик секты Облачного Дзен, а глава секты Юнь Юцзы, как слыхала она, души не чает в этом ученике. Если только у Лэ Аня не хватит безумия бросить вызов всей секте разом, ему придётся действовать с оглядкой. Иначе Лэ Ань не стал бы подсылать её к Юй Цюнцзю с заданием провернуть медовую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подле Юй Цюнцзю, она получала хотя бы временную безопасность, а дальше оставалось лишь посмотреть, одолеет ли восточный ветер западный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вдруг ей удастся охмурить Юй Цюнцзю, и тогда она сможет заполучить статус жены главы секты Облачного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оба Достопочтенных не презирают меня, я готова послужить вам надежным проводником. Прошу лишь об одном: пока моя культивация не восстановилась полностью, оба Достопочтенных, учитывая мою искренность, окажут мне посильную помощь. — Цю Сюэ заглянула прямо в глаза Юй Цюнцзю, стараясь выглядеть максимально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поразмыслив мгновение, согласился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комнату можешь занять ты, — первым предложил Чун Цзэ. — А мы с Достопочтенным Юем потеснимся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перевела взгляд с Чун Цзэ на Юй Цюнцзю, и на сердце у неё скребнуло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лишь о том, как бы соблазнить этих двоих мужчин, но совершенно не учла вариант: а что, если эти двое вообще не интересуются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Лэ Линь со своим младшим братом Лэ Цзи навестили их и обнаружили появление Цю Сюэ, в их сердцах тоже зародились сомнения. Однако Юй Цюнцзю был полностью уверен в том, что держит эту женщину под контролем, поэтому они отбросили лишние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которую принесла Лэ Линь, касалась отряда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 Инь обнаружил неподалёку за пределами города редкое растение, которое вот-вот должно созреть. Вот только возле него крутится множество свирепых зверей-стражей, а сам он не в силах добыть его в одиночку, поэтому объявил по всему городу широкий сбор способных людей для совместного похода. — Лэ Линь пересказала то, что ей удалось узнать, но к своему удивлению не заметила на лицах Чун Цзэ и Юй Цюнцзю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Огненный Цветок Нефритовых Ростков, — добавил Юй Цюнцзю. — Ещё до входа в город мы с Достопочтенным Жэнем обнаружили его. По правде говоря, отчасти из-за него мы здесь 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Цветок Нефритовых Ростков? Вот оно что, — пробормотал себе под нос Лэ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Цветок Нефритовых Ростков представлял ценность как для практиков на пике Закладки Основания, так и для адептов Золотого Ядра, обладая при этом потрясающей эффективностью. Вот только условия его произрастания были донельзя суровыми, вырастить его самостоятельно не представлялось возможным, и любое его обнаружение неизменно провоцировало ожесточённую борьбу. Если бы старшая сестра заполучила его, её уровень культивации наверняка продвинулся бы ещё на пару шагов вперёд, да и у него самого появилась бы реальная надежда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Огненного Цветка Нефритовых Ростков тридцать три лепестка. Практик на Стадии Закладки Основания способен усвоить силу лекарства максимум от двух лепестков, а практик Золотого Ядра — не более чем от восьми. Остальные сердцевина, стебли и листья имеют собственное применение. Оба Достопочтенных вполне могут испытать удачу, — с улыбкой произнёс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не это, — в глазах Лэ Линь промелькнуло мгновенное колебание, но она тут же укрепилась в своём решении. Хотя этот цветок, возможно, являлся ключом к надежде её младшего брата на прорыв к Золотому Ядру, перед лицом их жизней он не стоил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чего я желаю — воспользоваться этим шансом и увезти брата из города Андун. — Лэ Линь посмотрела на Юй Цюнцзю и прямо опустилась на колени. — Я слышала, что в великих сектах есть техники, способные прерывать слежку по родовой крови. Если Достопочтенный Юй пожелает протянуть руку помощи, мы с братом готовы безропотно повиноваться любые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сестра встала на колени, Лэ Цзи ощутил жгучий стыд от её слов и немедленно последовал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обоих Достопочтенных подняться, — Юй Цюнцзю поспешно бросился поднимать их. — Битвы в городе Андун не миновать. Но дело слишком серьёзное, нам необходимо всё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собирался сказать что-то ещё, как вдруг его лицо неуловимо изменилось, и он радостно произнёс: </w:t>
      </w:r>
    </w:p>
    <w:p w:rsidR="00BB20FC" w:rsidRPr="00357A74" w:rsidRDefault="00357A74" w:rsidP="00BB20FC">
      <w:pPr>
        <w:jc w:val="left"/>
        <w:rPr>
          <w:sz w:val="28"/>
          <w:lang w:val="en-US"/>
        </w:rPr>
      </w:pPr>
      <w:r w:rsidRPr="00357A74">
        <w:rPr>
          <w:sz w:val="28"/>
          <w:lang w:val="en-US"/>
        </w:rPr>
        <w:t>— Передача из моей секты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выпорхнул бумажный журавлик и стремительно полетел в сторону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парящего в воздухе бумажного журавлика, Чун Цзэ вспомнил, как Юй Цюнцзю не так давно лично обучал его всему,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w:t>
      </w:r>
    </w:p>
    <w:p w:rsidR="00BB20FC" w:rsidRPr="00357A74" w:rsidRDefault="00357A74" w:rsidP="00BB20FC">
      <w:pPr>
        <w:jc w:val="left"/>
        <w:rPr>
          <w:sz w:val="28"/>
          <w:lang w:val="en-US"/>
        </w:rPr>
      </w:pPr>
      <w:r w:rsidRPr="00357A74">
        <w:rPr>
          <w:sz w:val="28"/>
          <w:lang w:val="en-US"/>
        </w:rPr>
        <w:t>Что бы ни удумал этот маленький книжный червь, он всегда сумеет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журавлик прилетел прямо в руку Юй Цюнцзю, превратившись в нефритовую плашку и древнее по форме зеркало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нефритовой плашке содержался ответ от секты Облачного Дзен:</w:t>
      </w:r>
    </w:p>
    <w:p w:rsidR="00BB20FC" w:rsidRPr="00357A74" w:rsidRDefault="00357A74" w:rsidP="00BB20FC">
      <w:pPr>
        <w:jc w:val="left"/>
        <w:rPr>
          <w:sz w:val="28"/>
          <w:lang w:val="en-US"/>
        </w:rPr>
      </w:pPr>
      <w:r w:rsidRPr="00357A74">
        <w:rPr>
          <w:sz w:val="28"/>
          <w:lang w:val="en-US"/>
        </w:rPr>
        <w:t>«Мой верный ученик, услышав весть, учитель испытал глубокое беспокойство. И тем не менее, изгнание нечисти и защита пути праведности — извечный долг адепта секты Облачного Дзен. В вопросах города Андун полагайся на собственное суждение. Зеркало Птицы Феникс Восходящих Сокровищ способно сокрушать формации, а также служит защитным артефактом, надеюсь, мой ученик распорядится им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незамедлительно убрал Зеркало Птицы Феникс Восходящих Сокровищ, решив при первом же удобном случае провести ритуал его очищения и настройки, дабы обрести ещё большую уверенность в грядущих сражениях. Что же до нежелания секты Облачного Дзен отправлять старейшин для вмешательства в это дело, Юй Цюнцзю предвидел это заранее. Большая часть сведений о делах в городе Андун добыта им лично, но неоспоримых доказательств на руках не имелось. Направь они старейшин сгоряча, завистники тут же принялись бы злобно клеветать на секту Облачного Дзен. К тому же, городской голова Андуна Лэ Ань не являлся практиком Стадии Зарождающейся Души, так что появление старейшин выглядело бы как проявление силы над слабыми. Будучи с Лэ Анем на одной Стадии Золотого Ядра, да еще имея при себе Зеркало Птицы Феникс Восходящих Сокровищ, он вполне мог потягаться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был ответ вашей почтенной секты? — осторожно поинтересовалась Лэ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полностью доверил это дело мне и даровал священное зеркало, что равносильно поддержке, — улыбнулся Юй Цюнцзю. — Вам двоим не о чем излишне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смеем, — улыбнулась в ответ Лэ Линь. — Получить поддержку вашей секты уже великое благо. В конце концов, город Андун — всего лишь заштатное поселение, к тому же не изобилующее ценными ресурсами, разве мог он привлечь внимание секты Облачного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Ли Инь намерен широко созывать практиков на поиски Огненного Цветка Нефритовых Ростков, мы можем присоединиться к ним, — взглянув на Лэ Линь, предложил Юй Цюнцзю. — Отправимся туда в качестве телохранителей Достопочтенной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Достопочтенного Юя уже готов план? — с любопытством спросила Лэ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перевёл взгляд на хранившего молчание Лэ Цзи и с улыбкой ответил: </w:t>
      </w:r>
    </w:p>
    <w:p w:rsidR="00BB20FC" w:rsidRPr="00357A74" w:rsidRDefault="00357A74" w:rsidP="00BB20FC">
      <w:pPr>
        <w:jc w:val="left"/>
        <w:rPr>
          <w:sz w:val="28"/>
          <w:lang w:val="en-US"/>
        </w:rPr>
      </w:pPr>
      <w:r w:rsidRPr="00357A74">
        <w:rPr>
          <w:sz w:val="28"/>
          <w:lang w:val="en-US"/>
        </w:rPr>
        <w:t>— В этом деле нам ещё предстоит побеспокоить Достопочтенного Лэ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уже облачился в парадные одежды стража, подпоясавшись широким кушаком, и восседал на главном месте во главе зала, источая вид истинного хозяина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собрались главари всех крупнейших группировок и банд города Андун: умерив былую спесь и гнев, они в полной тишине внимали речам нынешнего начальника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город Андун был невелик, он вмещал несколько десятков тысяч практиков, не считая сотен тысяч простых смертных. Из-за своего удалённого положения он долгое время не привлекал внимания крупных сил. Изнутри же Андун десятилетиями развивался в режиме самоуправления, породив массу разрозненных фракций. Если бы не тот факт, что о точном местонахождении Огненного Цветка Нефритовых Ростков ведал один лишь Ли Инь, они вряд ли соизволили бы лично явиться на зов какого-то мелкого командира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собравшихся, можно было заметить, что слабейшие из присутствующих находились на Стадии Закладки Основания, в то время как число практиков Золотого Ядра достигало тринадцати-четырнадцати человек. Наивысшей же силой обладал мастер Пяти оборотов Золотого Ядра — главарь банды Синей Драконихи Лу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Инь тоже достиг первой ступени Золотого Ядра, но большая часть его Золотой Сферы сформировалась благодаря пилюлям. Чтобы укрепить корни и заложить прочный фундамент, ему требовались обменные медикаменты для выведения остаточных токсинов. И Огненный Цветок Нефритовых Ростков являлся как раз тем самым сокровищем, о котором мечтали бесчисленные алхимики. Стоило заполучить этот духовный цветок, как подобные тревоги ушли бы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Огненного Цветка Нефритовых Ростков тридцать три лепестка. Интересно, есть ли у Достопочтенного Ли план их распределения? — подал голос один из практиков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Огненного Цветка Нефритовых Ростков крутится бесчисленное множество зверей-стражей, добыча будет распределяться по внутренним ядрам убитых чудовищ, — не торопясь, ответил Ли Инь. — Лепестков тридцать три, каждый из нас гарантированно получит как минимум по одному. С городским головой я улажу всё сам, так что все вы можете быть спокойны. Но раз уж мы отправляемся вместе, отлынивать от работы никому не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Достопочтенный Ли может не беспокоиться, — с улыбкой отозвался другой практик Золотого Ядра. — Огненный Цветок Нефритовых Ростков редок, надо полагать, он скрывается глубоко в горах. Если мы всей толпой двинемся туда открыто, то лишь спугнём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отправляться могут исключительно практики Золотого Ядра, — Ли Инь окинул взглядом сидящих внизу людей и, заметив промелькнувшее на их лицах недовольство, поспешно добавил: — Если кто-то берет с собой людей, их число не должно превышать двоих. Только вот при дележке Огненного Цветка Нефритовых Ростков это всё равно будет считаться за одну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звучало вполне разумно, ведь количество лепестков строго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обладали определенным влиянием внутри города Андун, но прекрасно понимали: стоит им пересечь его границы, как за пределами стен окажутся бесчисленные секты и несметные толпы практиков, на фоне которых они сами не будут значить ровным счётом ничего. Сидя на дне колодца, они и небо считали круглым. Подобные сокровища, как Огненный Цветок Нефритовых Ростков, произрастали поблизости от их Андуна лишь потому, что молва о них не успела распространиться наружу. Иначе с какой стати им вообще выпадал шанс урвать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уважаемых Достопочтенных нет возражений,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не успел Ли Инь закончить фразу, как из-за дверей донёсся новый голос, прервавший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Иня резко переменилось: с какой это стати этот субъект явился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показался Лэ Цзи, облачённый в роскошнейшие парадные одежды, с новым мечом у пояса. Позади него шествовали четверо телохранителей — два мужчины и две женщины, от каждого из которых исходила мощная аура жажды убийства, надежно ограждавшая Лэ Цзи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Послушайте-ка, командир Ли, вы воспользовались уединением моего дяди для медитации, чтобы прибрать к рукам его людей — это, знаете ли, не слишком красиво, — холодно усмехнулся Лэ Цзи, повысив голос так, чтобы слышали все присутствующие практики. — У моего дяди издавна существовал строгий приказ: любые сокровища в радиусе тысячи ли вокруг города Андун подлежат обязательной сдаче на три пятых в казну. Командир Ли пользуется особым доверием дяди, неужто вы забыли даже об этом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едва не потерял лицо: как-то так выходило, что всякий раз при встрече этот сопляк Лэ Цзи дрожал от страха? А теперь, уцепившись за один единственный повод, задрал хвост едва ли не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