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Чжан Жоюань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вечностью они выпили немало вина, и даже на рассвете хмель еще не до конца выветрился. Придерживая рукой немного нывший лоб, он приподнялся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окинул взглядом окрестности: эта комната выглядела совершенно незнакомой, это была вовсе не его привычная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Жоюань почувствовал недоумение, как из-за двери донеслись шум и гам. Чжан Жоюань громко окликнул: — Кто там шумит и безобразничает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 дверью тут же один за другим вошли внутрь и отвесили поклоны Чжан Жоюаню. Чжан Жоюань схватил за воротник стоявшего впереди слугу и спросил: — Что здесь происходит? С чего это я прошлым ночью ночевал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с трепетом ответил: — Докладываю вану, вы не возвращались весь вчерашний вечер, слуги искали вас всю ночь и лишь сегодня утром узнали, что прошлой ночью вы изволили ночевать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нахмурился, но быстро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вчера он слишком много выпив, наобум нашел какую-то комнату и завалился спать. На беду, эта комната пустовала, и никто его не потревожил, поэтому он и проспал в ней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ничего страшного в этом не было, так что Чжан Жоюань не стал придавать случившемуся особого значения. Он поднялся на ноги и велел слугам: — Ладно, поднимайтесь все. Подайте мне воду для умывания и смените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как почувствовал, что внизу живота и на постели что-то не так. Опустив взгляд, он заметил, что на простыне расплылись пятна крови, а также какие-то другие нечистоты — похоже, они уже успели подсохнуть за какое-то время, и зрелище это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Чжан Жоюаня сурово сошлись на переносице: неужели кто-то в Поместье вана предавался утехам за закрытыми дверями? Воспользовавшись тем, что место пустует, они выбрали его для своих любовных утех? Да еще и сбежали, даже не убрав этот срам после содеянного!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Чжан Жоюаня выводило из себя то, что он сам спал на такой постели целую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 и стыда, Чжан Жоюань приказал: — Эй, люди, расследуйте как следует, кто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внезапно оборвалась. Чжан Жоюань резко сообразил, что что-то не так, и снова посмотрел на следы на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он, кажется, спал не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В-ван...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Жоюань рассердился, слуги испуганно смотрели на него. Кто-то из них уже собирался заговорить, как вдруг увидел, что Чжан Жоюань нахмурил брови и погрузился в глубокую задумчивость, глядя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тон Чжан Жоюаня неожиданно переменился, и он спросил: — Кто-нибудь видел вчера вечером, чтобы в эту комнату еще кто-то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покачали головами и ответили: — Никто не видел. Мы обыскали всё Поместье вана и в конце концов отыскали вас здесь, никак не ожидая, что вы и впрямь окажетесь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Чжан Жоюаня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прошлой ночью здесь действительно был кто-то еще. Пусть даже после изрядной дозы алкоголя память его подводила, но улики на кровати были налицо — ошибки быть не должно. Похоже, вчера он и вправду напился и предавался распутству всю ночь, только вот кто был этот человек и почему он не остался здесь, 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внешности человека он не запомнил, в памяти остался запах, исходивший от него — кажется, это был...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 кого бывает такой запах — сладкий, но совсем не приторный,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поднялся и велел слугам убрать всё с постели. Глядя на то, что оставалось на простынях, слуги, хотя прекрасно всё понимали, сделали вид, будто ничего не заметили, и молча привели кровать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освежившись, посвежевший Чжан Жоюань вышел из комнаты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