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【Активирована энтропийная область: кондитерская «Счастье»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опасности: 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хозяин: Ван Сицзюнь (64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получения энтропийной области: у Ван Сицзюнь есть одно желание. Сможешь помочь ей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не разблокирована】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текста, отливающие мертвенно-зелёным светом, всплыли над бумагой, то загораясь, то тускнея, и приковали внимание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пробормотал он. — Игровая подсказка?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растерянно посмотрел туда же, куда и он, но увидел лишь половину помятого листка. Он придвинулся ближе и внимательно всмотрелся. На рисунке была половина какого-то магазинчика. То ли из-за давности, то ли из-за дешёвых красок цвета выцвели, и красная рамка здания выглядела тёмной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Цайфэн разорвала рисунок пополам, название магазина сохранилось не полностью — смутно виднелись лишь два иероглифа, означавшие «кондитерская».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склонил голову и принялся искать на полу ванной остальные листки, пытаясь найти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Её нет. Когда я нашёл рисунок, он уже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захлестнули изумление и растерянность. Рука с листком даже дрожала. Только теперь он наконец связал воедино всё, что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рисунке и было той самой кондитерской «Счастье», где во сне он встретил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подарил ему альбом, он иногда, когда выдавалось свободное время, продолжал добавлять новые рисунки. Кондитерская «Счастье» была одним из маленьких пейзажей, которые он когда-то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сделал этот рисунок специально для Ли Юаньмо, пытаясь восполнить сожаление сына о том, что до восьми лет тот так ни разу и не попробовал торт из кондитерской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произошло очень давно, а от рисунка осталась лишь половина, Ли Юаньмо не сразу связал его со своим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сон. Правда не сон. — Ли Юаньмо уставился на листок и несколько раз сильно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текста всё ещё была на месте — тусклая, призрачная, то появлявшаяся, то исчезавшая.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внимательно смотрел на него чёрными круглыми глазами, не понимая, почему Ли Юаньмо вдруг начал вести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видишь? — не выдержал Ли Юаньмо, желая проверить на большом осьминоге,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кивнул. Конечно, видел: на рисунке была половина маленькой ветхой лавки, а тот, кто её рисовал, явно умел это делать — получилось очень похоже на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сначала замер, а затем, глядя в спокойные глаза осьминога, понял, что тот неправильно истолковал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рисунок. Буквы, — объяснил Ли Юаньмо. — Над рисунком появились какие-то странные строки. Ты их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серьёзно кивнул и одним щупальцем ткнул в два иероглифа «кондитерская».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всё понял. — Ли Юаньмо спокойно сложил листок, и строки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бумагу во внутренний карман одежды — самое безопасное место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подумал, что этой ночью наверняка не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проснулся от громкого грохота. Голова раскалывалась, и он болезненно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он не спал настолько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произошло слишком многое, он вымотался и телом, и душой, поэтому едва коснулся подушки — сразу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хозяин дома обладал вкусом. И матрас, и подушки с одеялами были невероятно удобными. Всю ночь Ли Юаньмо будто лежал на мягких душистых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становился всё громче, и наконец он больше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обняв подушку, Ли Юаньмо потёр голову и открыл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чистая и пустая гостиная теперь представляла собой полный разгром. Ли Юаньмо не понимал, откуда большой осьминог вытащил столько хозяйских вещей: одежду на все сезоны, включая нижнее бельё, предметы быта, книги, даже гантели для тренировок...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большой осьминог услужливо набрал в стакан тёплой воды и протянул ему. В воде даже плавало несколько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уже, оказывается, разобрался со всей бытовой техникой на вилле. В микроволновке на кухне сейчас разогревалась какая-то еда, а в кастрюле на плите тихо булькало.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вещи хозяина, которые ты нашёл? — Ли Юаньмо поднял с пола книгу и пролистал пару страниц. Это оказался детективный роман. Почерк хозяина был очень красивым, резким и уверенным. Рядом с описанием преступлений убийцы он небрежно оставил заметки, пространно разбирая дыры в его бездарном способе совершения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книга не пришлась хозяину по вкусу: во второй половине заметок уже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поднял голову и увидел, что большой осьминог тоже откопал книгу и с большим интересом её листает.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человеческую письменность? — удивился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этой твари к обучению была слишком уж сильной. С момента его «рождения» прошёл всего месяц с небольшим, а он уже освоил человеческие иероглифы. Впрочем, признаки были и раньше: чтобы готовить, большому осьминогу ведь приходилось читать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 и смиренно принялся собирать вещи с пола и раскладывать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хозяин оставил немного, на ней даже не было бирок, но качество оказалось отличным — явно стоила она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 любопытством приложил вещь к себе. Она сидела слишком свободно, и по этому он заключил, что хозяин, должно быть, очень высокий —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крепкий и могучий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метр девяносто... ничего особенного. — Голос взрослого мужчины Ли Юаньмо, чистого студента колледжа ростом «если округлить, то метр восемьдесят», буквально сочился кислой завистью. — Наш большой осьминог вообще 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кухне уже разогрелась. Большой осьминог отложил книгу и отправился накладывать завтрак, а Ли Юаньмо аккуратно сложил одежду на диване, распределив по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заняться остальными вещами, когда заметил под диваном маленький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был зажат между страницами книги и выпал, когда большой осьминог бросил книгу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поднял клочок и машинально перевернул. Это оказалась маленькая фотография на документы, примерно два цуня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человека на ней он, как ни странно,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