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Линь Лу снова почувствовал доносившийся с балкона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вышел на балкон, глядя на соседний, расположенный чуть поодаль. Там царила темнота, не горело ни одной лампы, двери и шторы были распахнуты, а ветер заставлял занавески непрерывно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разлитый в воздухе аромат, Линь Лу невольно сглотнул. Никогда прежде он не желал еды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вдыхал запах, тем более довольная улыбка появлялась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По соседству живёт цель нашего задания. Наша конечная цель — защищать его и сделать так, чтобы в будущем он жил счастливо и благополучно!]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восторженно прокричала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еду счастливой и благополучной? — задумчиво протянул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злодей — это его еда, то немного защитить его, пожалуй,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не заметила выражения лица хозяина и всё ещё возбуждённо тараторила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теперь расскажи мне всю историю от начала до конца ещё раз. Не может же всё сводиться к обычным любовным страстям, — Линь Лу было не так просто обмануть. Эта маленькая система явно что-то утаила.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мышка сразу растеряла половину боевого пыла и заискивающе подлетела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не зря я выбрала именно вас, хозяин. От вас и правда ничего не скроешь.]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маленькая летучая мышь выложила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роман был далеко не так прост,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аристократии Кас тоже был вовсе не обычным университетом, а своего рода «чашей для выращивания ядовитых насекомых», созданной на средства четырёх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сравнение? Потому что изначально эти четыре семьи основали элитный университет именно для того, чтобы выбрать среди младшего поколения будущего лидера всех четырёх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семьи честно конкурировали между собой: наверх поднимался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учились не только четверо наследников из F4. В университете скрывалось немало внебрачных детей представителей четырёх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владельца тела как раз огрел по голове незаконнорождённый сын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удар, нанесённый из зависти, лишил прежнего Линь Лу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сжал пальцы. Раз он унаследовал это тело, значит, отомстит за прежнего владельца — считай,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Злодея к смерти привели не только любовные страсти. Его мать загадочно погибла, затем в семье случилась целая череда событий, и всё это толкнуло его на путь мести — то есть на дорогу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Если верить твоим словам, через семь дней мать Цзян Вана загадочно умрёт? — Линь Лу опёрся спиной о перила, положил руки по обе стороны и задумчиво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 — Маленькая летучая мышь отчаянно закивала. Да-да,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спасти мать Цзян Вана, его показатель очернения пока не вырастет,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целом можно сказать и так.] — Мышка села Линь Лу на плечо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отлично. Теперь спать. — Линь Лу не удержался от зевка. Это тело было очень уставшим, и для него это ощущение оказалось совершенно новым. Раньше он всегда бодрствовал ночью и спал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хозяин! По сюжету романа завтра главный герой-шоу переедет в это общежитие!] — Маленькая летучая мышь внезапно вспомнила об этом и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Линь Лу лёг в кровать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нам разве не нужен какой-нибудь план?]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План? Тоже верно. — Линь Лу сел, взял телефон с прикроватной тумбочки, пару раз коснулся экрана, затем выключил его, отложил в сторону и окончательно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растерянно свернулась на подушке. Раз хозяин спит, значит, на то наверняка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тёмной комнате внезапно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нахмурился, лениво высунул из-под одеяла руку — хлоп! — накрыл телефон, отключил сигнал и снова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пора вставать. Если не подниметесь, опоздаете.]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изо всех сил тянула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Линь Лу свернулся клубком, а белоснежный халат свободно лежал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вампир. Мне нельзя видеть солнечный свет, — не поднимая головы,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ваша родословная уже слилась с этим телом, поэтому в нём вы можете находиться под солнцем.] — Чтобы доказать свои слова, маленькая летучая мышь раздвинула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хлынул с балкона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машинально прикрыл голову руками, принимая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две минуты, а ожидаемого жжения так и не появилось. Напротив, он почувствовал приятное тепло, которое с поверхности кожи постепенно проникало внутрь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 удивлением сел и посмотрел на ладони. Всё было совсем не так, как при искусственном освещении: падающий на руку солнечный свет оказался мягким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за окно. Голубое небо, белые облака, время от времени пролетающие птицы — всего этого прежде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мысленно восхитился. Так вот как выглядит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умылся и, выйдя из ванной, увидел, что маленькая летучая мышь уже приготовила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надел установленную тёмно-синюю форму, повязал галстук, взял сумку и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спуститься вниз, как водитель с полуслова понял ситуацию и принял из его рук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хлопоты. — Линь Лу отпустил сумку и ещё раз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почтительно ответил водитель. Он явно не ожидал услышать такое от Линь Лу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вошёл в столовую. Остальные трое уже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любимые им блюда китайского завтрака: паровые булочки с крабовой икрой, сяолунбао, рисовая каша, соевое молоко и жареные палочки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молча сел на своё место, взял палочку ютяо и размочил её в соевом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 с большим интересом разглядывал будто полностью преобразившегося Линь Лу. Затем повернулся и обменялся взглядом с Нань Линфэном.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никак не отреагировал на невидимое напряжение за столом. Закончив завтрак, он изящно вытер уголок губ салфеткой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поехал вместе с Ци Цзыхао и Нань Линфэном.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салоне автомобиля Линь Лу сел рядом с Цзян Ваном. Желудок, уже чувствовавший сытость, внезапно снова сжался. Как же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провёл языком по зубам и немного приуныл. Вот бы его клыки уже вернулись — тогда он прямо сейчас смог бы насладиться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 никогда не любил мучить себя. Подумав, что рано или поздно всё равно сможет поесть, он успокоился, достал из кармана телефон, открыл сохранённое вчера видео и с улыбкой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возбуждённый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тема сегодняшнего выпуска? Что такое «наивный дурень под маской милого простачка»? Обратите внимание на формулировку: я говорю именно о настоящем наивном дурне. Запомните: если вы встречаете человека, который ни на что не способен, умеет только громко говорить, постоянно лезет не в своё дело и носится со своим всепоглощающим комплексом спасителя, держитесь от него подальше. Не думайте, что он просто невинен. Я вам скажу: он просто тупо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пример. Человек увидел, что другого вроде бы обижают, и, не разобравшись ни в чём, бросился вперёд и начал сурово отчитывать тех, кого счёл обидчиками.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подумал, что он очень добрый и любит помогать людям? Если да — вы попались. Хорошо, если он помог правой стороне. А если ошибся? Вы когда-нибудь думали о другом варианте? Что, если виноват как раз тот, кого он защищает? Тогда он фактически становится соучастником…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всей истории — не лезь судить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видео рассказывала всё крайне выразительно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была выставлена на минимум, но в тихом салоне машины каждое слово всё равно звучало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положил телефон между собой и Цзян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Вана ничего не отразилось, но пальцы чуть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странные видео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улыбкой подхватил Ци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Странные? По-моему, вполне нормально. Мне его рекомендовали, просмотров много, значит, какой-то смысл в нём должен быть, — Линь Лу убрал телефон. Цзян Ван услышал — значит, задача видео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