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разочарованно опустил голову, уставившись на свои дешевые кеды. Он сдвинул носки обуви вместе и подумал, что Чжоу Чжэн согласился помочь Цзо Нань — это вполне естественно, и ему не стоило ничего ожидать. И всё же Ю Ци было очень больно, а от охватившей его тоски снова заныли желудок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на съемочную площадку Чжоу Чжэн схватил Ю Ци за руку, подтолкнул его к режиссеру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какую-нибудь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Чжоу Чжэн без всякой причины вспылил и потребовал заменить актера, именно Ю Ци пришел на замену, поэтому режиссер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оказался человеком понятливым и без лишних слов отвел Ю Ци роль персонажа, который появлялся лишь в одной сцене и имел до обидного мало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ему прямо в руки сунули костюм, Ю Ци пришел в себя. Он не сразу взял одежду, а с тревогой посмотрел на Чжоу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нахмурил свои красивые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играть — значит играй, не трать 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переоденусь! — Ю Ци испугался, что снова разозлит Чжоу Чжэна, поспешно схватил костюм и побежал в гримерку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лето, и в тесной комнатке стоял тяжелый запах пота. Группа мужчин, дожидавшихся своей очереди на съемки, сидели на корточках в углу и играли в карты, не снимая маек. Ю Ци пробрался сквозь толпу, нашел свободный уголок и положил вещи. Пока он переодевался, то украдкой взглянул на живот: место, куда его ударили, посинело и опухло. Неудивительно, что так болит — Чжоу Чжэн никогда не жалел сил, когда 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Ю Ци впервые признался Чжоу Чжэну в чувствах, его избили очень сильно. Он был весь в синяках, лицо распухло, а тело болело так, будто вот-вот развалится на части. Ю Ци стиснул зубы, сдерживая слезы, и под удивленными взглядами прохожих помчался домой. Лишь забившись под одеяло, он наконец разрыдался в голос — хрипло, некрасиво, словно оплакивал свою погибшую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Не слышал, как я тебя звал? — едва Ю Ци вышел из гримерки, как увидел перед собой Чжоу Чжэна, который сердито смотрел на него,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нервно сглотнул. В тот момент он так торопился, что действительно ничего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я не услышал…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слова, Чжоу Чжэн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только, чтобы не запорол всё своей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гример поправлял Чжоу Чжэну макияж, Ю Ци сидел на маленькой скамейке и старательно зубрил короткий текст своей роли. Его губы беззвучно шевелились — он с детства был медлительным, чтобы что-то запомнить, ему нужно было читать всё вслух и по многу раз. Поэтому в школе он всегда дольше всех остальных справлялся с заданиями по заучиванию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сцены строился вокруг того, как богатый молодой господин в исполнении Чжоу Чжэна чувствует себя на банкете как рыба в воде, но внезапно врываются вооруженные офицеры. Герой Чжоу Чжэна случайно перехватывает пароль связного подполья и, сам того не осознавая, оказывается втянут в опасную игру. Ю Ци же играл того самого связного, замаскированного под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был не низкого роста, но из-за чрезмерной худобы форма сидела на нем мешковато. Чжоу Чжэн с самого начала был недоволен и то и дело дергал Ю Ци то за подол, то за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любая одежда выглядит как какой-то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обиженно опустил голову, пытаясь как-то поправить костюм. Стоявший рядом Ли Линь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придираться, давай сосредоточимся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придирается? Он вечно ходит с такой кислой миной, что меня это только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режиссер скомандовал начало съемок, и Чжоу Чжэн ушел,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взглянул на стоявшего в одиночестве хрупкого парня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съемка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поднял голову. Глаза его покраснели, он через силу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http://bllate.org/book/21884/2272731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