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Чжэ, едва переступив порог двора, заметил, что дрова у Инь Байцая всё ещё не наколоты. Не раздумывая, он взял топор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в это время помогал Инь Байцаю чистить чеснок.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ловкие движения Ли Мо, Инь Байцай невольно подумал: правду говорят, что дети из бедных семей рано взрослеют. И правда, этому четырёхлетнему малышу уже почти удаётся не отставать от него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чесноком, Инь Байцай взглянул на человека, занятого колкой дров: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сходи, пожалуйста, к соседке, бабушке У, позови её к нам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прервал работу, кивнул и направился к выходу. Инь Байцай ушёл на кухню, а Ли Мо сел ему на хвост, неотступно следуя следом. Курица в маленьком глиняном горшке уже достаточно разварилась, и Инь Байцай снял её с огня.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малыш, горячо, — предупредил он Ли Мо, — руками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разбил в миску четыре яйца, добавил несколько ложек муки, немного подслащённой воды, тщательно перемешал и поставил на пароварку. Вскоре по кухне разнёсся аромат — паровой яичный пирог был готов. Инь Байцай выложил его на доску и отрезал кусочек Ли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Попробуй-ка, малыш. Уж точно вкуснее того, что ты ел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 радостью взял угощение, откусил крошечный кусочек и просиял: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Инь Байцай был занят готовкой, Ли Чжэ закончил с дровами и как раз собирался уходить. Он постучал в ворота дома бабушки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послышался голос изнутри.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старушка открыла, она увидела Ли 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малец Чжэ?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У, Цай-гэр просил передать, чтобы вы приходили к нему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 замахала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нужно, ступайте 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 живёт Цай-гэр — лишнего в доме нет, так что она искренне благодарна за приглашение, но приходить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Чжэ, однако, повторил настойчиво: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Цай-гэр сказал, что вы обязательно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бабушка У согласилась: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малец Чжэ, подожди минутку, я только кое-что возьму.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сбегала в дом и спрятала в передник несколько яиц — раз уж приглашают в гости, негоже идти с пустыми руками. Заодно и блюдо к столу добавит.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стояли совсем близко. Инь Байцай уже накрывал на стол во дворе. Увидев их, он радостно замахал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к столу, всё уже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 с улыбкой протянула ему яйца: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Цай-гэр, вот тебе на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ну зачем же так? Я ведь и так у вас в огороде немало зелени нащипал, — попытался отказаться Инь Байцай. — А это вот брат Ли принёс фазана, вот я и решил позвать вас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для жителей деревни Таохуа, где каждый на счету, яйца — роскошь, на рынке за них просят по медяку. Но бабушка У решительно сунула их ему в руки, и Инь Байцаю пришлось принять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приятной атмосфере. Блюда были самыми простыми, но Инь Байцай готовил мастерски — даже обычная жареная зелень казалась невероятно вкусной. А больше всего всем понравился яичный пирог: нежный, воздушный и в меру сладкий. Даже Ли Чжэ, обычно равнодушный к сладостям, съел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Цай-гэр, всё лучше и лучше готовишь, — приговаривала бабушка У. — Такой пирог ничем не хуже, чем в лавках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кушайте на здоровье, бабушка, не стесняйтесь! Угощения на всех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Инь Байцай остался убирать со стола, а Ли Чжэ проводил бабушку У домой. Ли Мо крутился рядом, словно трудолюбивая пчёлка, помогая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молодец, Мо-Мо.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 вернулся, стало уже совсем темно, и он решил, что пора забирать сына. Но Ли Мо намертво вцепился в ногу Инь Байцая и спрятался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мамой буду спать.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смутился — в его крошечной лачуге стояла кровать шириной полтора метра, на которой он сам-то едва помещался, да и та скрипела от каждого движения. Куда уж тут ещё и малыша пристраивать?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Мо-малыш, ты чего, маму не слушаешься? Иди с дядей домой спать, завтра мама сам приду к тебе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себя мамой этого сорванца в присутствии Громилы Ли было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Мо, встретившись с серьёзным взглядом Инь Байцая, всё же кивнул. Ли Чжэ подошёл и взял его за руку, но малыш, уходя, то и дело оглядывался: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только не обмани Мо-Мо, а то я тебя верёвкой свяжу!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помахал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идите уже, сорванец!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дворе воцарилась тишина, на Инь Байцая нахлынули воспоминания о временах после смерти директора детского дома. Тогда он тоже жил в большом пустом доме, и по ночам его одолевало тяжёлое одиночество. Хорошо, что потом он встретил братца Хао и остальных. Интересно, как они там? И если он здесь, в другом мире, то что стало с его телом? Вдруг он там в коме лежит? А если обнаружат, что он «откинулся», найдут ли ему хорошее место для захоронения?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Грустно было осознавать, что он умер в двадцать лет, так ни разу даже не подержавшись за руку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тоскливые мысли, он решил поторопиться, а то скоро совсем стемнеет. Вдруг вспомнилось, что он забыл купить свечи — вот чего ему не хватало вчера вечером. Инь Байцай притащил большую деревянную лохань, в которой обычно мылся, наполнил её водой и быстро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сегодня стояла невыносимая, и он изрядно вспотел. Чистый и свежий, Инь Байцай завалился на свою старую кровать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жарким, сезон дождей начался в самом разгаре. Около полуночи за окном забарабанил дождь. Звук падающих капель был таким монотонным, что даже не смог разбудить спящего человека. Но вскоре дождь усилился, поднялся штормовой ветер, и обветшалая соломенная крыша дома Инь Байцая затряслась, готовая в любой момент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капли, упавшие прямо на лицо, заставили спящего резко открыть глаза. Он обнаружил, что весь промок до нитки — ему как раз снилось, что он плавает в бассейне! Оглядевшись, он понял, что дом заливает водой. Вскочив с постели, Инь Байцай нащупал свои туфли, вылил из них воду, натянул на ноги, схватил шкатулку с деньгами и выбежал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ёлки-палки, с таким ливнем этот шалаш точно не выстоит!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его дом стоит у подножия холма и в такой дождь велик риск оползня, он, прижимая к груди шкатулку, бросился во двор. В конце деревни жили только он и бабушка У. Если случится беда, будет худо. Инь Байцай со всех ног рванул к соседке и начал колотить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кричал он во всю глотку. — Бабушка У,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Бабушку У тоже разбудил шум дождя, и она как раз собиралась взять свечу, чтобы позвать соседа, но, стоило ей выйти за дверь, как ветер тут же задул огонь. Старая и подслеповатая, она на ощупь пробиралась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увидела Инь Байцая.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Цай-гэр, бежим скорее к выходу из деревни, там горы не обрушатся!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Байцай, не раздумывая, подхватил бабушку У на спину и кинулся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добрались, все деревенские уже собрались у дома старосты. Его дом был единственным из добротного кирпича, и все, чьи соломенные хижины не внушали доверия, попрятались здесь. Деревня Таохуа была бедной, почти у всех дома были из утрамбованной земли и соломы, так что стоило начаться сильному летнему дождю, как везде начинало протекать.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http://bllate.org/book/21859/2268336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