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учился на первом курсе. Как-то раз, после лекции, у него закружилась голова из-за низкого уровня сахара в крови, и он прямо на ходу принялся лихорадочно поглощать печенье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 обрез, и он, отчаянно работая ногами, помчался на скейтборде на следующее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впервые встретились: Жуань Чжи врезался в Фу Цинчжана, и компьютер того разлетелся вдребезги, задымившись прямо на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Жуань Чжи опоздал на пару, а Фу Цинчжан пропустил свою презентацию, вынужденный заниматься заменой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Цинчжан, казалось, не был студентом, но позже Жуань Чжи изредка встречал его на различных мероприятиях. Он думал, что тот затаил на него обиду, но, к удивлению, мужчина был с ним исключительно приветлив и всегда смотрел на него с джентльменской учтивостью.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его проявления внимания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всегда был очень занят, виделись они редко, а если и пересекались, то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канун Пасхи, а в последний раз виделись в день перехода на зимнее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уставившись в экраны телефонов, и невольно ликовали, когда стрелки часов отмотались на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сказал, что этот лишний час они могут потратить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Фу Цинчжан подошел к Жуань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знал, что в этой стране люди очень терпимы, а человек перед ним был настолько притягателен, что сердце Жуань Чжи не раз невольно 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Цинчжан наклонился к его уху, и первыми его словами были: — Я очень хочу с тобой переспать,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услышать признание в любви, предложение встречаться или, на худой конец, просьбу о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всё это время тот обращал на него внимание лишь потому, что считал его удобным для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некоторые люди могут в одно мгновение пасть в глазах других — кажется, это был именно такой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горечи и обиды, стало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с трудом вынырнул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обнаружил, что в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пустоты и утраты навалилось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попытался пошевелиться, но неприятные ощущения в теле заставили его глаза наполниться слезами — обида была такой сильной, что хотелось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у него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Банковские счета родителей заморожены, а он сам привык тратить деньги, не считая, и от всех его накоплений осталось около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едва хватит на несколько госпитализаций для Жуань Цинци.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нужно вернуться в пригород, в дом бабушки, чтобы поправить здоровье, а лекарства стоят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Жуань Чжи вытер слезы и, превозмогая слабость,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чистая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должно быть, Фу Цинчжан сам его искупал…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выбросить этого человека из головы, он умылся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 мужчина, который тут же вскочил, увидев Жуань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пятидесяти, такой же утонченный и статный джентльмен. Это был дворецкий, которого он видел в доме Фу Цинчжана, кажется, его звали Чжоу 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вашу одежду забрали в чистку, вот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взял вещи и только сейчас заметил, что его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неловкость, он, опустив голову,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Иннянь как ни в чем не бывало добавил: — Господин Жуань, завтрак подадут через десять с небольшим минут. После трапезы я могу отвезти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он был немного зол на Фу Цинчжана.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действительно испытываешь симпатию, почему бы просто не начать встречаться? Он ведь не какой-то ханжа и не стал бы отказывать в близости. Но Фу Цинчжан выбрал этот оскорбительный путь, лишив его всякого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злость отчасти перекинулась и на Чжоу 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Жуань Чжи прекрасно понимал, что сейчас у него нет права злиться, напротив, он должен быть благодарен Фу Цинчжану.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ему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 с высоты на первый этаж, он едва успел выйти в холл, как знакомое головокружение накрыло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протянул руку, пытаясь за что-то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рука подхватила его; на ногтях красовался вызывающий маникюр.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машинально поблагодарил Жуань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некоторое время изучала его, затем улыбнулась: — Лицо такое бледное, низкий сахар? Не хочешь отдохнуть у меня в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строгий деловой костюм, но взгляд её был таким, будто она с ним заигрывала.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испугался и поспешно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провожала его взглядом до самых стеклянных дверей, а затем с выражением легкого разочарования вошла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солнце светило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 привычке купив еды в KFC, он полчаса отдохнул в кафе, и силы наконец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неспокойно, и ноги сами привели его в даосский храм Тайцин, куда часто ходила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старинная архитектура пряталась среди небоскребов Луцзяцзуй.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красных фонариков покачивались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взял три ароматические палочки, поклонился и от всего сердца помолился за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готов разрыдаться, ему хотелось выговориться, но теперь всё это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 Фу Цинчжаном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 эконом-классом прилетел в столицу и, едва успев приземлиться, отправился с соседом по комнате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день на севере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с детства был озорником, на уроках ленился, но благодаря острому уму всегда держался в середине списка и не вызывал нареканий у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актерском мастерстве он был словно отмечен богом — казалось, он был рожден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 том, что он прошел пробы, пришло, когда они с соседом играли в снежки на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степенных северян двое южан носились, как обезумевшие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был невысокого роста, поэтому его легко было задирать, и он стал главной мишенью для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издалека увидела, как Жуань Чжи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переваливаясь со своей пухлой фигурой, поспешила на помощь, разогнала обидчиков, вытащила Жуань Чжи из сугроба и сунула ему под нос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Чжи-чжи! Я знала, что с твоей внешностью и талантом ты точно пройдешь!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Чжи, у которого от холода покраснели нос и уши, смотрел на экран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растирая руки, и, отдышавшись, наконец разглядел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прошел!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была одним из сценаристов, именно она порекомендовала Жуань Чжи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был искренен, но Бай Вэйвэй, глядя на него, смутилась: — Слушай… насчет того, что случилось у тебя дома… мои родители поступили ужасно… прости,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были соседями, они дружили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возрасте, когда дети вечно из-за чего-то ссорятся, они не поругались ни разу — это было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Чжи решил поступать на актерский, Бай Вэйвэй, не раздумывая, выбрала сценарное мастерство, и в итоге они вместе поступили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беде Жуань Чжи, Бай Вэйвэй много раз плакала дома, умоляя родителей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лишь кормили её обещаниями и в итоге так ничего и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 всегда такие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старше его всего на месяц, но порой казалась еще наивнее.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привычно заговорил с ней мягко, перейдя на родной диалект: — Всё хорошо, это не повлияет на нашу дружбу. А за пробы — 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улыбнулась и достала из своей сумки от Louis Vuitton что-то горячее: — Между нами не может быть лишних формальностей, угощайся жареной гусиной ножкой!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http://bllate.org/book/21816/2258484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