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75: Секретное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огласка?"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Сирзехса стало серьезным, он понял, что следующие слова будут иметь немалое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скажи, что на моей территории, в Каслвании, откроется школа рейтинговых игр, в которой не будет разделения на классы. И она может предложить студенческие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усмехнулась. «Я оставлю тебе транспортное оборудование, соединяющее нас с другими территориями, Брат~»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транспортом проблем нет, но школа рейтинговых игр, которая игнорирует классовое... ты действительно все это продумала?"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серьезно сказал: "Это не только давление со стороны Совета Благородных, но и безопасность персонала в городе, образовательные ресурсы и рабочая сила, необходимые для каждого аспекта".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"Насчет этого..."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сузила глаза, ее улыбка была невероятно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персонала, мы можем просто использовать то, что уже есть. Они прекрасно подойдут".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указала на Айзена и Кисуке Урахару, заставив их мысленно возмутиться. Риас действительно обращалась с ними как с инструментами~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они даже не могли сопротивляться. Особенно когда Риас общалась с Сирзехсом, даже дьявол высокого ранга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"Помимо них, я уверен, что есть много отличных дьяволов-простолюдинов, которые не могут найти путь для продвижения по службе, и даже некоторых аристократов можно завербовать."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безопасности, то беспокоиться не о чем." В основе Castlevania лежит «Система Дьявола», которую я сконструировал. Она круглосуточно отслеживает ситуацию на улицах. Она даже подаст сигнал тревоги, если в нестандартной ситуации произойдет всплеск демонической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"Сотрудники службы безопасности — такое же секретное оружие, как и сама Castlevania~"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игриво улыбнулась. «Позвольте мне пока сохранить это в секрете~»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лишь сказать, что если эти люди из Совета Дьявола посмеют усложнить мне жизнь, я вышибу им мозги~»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готов, я больше ничего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кивнул, а затем на его лице появилось выражение удивления. «Хотя я давно надеялся, что ты станешь символом новой эпохи, я не ожидал, что это произойдет так быстро»."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каких-либо психологических ожиданий ты уже накопила такой внушительный капитал и так блистательно дебютировала."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 вещи лучше делать раньше, чем позже, не так ли~" Риас улыбнулась и сказала: "Кроме того, я строила эти планы и работала над ними в свободное время~"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"Свободное время, ха." Сирзехс горько усмехнулся. «Это действительно удар под 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Сирзехс с детства был белой вороной, даже он не мог представить себе кого-то вроде Риас, которая в шесть лет начала бороться с глубоко укоренившимся старым порядком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реформы началась, когда Сирзехсу было около семидесяти или восьмидесяти лет, когда Старые Короли Демонов собирались унаследовать титулы предыдущих Королей Демонов, а аристократия уже была на пределе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за реформы, несмотря на то, что они стали Королями демонов и многое сделали за сотни лет, они всё равно не смогли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фракция Мау так похожа на нынешних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уже мог представить, какой поднимется шум, когда Риас откроет новый путь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Реформация демонов происходит прямо у нас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и осмотрись».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взмахнула рукой, и перед ними открылся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свет, падающий с неба, образовал прочный на вид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воротами Каслвании стояла огромная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статуй было семь, а значит, было и семь входов и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семь входов использовались для создания транспорта, который мог добраться до большинства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заметными элементами этого города были статуи у семи входов, а в центре — особняк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особняк Лордов, а целый комплекс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окружающей среды, то в основном это были водные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была прекрасна, и трудно было поверить, что это искусственный остров. Это было просто похоже на шедевр природы~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посмотрел на Каслванию и вдруг спросил: "Эти семь статуй что-то значат?"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так, как ты себе представляешь~"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Семи Великих Королей Демонов?"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неуверенно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значение этих огромных статуй на периферии уже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их сделала Риас, у них могут быть и другие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Особенно... эти семь статуй и Особняк Лордов в качестве ядра... "Только не говори мне, что ты хочешь..."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посмотрел в глаза Риас,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"Ядро - это всего лишь символ; это всего лишь вопрос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 ...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на данный момент, я думаю, что Маленькая Риас очень подходит на роль Короля-дьявола Похоти в системе Семи Великих Королей-дьяволов".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взмахнула волшебной палочкой и сказала: «Особенно этот парень, Фальбиум, он совсем не похож на Короля похоти»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тоже прекрасно поняла смысл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если у человека есть мозги, он и сам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Серафолл, которая обычно кажется глуповатой, но по профессии является дипломатом.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 «Но все нужно делать шаг за шагом...»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открыть каналы продвижения для дьяволов, реформировать структуру Преисподней, ослабить фракцию благородных, продвигать дьяволов низшего уровня и постепенно создать неудержимый поток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попытается сопротивляться, будет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система Семи Великих Королей Дьяволов. Самое важное в этой системе — реформирование политической системы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такие организации, как Совет дьяволов, которые существуют исключительно для поддержания благородного статуса, в конечном итоге будут распущены или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конце Риас, как ядро, сложит с себя полномочия Короля дьяволов «Похоти» и станет символом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назвать существо, стоящее выше Королей дьяволов, Богом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Бог велик, и даже король страны не может бросить вызов Божьей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дьяволов логика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начнется огласка, Маленькая Риас определенно станет занозой в боку Совета Дьяволов".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сказала с некоторым беспокойством: "Это действительно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улыбнулась. «Никаких несчастных случаев не будет, все под моим контролем~»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школы рейтинговых игр, где не будет разделения на классы, — это то, что обязательно произойдет, даже если Совет Дьявола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 территорией и благородный без территории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Риас и единую позицию Четырех Королей Демонов, даже этот «Баэль первого поколения», который манипулирует политикой Преисподней, не сможет помешать Риас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Риас уже начала действовать, а последующая огласка — это просто «подтверждение».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несчастных случаев... если кто-то захочет выпрыгнуть из окна при таких обстоятельствах, это тоже хорошая возможность избавиться от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даже не придется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зависит от ее секретного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Искусственной формы жизни, основанной на «Хакай Хотейсики № 5: Зверь разрушения · Танец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называется искусственной жизнью, в более широком смысле это подчиненная Риас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или фамильяры?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раса, созданная исключительно Риас, — алая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численность уже достигла десятков тысяч, и в среднем они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