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70: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и чешуя дракона — это в первую очередь материалы; мне нужно изучить вашу жизненную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мягко взмахнула рукой. Вокруг Великой Красной появились слои магических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Риас достала различные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«Деактивируй свою Силу Сновидений».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отключила Силу Сновидений, и Риас начала наблюдать за состоянием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в человеческом обличье, ее жизненная сущность по-прежнему принадлежит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собрала довольно много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и, используя свою экстрасенсорную способность «Шестое чувство», выпустила бесчисленные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попали в тело Великой Красной, но были быстро переработаны и усвоены.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"Контролируй свое тело; не поглощай мою Силу."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похлопала Великую Красную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ох~"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на мгновение опешила, затем изо всех сил попыталась контролировать свое тело и спросила: "Вот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нахмурилась и сказала: "Можешь попробовать еще сильнее?"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получается."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пожал плечами и сказал: "Это уже предел. Сила, просачивающаяся в мое тело, слишком слаба; даже если я изо всех сил пытаюсь ее контролировать, она легко усваивается".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Риас подняла руку. На ее ладони появилось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перед ней появился посох. Это было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 Риас соорудила это волшебное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посох назывался Посохом ментальных частиц. Изначально он выполнял единственную функцию — был вспомогательным магическим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специально сконструирован для наблюдения за частицами, сконденсированными Шестым чувством Риас. Каждая из этих частиц приобрела твердую форму, внутри которой были размещены защитные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почувствовала, как эти частицы перемещаются по телу Великого Красного, а затем передают различные данные на сконструированное Риас магическое устройство для обработки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резко вдохнул и сказал: «Какое странное чувство. Как будто мое тело распадается на части, и они свободно входят в меня и выходят из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нести чушь. Текущих данных все еще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Великого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Риас превратила посох в красную заколку для волос и надела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оставим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она, открыла дверь и спросила: "Как ты обычно живешь?"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за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Красная улыбнулась и сказала: «Я тоже хочу познать, как устроена жизнь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несмотря на то, что ты обладаешь Силой Сновидений?»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Сновидений, естественно, включает в себя Силу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захотела, то могла бы без проблем познать любой образ жизни с помощью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«Сны и реальность в конечном счёте — разные вещи». Более того, "ты" во сне - это не настоящий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Красный сказал: "Во сне нельзя увидеть такую несравненную жемчужину,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"красавица" не было бы более подходящей метафорой?"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"Описать тебя как "очаровательную" - лучший способ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Рыжий пожал плечами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поскольку ты будешь жить со мной, ты не можешь использовать имя 999, или я буду очень обеспокоен".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разоблачения еще не пришло. Если бы это стало известно, возникли бы серьезные проблемы, а Риас не хотела сталкиваться с ними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Дрим.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Великий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 сегодняшнего дня ты Зеркальный ёкай, Дрим.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ёкай?"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сказал с некоторым раздражением: "Я дракон, верховный дракон. Назвать меня ёкаем... это просто оскорбление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"Совместимость высокая, не так ли~"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символизирует отражение, тень и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ничего удивительного, даже если бы Дрим использовала «Силу разрушения», но она явно не могла быть ни Баэль, ни членом клана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только зеркало, символизирующее копирование, делало все более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ради 'красоты' я это вытерплю."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Дрим.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Красота... Слушая рассказ Великой Красной о ее сне, Риас пробормотала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был похож ее 'сон'?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— это надежда на будущее, цель, к которой человек стремится всем сердцем, будь то карьера, любовь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с точки зрения ее собственной философии, то самой заветной мечтой в ее сердце была «Власть».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ее цель была ясна: стать самой высокой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по себе лозунг «самая высокая и сильная» был, несомненно,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задокументировала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уязвимых мест, заканчивая нынешним царством Трансцендентов и даже будущим Царством Бога-Дракона, Царством Бога-Дракона, Силами и полномочиями, духовной властью, царством Всемогущества и царством Всеобъемлющего «Принципа».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личность, как группа, как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цепочки мыслей непрерывно извергались, как фонтан, а затем превращались в реальные основы, создавая осязаемую ментальную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крупица данных представляла собой огромную ветвь — различные системы, предположения и представления о высших мирах, умозаключения — все это превращалось в еще более колоссального «дракона».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«драконы» собирались вместе, образуя еще более обширный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Риас, даже этот мир, где сосуществуют боги и демоны, был всего лишь стеклянным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цель достигалась простыми шагами. Каждый шаг был продуман, каждый шаг был опробован.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великий дракон, созданный из этого материала, мог привлечь чистокровный вид драконов, таких как Великий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созерцание ее мечты было невероятным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шаг за шагом преодолевать препятствия, шаг за шагом проникать все глубже и дальше и наблюдать за тем, как она воплощает свою мечту, это было бы еще более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очаровательная маленькая девочка медленно превращалась в несравненную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каждым этапом ее взросления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таким образом, нетрудно понять, почему Великая Красная, управляющая снами, хотела «присматривать»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лет сами по себе ничего для нее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разве ты не продолжаешь свои предыдущие эксперименты?»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спросила Дрим.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приостанавливаю их», — 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них не хватает одного ключевого элемента. Этот элемент — основная поддерживающая сила». Именно из-за того, что этого не хватает, мои эксперименты терпят неудачу".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найти этот элемент, чтобы быть уверенной в успехе".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проницательна; всего один эксперимент заставил ее понять, чего не хватает ее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сначала создала свою личную библиотеку, попросив Синку Нилба Рена помочь ей упорядочить эти хаотичные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