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Сона Ситри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возможным исключительно благодаря основной магической формуле Флюгеля, полученной в результате сделки с Джибрилом, и «основной» магической формуле вмешательства, которую раса лесных духов использует для контроля над высокоуровневыми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полностью расшифровать ее не удалось, все же можно было адаптировать и применить технику из раздела о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технике вмешательства в ядро, которая перезаписала ее собственную жизненную форму, объединив в себе характеристики Флюгеля и Силу Разрушения, внешний вид Риас изменился в соответствии с ее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крылья не только обладали Силой Разрушения, сравнимой по качеству с Силой Трансцендентов, но и имели чрезвычайно высокую связь с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Риас освоила особый навык Флюгеля — Небесный перенос!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ее текущая общая боевая мощь все еще ниже, чем у Трансцендента, но она уже обладает качествами, которые позволяют ей сражаться с Трансцендентом.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повышение уровня с помощью читов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формула Аджуки достичь такого уровня?"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Сирзехс.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формула брата Аджуки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тихо сказала: "Он сочетает в себе Истинную форму дьявола брата Сирзехса, Формулу Канкары брата Аджуки ... ну, наряду с различными знаниями и моими собственными идеями, независимую Формулу, полученную из Формулы Канкары, Хакай Хотейшики".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небольшая рассеянность, и Риас действительно достигла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магическая сила не достигла уровня, позволяющего превзойти демонические пределы, как у Сирзехса, этот талант был еще более выдающимся, чем у Сирзехса и Аджуки!!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Сирзехс не смог сдержать серьезного тона и спросил: «Малышка Риас, кто еще, кроме тебя, знает об этих особенностях?»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вы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них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были единственными в этом мире, кто знал~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себя, Риас попыталась сразиться с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сила Джибрил превосходила ее собственную, но еще более устрашающими были ее сущность, тактика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битва была практически детской игрой: после сотни стычек ее боевой стиль был полностью разгадан, и она была обезглавлена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заставило Риас еще лучше понять, насколько правдиво утверждение о том, что Флюгели — это оружие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так?» Это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Сирзехс со вздохом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рядом с ним чувствовала то же самое. Они переглянулись, словно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заговорить, Риас сказала без всякого интереса: "Если ты собираешься сказать мне, чтобы я скрывала эту силу, которая ненормальна для Дьяволов, я отказываюсь".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не Сирзехс, а Грейфия.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твоя сила слишком ненормальна. Если тебя раскроют, ты окажешься в центре внимания, а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сказала: «Ты должен понимать, что мы с лордом Сирзехсом пытаемся тебя 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равнодушно сказала: «В отличие от благородного брата Сирзеха, я иду по пути превосходства».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мои крылья не сформировались, это было другое дело, но теперь мне не нужно скрываться».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предстанет передо мной как враг, я буду только 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«В конце концов, техники, которые я создаю, тоже нужно тестировать~»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Риас была многогранной; она была под защитой Силы Разрушения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даже спала очень мало, и у нее практически не было очевидных недостатков или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сила, из-за которой ассасины не могли найти брешь в ее защите, заставляла воинов бояться ее мощи, а заклинателей приводила в отчаяние, совершенно не нуждалась в том, чтобы кого-то избегать!!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была застигнута врасплох и хотела продолжить уговаривать ее, но Сирзехс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покачав головой, Сирзехс сказал: "Забудь об этом. Как и говорит Малышка Риас, у нее четкий путь. Нам просто нужно быть ее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была несколько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обычно не управлял делами и даже был подкаблучником.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истинная глава семьи, она просто не могла изменить волю Сирзехса, если он действительно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«Опасность подстерегает нас повсюду~»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улыбнулся и посмотрел на Риас, сказав: «Хотя нет необходимости намеренно скрывать это, малышка Риас, можешь ли ты пообещать мне, что не будешь намеренно демонстрировать эту силу?»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крайней мере, сейчас у меня нет такого намерения."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 и сказала: "По крайней мере, мне нужно дождаться, пока мой Хакай Хотейшики не будет доведен до совершенства~"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погладил ее по голове и сказал: "Мы с твоей невесткой наконец-то вернулись, чтобы навестить тебя. Как насчет того, чтобы собраться всей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мысленно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"М-м, тогда давайте соберемся."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полетела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собираешься убирать крылья?"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Сирзехс.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 Риас сказала: "Форма крыльев кристаллическая; Разрушительная Сила не просочится наружу. Даже если обычные Дьяволы прикоснутся к ним, ничего не произойдет. В конце концов, я не такой, как брат Сирзехс, который не может контролировать Силу Разрушения своей Истинной Дьявольской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неловко рассмеялся и не смог удержаться от еще большего восхищения талантом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Риас уже выбрала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трудно представить, каких высот достигнет этот ребенок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столовую, Риас без малейшей стеснительности поздоровалась с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их дочери хорошие социальные навыки и отношения с семьей, супруги не могли сдержать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Сирзехс попросил ее присмотреть за ребенком, и Риас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она проводила на Арене с Уноханой Рэцу, совершенствуя Формулу; иногда можно было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Сона Ситри; Риас питала большую симпатию к этой девочке в очках, которая появилась в оригинальной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дьяволам всего по три года, они рано взрослеют; должно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Риас с нетерпением ждала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возвращалась в свою комнату и спала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привела свою младшую сестру Сону Ситри в семью Гремори~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я Сона Ситри."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Сона нервно теребила юбку и робко смотрела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носила очки. На самом деле Сона не была близорукой. Скорее, близорукость была бы настоящей проблемой для Дьявола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Сона носила обычные линзы, чтобы подчеркнуть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она была Дьяволом высокого класса стратегического и тактического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нее не было атрибута «девушка в очках», она все равно была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удержаться от мысли, а затем ответила: «Риас Гремори».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алые волосы развевались на ветру, а в спокойных, похожих на озера глазах читалась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по годам возвышенная и глубокая аура, а также внушительная и красивая внешность заставили Сону невольно расширить глаза, чтобы лучше запечатлеть эту прекрасную сцену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