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открылся. Цзян Нянь оглядел временный дощатый домик, убедился, что внутри никого нет, вошел и запер дверь на засов. После этого он приложил телефон к уху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На том конце провода послышался тяжелый вздох Хуан Дуна. Видимо, его тяготило, что даже для простого разговора с Цзян Нянем приходится проявлять такую осторожность. — У тебя что, до сих пор нет своего собственного кабинета?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он или нет — неважно. Даже если бы построили, это все равно был бы временный барак, — Цзян Нянь снял каску, положил ее на стол и опустился на стул, чтобы немного передохнуть. — Как там дела в головном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пойдет. Пока мы с господином Ваном на месте, аудит проведен, с отчетностью проблем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Цзян Нянь почувствовал, как отлегло от сердца. — Спасибо тебе, Дун-цзы. С тобой в штабе и мной на объекте мы хоть немного сможем удержать ситуацию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Мы ведь всегда помогали друг другу, верно? — Хуан Дун рассмеялся. Он был одним из тех студентов из бедных семей, которых спонсировал род Цзян. Хотя они познакомились, когда обоим было уже за десять, они сразу сдружились, а позже стали надежными деловыми партнерами. — У меня тут еще есть кое-какие документы по банку, я сейчас сброшу их тебе по факсу.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Няня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пока я вернусь в общежитие. Сейчас меня там нет, но сегодня уже приезжал Чэнь Чжоюй, и я к тому же отправлял человека за документами. Нельзя, чтобы они что-то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Хуан Дун шумно вдохнул. — Значит, младший сын семьи Чэнь уже нарисовался?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Чэнь Чжэнлинь даже умудрился приставить его ко мне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Чэнь Чжэнлиня в глазах Цзян Няня промелькнула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Чэнь Чжэнлинь хочет, чтобы его сынок следил за твоей работой? — обеспокоенно спросил Хуан Дун. — Слушай, эти богачи из столицы просто бессердечны. Семья Цзян и так в таком положении, а у них даже капли сочувствия нет — наоборот, только и думают, как бы вставить палки в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 Цзян Нянь, и Хуан Дун поначалу полагали, что Чэнь Чжоюй приедет чисто номинально, как стажер, приехавший набраться опыта. Но оказалось, что его хотят приставить в помощники — будто надсмотрщика, который будет докладывать о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Сочувствия? — Цзян Нянь холодно усмехнулся. — Семья Цзян долгие годы стояла на пути их обогащения. Теперь они только и ждут, когда мы окончательно рухнем, чтобы растащить все по кусочкам.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род Цзян был влиятельным и уважаемым в столице, но с каждым поколением их позиции слабели. При отце Цзян Няня дела пошли совсем плохо, а после ударов со стороны семьи Лишань ситуация стала просто катастрофической. Цзян Няню приходилось лично участвовать во всем, чтобы никто не навредил еще больше, а тут еще Чэнь Чжэнлинь со своим сыном. Это раздражало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с этим... третьим сыном семьи Чэнь, — Хуан Дун замялся, подбирая слова, — как ты собираешься разбираться?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ним разбираться? — хмыкнул Цзян Нянь. — Ему всего девятнадцать. Такие юнцы самолюбивы и не выносят критики. Скажу пару колкостей, доведу до слез — сам сбежит,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Дун хотел заметить, что им троим на самом деле по двадцать с небольшим, но, вспомнив, какой путь прошел Цзян Нянь,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Чэнь Чжоюй увидел высокую худощавую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кто-то есть? — Голос вошедшего был гулким и уверенным. Он подошел к дивану, и только тогда Чэнь Чжоюй смог разглядеть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статный и симпатичный парень, лет двадцати с небольшим, с густыми бровями и большими глазами — типичный северянин. Короткая стрижка, опрятный вид. Несмотря на холод, он был одет в худи, а поверх — в рабочий комбинезон, припорошенный пылью. Джинсы подчеркивали длину и стройность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Чжоюй сразу понял, что это не руководство, но все же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дружелюбно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стажер на объекте, меня зовут Пу Янь. Пришел забрать документы для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— Чэнь Чжоюй поднялся с дивана. Парень оказался с ним одного роста. Чэнь Чжоюй протянул руку для приветствия: — Привет-привет, я тоже стажер, Чэнь Чжоюй.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Пу Янь примерно его возраста и выглядит очень искренним, Чэнь Чжоюй решил, что с ним будет интересно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переобулся, — Пу Янь взглянул на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нужно? — Чэнь Чжоюй только сейчас заметил, что Пу Янь зашел в тапочках, а сам он стоит в лимитированных кроссовках...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не наступил ли он по дороге в машине в ту огромную слюну, которую сплюнул старик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просто подмети потом, господин Цзян не обидится, — Пу Янь беззаботно улыбнулся и направился прямо в спальню. — Кстати, а что ты делаешь в общежитии господина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теперь буду жить вместе с ним, — Чэнь Чжоюй, конечно, не собирался ничего подметать. Он лишь виновато почесал затылок, думая про себя, что этот господин Цзян — большой любитель излишеств: приехал на стройку, а живет как в какой-то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значит, ты сосед господина Цзяна, — рабочих на стройке много, и совместное проживание было обычным делом. Пу Янь открыл дверь в спальню, и Чэнь Чжоюй увидел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очень просто: шкаф, компьютерный стол, стеллаж, техника. Постель была заправлена идеально ровно — Чэнь Чжоюй даже усомнился, не тратит ли этот господин Цзян каждое утро по полчаса на уборку. Осмотревшись, он заметил даже небольшой бар. Конечно, не с коллекционным алкоголем, но все же вполне приличным. Это еще больше убедило Чэнь Чжоюя в том, что Цзян — любитель показной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комнате витал тонкий аромат. Он не раздражал, наоборот — успокаивал. Чэнь Чжоюй замер: запах показался ему странно знакомым, будто он уже где-то его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нужные бумаги, Пу Янь сфотографировал их, чтобы отправить на подтверждение,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 Янь, подожди, — окликнул его Чэнь Чжоюй в гостиной. — Останься, отдохни немного. Скоро уже конец смены, посидим,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Чжоюй чувствовал себя не в своей тарелке на новом месте и хотел найти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смены? — Пу Янь удивленно посмотрел на него. — Сегодня работаем до девяти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девяти? — Чэнь Чжоюй переспросил, не веря своим ушам. — Девять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http://bllate.org/book/21810/2257516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