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Дай обзавелось новой привычкой: стоило ему оказаться рядом с затылком Сюй Жуя, как оно принималось с остервенением копошиться там, словно пытаясь выудить что-то из-под кожи. Сюй Жуй никак не мог взять в толк, что именно оно ищет — неужели его мозги? Странные у малыша наклонности… А что, если, повзрослев, оно совсем испортится?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 не догадывался, что в те моменты, когда он погружался в медитацию и пребывал в полудреме, Сяо Дай уже успело подружиться с пучком щупалец духовной энергии, торчащих у него из затылка. Ему безумно нравилось, как они подхватывали его и подбрасывали в воздух — это было так захватывающе! Жаль, оно не умело говорить и не могло рассказать хозяину о своем новом знакомстве. А стоило Сюй Жую проснуться, как эти новые друзья тут же исчезали, что вызывало у Сяо Дай глубокую печаль и заставляло снова и снова карабкаться на затылок хозяина в надежде их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 как-то заснял этот нелепый и милый процесс и показал Идену. Тот даже позавидовал и теперь, закрывая ресторан, то и дело поглядывал на мусорные баки в переулке, надеясь, что ему тоже повезет встретить такого щенка. Но удача ему не улыбалась: кроме злых бродячих котов, которые чуть не исцарапали его, он никого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Иден списал всё на удивительную ауру Сюй Жуя — черту, которой ему самому никогда не достичь. Разве не удивительно, что даже самые агрессивные уличные коты рядом с Сюй Жуем становились кроткими? С остальными они вели себя дерзко: либо убегали, либо нападали, и только перед Сюй Жуем вели себя послушно. От этого парня исходило мягкое, свежее спокойствие, которое поистине притягивало всех животных. Да что там, даже его самого тянуло к нему… Неужели он ничем не лучше этих котов и собак? Каждый раз, когда эта мысль приходила в голову, Иден чувствовал легкую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жизнь Сюй Жуя была тихой и полной лишений. Тихой, потому что дни тянулись размеренно, без каких-либо потрясений, и, если не считать тоски по дедушке, он уже почти свыкся с ролью обычного человека в этом мире. Ресторан, маленькая комнатушка, дешевый питательный рацион, болтовня с Иденом, игры с Сяо Дай, сон — и так по кругу. Утро неизменно начиналось с упражнений Игры пяти зверей и Техники поддержания жизни, а затем следовала работа в закусочной. Жизнь текла по замкнутому циклу, словно он попал в новую реинкарнацию, а воспоминания о прежнем мире казались чем-то бесконечно далеким.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Лишения же объяснялись просто: будучи попаданцем, причем обычным человеком, он не обладал никакими суперспособностями. Кроме знаний в медицине, которые было невозможно применить из-за отсутствия условий, он не умел ни варить стекло, ни создавать порох, ни делать духи, чтобы разбогатеть. Оставалось лишь жить в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Боги, как же он хотел подключиться к Звездной сети, чтобы через эту развитую межзвездную систему узнать о мире за пределами города! Как же он мечтал отправиться в настоящий супермаркет, купить дорогие натуральные продукты и приготовить что-то по-настоящему вкусное! А еще ему хотелось иметь доступ к огромному количеству книг и данных, чтобы изучить здешнюю медицину. Технологии здесь были столь развиты, что наверняка превосходили всё, что он знал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Касо всё это оставалось лишь фантазией. Приходилось продолжать жить тихо и бедно.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изменением в этом монотонном, как бег часовой стрелки, существовании стало задание с роботом. Радости оно принесло куда больше, чем Сюй Жуй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спустившись в подвал, Сюй Жуй опешил. Помещение оказалось гораздо больше, чем он думал, а хлама — еще больше. Всё было завалено грудами мусора, преграждавшими путь. Сюй Жуй потратил несколько часов, но так и не смог пробиться к роботу. Казалось, он совсем рядом, но из-за завалов путь к нему был словно дорога к горизонту: видишь цель, а дойти — сил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Доложив обо всем Фреду, Сюй Жуй получил новую задачу: во что бы то ни стало выкопать робота и проверить, работает ли он. Если заведется — отлично, продолжит служить в ресторане. Если нет — пусть стоит, модель старая, авось найдется коллекционер. Фред пообещал за это прибавку к зарплате в сорок Касо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сорока Касо стоило постараться. К тому же, Сюй Жуй, как и любой мужчина, питал слабость к технике. В прошлой жизни из-за простого любопытства он разобрал на запчасти немало часов. А робот — это ведь венец сложности! Сюй Жуй, конечно,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врачом, он переключился на изучение человеческого тела, но интерес к механизмам никуда не делся. Он не пропустил ни одного фильма о Трансформерах и даже купил лицензионные копии в высоком качестве. А теперь Фред дал ему «игрушку» — радости не было предела!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от работы время, с помощью Идена, они за два дня вызволили робота из-под завалов.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 осмотрел находку: Похоже на модель R-13 тридцатилетней давности. Ядро — списанный военный прототип, позже переделанный под домашнего помощника. Вещь действительно старая, коллекционная.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 посмотрел на него, пытаясь понять, не насмешка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 добавил: Я наверх, мне это неинтересно. Развлекайся.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 не возражал. Оставшись один, он с азартом потер руки, глядя на робота, прислонившегося к стене. Интересно, разобрать его на части или… разобрать его на 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 чего был сделан корпус, но даже спустя тридцать лет на нем не было ни пятнышка ржавчины — металл отливал серо-голубым блеском. Видимо, еще тридцать лет назад это была бюджетная модель: у робота не было человеческого лица, лишь смутные очертания, а вместо глаз — старые датчики. Выглядело это жутковато, почти как безликий манекен. Спасали лишь два крупных объектива камер, заменявших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был универсальный шарнир, позволявший вращать головой на триста шестьдесят градусов. Сюй Жуй однажды увидел, как робот стоял спиной вперед — зрелище было еще более пугающим!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Туловище было человекоподобным, а вот ниже колен вместо ног шли гусеницы, как у миниатюрного танка. Сейчас робот сидел в углу, подключенный проводом к сети, но его конечности безвольно свисали — машина была обесточена.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бюджетные роботы стали редкостью: их производство, обслуживание и расход энергии обходятся дороже, чем наем такого работника, как Сюй Жуй. Особенно в Городе Мерцания: за содержание одного робота можно нанять двух Сюй Жуев. Только у Фреда завалялся такой антиквариат, вот он и решил пустить его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 не обращал на это внимания. Он не видел дорогих моделей, а эта тридцатилетняя рухлядь вызывала у него жгучий интерес. Руки так и чесались разобрать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сдержался и действительно разобрал. И обнаружил, что даже старый робот устроен куда сложнее, чем он предполагал. Это не мотоцикл — уровень технологий здесь был на порядок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возникла та же проблема, что и в детстве с часами: как собрать всё обратно и не попасться Фреду? Только теперь Сюй Жуй осознал, что неприятности будут куда серьезнее, чем просто порка ремнем.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собирать робота, попутно скармливая Фреду байки о том, что всё еще изучает механизм и, возможно, скоро его починит.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 сразу понял, что Сюй Жуй врет. В прошлый раз он видел на полу кучу деталей, а от робота осталась только гусеничная база. Позавчера от робота осталась лишь пустая оболочка без внутренностей…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день он застал Сюй Жуя за попыткой собрать всё в n-ный раз. И ведь собрал! Но, как и в детстве, остались лишние детали, а куда они делись — он напрочь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под бесконечную ложь Сюй Жуя и прикрытия Идена, наш любопытный механик разбирал и собирал бедного робота снова и снова. После бесчисленных циклов Сюй Жуй почувствовал себя тем самым мастером из притчи о продавце масла: «Нет секрета, просто рука набита». Наконец он собрал робота полностью — ни одной лишней детали, всё на своих местах. Но машина лишь бессильно обмякла, словно у нее перерезали сухожилия.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 вздохнул. Невозможно столько раз возиться с чем-то и не привязаться. Даже к простой пластиковой зажигалке, если долго ею пользуешься, привыкаешь, а тут — сложный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него и понял, что не может просто так оставить это дело. Даже старые игрушки из детства, сломанные и разобранные, он до сих пор хранил в коробочке как память о тех временах. Сюй Жуй был человеком верным своим привязанностям: если что-то однажды поселилось в его сердце, он уже никогда не мог от этого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http://bllate.org/book/21769/2251194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