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Гуйжэнь, едва завидев перед собой обожаемого императора, позабыла о нестерпимой боли в подбородке. В её глазах застыло такое жгучее, почти испепеляющее обожание, что даже градом катившиеся слёзы не могли вызвать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ведь это я люблю вас больше всех на свете! Все эти женщины в гареме только и мечтают вам навредить, у них на уме лишь зло. Лишь я одна люблю вас всей душой и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Е Шу едва заметно усмехнулась и внезапно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назвать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Кэ Гуйжэнь, полный лютой ненависти, внезапно метнулся к Чу Сюаньмо. Она указала на него пальцем, и в её поведении проступило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верьте мне! Это всё козни Е Чжаои! Когда-то мы были близки, но она применила хитрость, чтобы я не смогла забеременеть. Это всё её рук дело! Она только и жаждет, как бы меня извести!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прикрикнула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правды в словах Кэ Гуйжэнь, как не знала и того, кем была эта Е Чжаои до её появления здесь. Однако, глядя на перекошенное от злобы лицо наложницы, Е Шу засомневалась. Неужели та, чьё место она заняла, действительно была такой злодейкой?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углубляться в раздумья, она лишь махнула рукой, приказывая увести Кэ Гуйжэнь.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всё это время хранил молчание. Лишь его угольно-черные глаза слегка сузились, скрывая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свита вернулась во дворец Вэйян, но слухи о произошедшем разлетелись с невероятной скоростью. Слова Кэ Гуйжэнь повергли многих в шок. Все ждали, что император покарает Е Чжаои, но этого так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Шу и Чу Сюаньмо сидели на каменных скамьях во внутреннем дворе дворца,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всё по порядку, — Чу Сюаньмо вытянул из-за пояса платок, с досадой отшвырнул его в сторону и едва заметно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ощущение, будто за пояс вечно что-то цепляется, доставляло ему сплошные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я же уже говорила: у меня нет никаких воспоминаний об этом, — Е Шу виновато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совершенно не знакома с прежней Е Чжаои, к тому же её саму словно насильно втиснули в это тело — откуда взяться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явно не поверил её словам. Он прищурился, и его черные как смоль глаза, обрамленные прядями волос, которые трепал ветерок, проникающий сквозь приоткрытую резную дверь, казались ещё темнее. Белоснежная, как нефрит, кожа в контрасте с иссиня-черными волосами делала его лицо ещё бледнее. Настоящий соблазнитель.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отвела взгляд, мысленно подивившись его красоте, но внешне лишь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вы человек проницательный и наверняка понимаете, каковы эти женские распри в гареме. Я выше того, чтобы травить кого-то ядами, поэтому словам Кэ Гуйжэнь нельзя доверять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твоих рук дело, представь доказательства, — Чу Сюаньмо поднялся. Широкие рукава ханьфу доставляли ему дискомфорт, он нахмурился, с трудом подавляя желание просто срезать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опустила взгляд. Она покачала головой, и её голос прозвучал с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доказательств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Чу Сюаньмо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произнес ни слова, но от одной только его фигуры веяло таким ледяным холодом, что воздух вокруг словно застыл. Е Шу почувствовала, как перехватило дыхание, а её лицо, прежде спокойное, залилось краской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беззащитным кроликом. Сжав кулаки, Е Шу стремительно отступила, разрывая дистанцию, чтобы выйти из зоны поражения его ауры. Внутри неё закипал гнев, постепенно вытесняя остатки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холодным, миндалевидные глаза слегка сузились, в них промелькнула угроза. Встретившись с ним взглядом, она выпрямилась, и в её чуть осипшем голосе зазвенел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государь желает применить силу, я готова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так со мной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почувствовала, что её подбородок сжали чьи-то пальцы. Когда он успел подойти? Она даже не заметила!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сердце Е Шу пропустило удар. Опершись одной рукой, она с силой надавила на плечо Чу Сюаньмо!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Чу Сюаньмо коротко рассмеялся, хотя острая боль в плече его неприятно кольнула.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глубоко внутри него проснулась жажда крови, вмиг разлившись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не подозревал, что Е Чжаои так искусно владеет боевыми искусствами, — он сжал кулаки. На его лице играла улыбка, но она напоминала оскал демона, готового в любую секунду оборвать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принимала его слова на веру. Её бдительность была на пределе. Многолетний боевой опыт подсказывал: нельзя подпускать врага на расстояние вытянутой руки. Это давало ему возможность мгновенно схватить её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Е Чжаои так хочет со мной сразиться, разве могу я отказать, не ответив на столь пламенные чувства? — он намеренно выделил последние слова, и в его глазах отразилась насмешка, которая не укрылась от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издёвка её порядком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 конечном счёте, вы ведь даже не разобрались, кто есть кто в вашем собственном гареме, не так ли? — усмехнулась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холодная усмешка на губах мужчины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это, — Е Шу достала из-за пояса маленький пузырёк и поставила его на стол. — Этот флакон был найден у Кэ Гуйжэнь. Внутри — смертельный яд, достаточно одной капли, чтобы лишить жизни. Таких вещей здесь быть не должно. Откуда он взялся — уверена, государь достаточно умен, чтобы понять без моих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подсказки были не нужны. Чу Сюаньмо взял флакон. Стоило ему приоткрыть деревянную крышку, как в воздухе разлился тяжелый, дурманящий аромат. Будь на его месте кто-то другой, он бы наверняка не удержался, чтобы не прильнуть к горлышку или даже не проглотить содержимое. Но самообладание Чу Сюаньмо было исключительным. Убедившись, что запах необычен, он плотно закрыл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Е Шу шагнула вперед, и в её хриплом голосе зазвучала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этого недостаточно, чтобы судить о Кэ Гуйжэнь, но, государь, я не знаю, какой была прежняя Е Чжаои, однако я никогда не стану совершать подобных злодеяний. Верите вы или нет, но та Е Чжаои — это не я, и я никогда ею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http://bllate.org/book/21751/2248761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