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ты уверен? — миссис Коул с неодобрением покосилась на малыша, стоявшего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всех хотела, чтобы дети из приюта обрели любящую семью, поэтому решение Итана казалось ей поспешным и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предложение, миссис Свит. Прошу прощения, миссис Коул, — на этот раз Итан решительно вышел из-за спины Тома и отвесил дамам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самым маленьким среди сверстников, но его большие глаза светились необыкновенной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мой хороший, — миссис Свит, хоть и была разочарована, искренне жалела этого милого и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Свит подошел ближе. Он уважал выбор жены, но черноволосый мальчик рядом с Итаном казался ему слишком мрачным. В нем не было ни капли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супруги Свит решили удочерить тихую маленькую девочку. Перед уходом миссис Свит на прощание ласково сжала ручку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Итан остро почувствовал, что настроение Тома заметно испортилось. Как только дети разошлись, Итан взял Тома за руку и отвел в свой любимый укромный уголок. Во всем приюте, пожалуй, только Итан осмеливался просить Тома покатать его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я так рад, что остаюсь с тобой, — Итан сидел на качелях, а из-под коротких штанишек виднелись его белые худые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уйдет, кто помешает будущему Волан-де-Морту поступить в Хогвартс?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расскажешь мне сегодня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Том не будет высыпаться, он может натворить таких дел, что потом никакой магией не исправишь. Лицемерный Итан даже не заметил, как за его спиной Том смотрел на него. В глазах черноволосого мальчика застыло спокойствие, но он послушно выслушивал болтовню Итана, который жужжал над ухом, словно маленькая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проходя мимо, старались держаться подальше, словно боясь заразиться чем-то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Итан с ужасом обнаружил, что его любимое одеяльце пропитано какой-то жидкостью, от которой исходил резкий, зловонный запах. Том с помрачневшим лицом швырнул грязную вещь на пол. Никто из детей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Итана читалось разочарование. Ни он, ни Том не стали спрашивать, кто это сделал, — они знали, что ответа не дождутся. В ту ночь им пришлось ютиться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миссис Свит присмотрела этого маленького монстра Итана. Те, кто водится с Риддлом, должно быть, такие же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Сэнди говорила, что все эти маленькие чудовища — дети жаб...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плотно сжался в комочек, спрятав голову под одеялом. Его лоб прижимался к плечу Тома, от которого пахло легким морским бризом. Итан не спал, как и Том. Тот всегда был чутким, просто не любил показывать эмоций. Вскоре он почувствовал, как его плечо стало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чувствовал себя глубоко несчастным. Он был всего лишь второкурсником, пережившим потрясения магического мира, а теперь его травили эти злые дети. Ему казалось, что даже сотня флаконов зелья Удачи не спасет его от такого ужасного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— Том повернулся к 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 одеялом бугорок, он бесцеремонно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пискнул Итан и высунулся наружу, потирая покрасневший лоб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сонное сопение других детей. Итан посмотрел в глаза Тома, казалось, видевшие саму душу, и, вспомнив, как нелепо он сейчас выглядел, стыдливо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держи подарок, — Том отвел взгляд. Наверное, он сам чувствовал, что его голос звучит странно. Он никогда никого не утешал и просто не знал,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 Том, я тебя обожаю! — глаза Итана загорелись, и он машинально ухватился за рукав пижамы Тома. Итан всегда умел быть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Нагини, — тихо произнес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замер. Не успел он отдернуть руку, как что-то влажное и мягкое обвилось вокруг его предплечья. У существа, похоже, была чешуя, и слабое трение о кожу вызвало у Итана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Нагини? — голос Итана дрожал. Он боялся пошевелиться, позволяя змее свободно ползать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— в глазах Тома промелькнула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одеяло, и оттуда показалась черная как смоль головка. Итан встретился взглядом с парой темно-зеленых глаз-бусинок. Человек и змея замерли в мертвой тишине. Честно говоря, глаза Нагини были прекрасны, как два ярких изумруда, но Итан никак не мог забыть, что перед ним —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Нагини, это Итан, — Том погладил змейку по голове, и та довольно высунула раздвоенный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опомнился — если бы он хоть немного сильнее дернулся, рукав пижамы Тома был бы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мисс Нагини? Или мистер? — Итан, как истинный представитель семьи Эвон, даже дрожа от страха, не забыл о хороших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змейка склонила треугольную голову и уставилась на Итана, а ее хвостик слабо обвился вокруг запястья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Нагини — девочка, — любезно подсказал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мисс Нагини. — Змейка моргнула, будто поняла его, и прильнула к руке Итана. В отличие от Тома, Нагини оказалась на редкость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можно она слезет с моей руки? — Итан старался сохранять спокойствие, но покрасневшие глаза выдавали его волнение. В последний раз он так терял самообладание на уроке по уходу за магическими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прищурился, и из его горла вырвалось хриплое шипение. Темный Лорд, считавший себя наследником Слизерина, умел говорить со змеями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Том с усмешкой посмотрел на ошеломленного Итана и почесал Нагини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удивился. — На этот раз Итан говорил чистую правду. В детстве он мечтал научиться разговаривать с животными, но это было почти невозможно. — А ты умеешь говорить и с другими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кивнул. Итан воодушевился, но, едва открыв рот, увидел, что Том закрыл глаза. Видимо, эта тема ему была неприятна. Итан догадался сменить предмет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Нагини?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— ответил Том,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подарить ее мне? — Итан подался вперед, и его торчащий вихор на голове коснулся подбородка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полюбила, — Том открыл глаза, посмотрел на змейку, прижавшуюся к Итану,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Том, ты сейчас улыбнулся? — Итан округлил глаза и еще сильнее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Том выглядел как хрупкое воплощение красоты. С его длинными ресницами и черными волосами он сейчас напоминал маленького ангела со статуи. Но улыбка исчезла мгновенно, и прежде чем Итан успел что-то сказать, лицо Тома снова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богом, тебе нужно чаще улыбаться, — Итан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Нагини, казалось, поддержала его. Человек и змея дружно уставились на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одной рукой запихнул Итана обратно под одеяло, а другой щелкнул Нагини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профиль Тома и в глубине души поклялся, что не позволит своему другу превратиться в будущего Волан-де-Морта. Обязательно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