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Доу-Доу — это сверхразумная интеллектуальная система межзвездного мира. По словам Ци Цзюньи, Доу-Доу — питомец из Мира Богов. Она работает по принципу самоциркуляции: поглощает звуки мира и преобразует их в энергию, поэтому она несравненно совершеннее любых систем того межзвездного мира, в котором сейчас находится Ци Цзюньи. Он утверждает, что никакие современные системы не идут ни в какое сравнение с Доу-Доу. Что касается Туаньцзы, то в межзвездном мире у каждого воина есть свой питомец, и все они — духовные существа, обладающие собственным духовным корнем. Говоря о них, Ци Цзюньи не скрывает досады: он напоминает, что первые духовные питомцы в межзвездном мире появились благодаря духовным зверям, которых он оставил своим потомкам при Вознесении, а также благодаря его методам заключения контрактов и приручения.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и Империя в межзвездном мире возникли из союза более чем трехсот стран Синей звезды. В начале формирования двух лагерей царил полный хаос: стороны беспрестанно враждовали, пытаясь поделить территории и навязать друг другу выгодные дипломатические соглашения, никто не хотел оставаться в проигрыше. Бесконечные войны и смута терзали мир, и в этой борьбе больше всего страдали обычные люди. Предки клана Ци, стремясь защитить свою страну и народ, передали знания о методах заключения контрактов и приручения духовных зверей государству, к которому принадлежали, тем самым внеся свой вклад в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века, эпохи сменялись одна за другой. После того как страна, где обосновался клан Ци, полностью интегрировалась в Федерацию, влияние клана, некогда стоявшего на вершине благодаря заслугам перед отечеством, стало постепенно угасать. Говоря об этом упадке, Ци Цзюньи не скрывал недовольства, хотя и предпочел не вдаваться в подробности. Чжай Аньлэ лишь улыбнулся: он повидал немало людей, готовых на всё ради выгоды. Он утешил Ци Цзюньи: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Ци родился такой человек, как ты. Властители всегда подозрительны, так было во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Клан Ци процветал, потомки множились, и то, что их опасались, лишь доказывает, что они не опозорили наш род. Просто у них, как и у меня, не оказалось твоих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счел Ци Цзюньи человеком широкой души, исполненным чувства долга и преданности традициям. Если бы в нем не было этого благородства, он не потребовал бы, чтобы Чжай Аньлэ, помимо спасения клана Ци, защитил и всю Межзвездную Федерацию. Согласно полученным данным, Синяя звезда была разделена на Федерацию и Империю. Просьба Ци Цзюньи защитить Федерацию лишь подчеркивала его высокие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Чжай Аньлэ выбрал сам из выводка божественных питомцев Ци Цзюньи. Изначально это был вовсе не плюшевый зверек, а детеныш божественного зверя — белого тигра. Чжай Аньлэ был очарован его внешностью, но, чтобы не привлекать лишнего внимания при вступлении в Федерацию, он позволил Туаньцзы принять облик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лично обучил Чжай Аньлэ методу заключения контракта с Туаньцзы. Он с гордостью заметил, что Туаньцзы — настоящий божественный зверь, а все остальные духовные существа в межзвездном мире, за исключением тех, что принадлежат клану Ци, — лишь жалкое подобие.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с большим интересом обучил Чжай Аньлэ и методам вскармливания и воспитания божественных зверей. Чжай Аньлэ, не способный устоять перед пушистыми комочками с мягкими лапками, очень быстро привязался к Туаньцзы, окружив его заботой и любовью. Чувствуя теплоту и ласку, маленький Туаньцзы быстро доверился ему и стал проявлять ответную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Ци Цзюньи была начертана руна времени — такие знаки есть в обителях всех богов, чтобы внутри время замирало. Перед тем как Чжай Аньлэ отправился в межзвездный мир, Ци Цзюньи постарался передать ему всё, что мог, ведь пока они находились в поместье, время для них стояло на месте. Он передал Чжай Аньлэ две нефритовые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наставлял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Вознесения в межзвездном мире на самом деле всегда открыт, но за последние сотни лет никто так и не смог вознестись. Небесный Путь больше не благоволит вознесению смертных. Технологический путь, который выбрало человечество, оказался в гармонии с Небесным Путем, поэтому я не могу войти в межзвездный мир. Однако смертные всё еще могут вознестись через самосовершенствование. Я передаю тебе техники, ты можешь практиковаться — Небесный Путь межзвездного мира это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приподнял бровь. Вот почему Ци Цзюньи выбрал именно его — обычного человека, чтобы тот отправился в межзвездный мир спасать его потомков 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торжественно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нефритовая подвеска с руной — защитный нефритовый амулет. Он выдержит не менее десяти ударов силы Золотого Ядра, что сопоставимо с мощностью ионной пушки межзвездного мира. Он также защитит от ядов, впитывая их в себя. В этой нефритовой подвеске с узором дракона заключено небольшое пространство, куда я поместил три частицы своего божественного сознания. Если твоя жизнь окажется в опасности, ты сможешь призвать меня на помощь трижды. Просто капни на нее своей кровью, чтобы установить связь. Она автономна, я сохранил в ней множество рецептов лекарственных трав и техник. Если увидишь в клане Ци достойных потомков, помоги мне воспитать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немного смутился своей настойчивости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прошу тебя помогать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 улыбкой спрятал амулеты: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Ты не заставил меня называть тебя учителем, проявил такую широту души, что я уже проникся к тебе глубоким уважением. К тому же это твои вещи, и то, что твои потомки получат твое наследие, — в порядке вещей. Для меня большая честь учиться у тебя, и я не стану утаивать ничего от твоих потомков. Это мне следует поблагодарить тебя за такой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впервые за долгое время улыбнулся. Он не ошибся в человеке: хотя у Чжай Аньлэ на уме тысячи хитростей, он не злой человек. Редкая, светлая и проницательная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и человек провели в поместье всё время, необходимое для обучения. Перед тем как отправить Чжай Аньлэ в межзвездный мир, Ци Цзюньи передал ему бумажного журавлика.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 для тебя физическое тело и поместил его в родовой храм клана Ци. Просто отправляйся в главную резиденцию и передай этого журавлика им. Скажи, чтобы открыли его в храме. Там скрыта частица моего божественного сознания, они поймут,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положил журавлика в карман и поклонился Ци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всё это время вы были для меня и наставником, и другом. Если вы не против, я хотел бы считать вас своим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замер на мгновение, а затем рассмеялся. Теперь их связывали узы. Хотя он был учителем, это не мешало ему искренне полюбить Чжай Аньлэ после того, как они узнали друг друга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Богов он был не единственным богом, но большинство из них стали таковыми в одиночку, вознеслись сами по себе. Обосновавшись здесь, они строили поместья и закрывались от всех. Все жили на огромном расстоянии друг от друга, и каждый, кто смог стать богом, был неординарной личностью, обладал гордостью и высокомерием. Редко кому удавалось без барьеров стать закадычными друзьями. Да и мало кто из богов решился бы отправиться в другой мир, чтобы найти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не был одинок, но он умел развлекать себя сам: его божественные питомцы, путешествия в миры, куда ему был открыт доступ, система, которую он создал ради защиты потомков. Обрести друга было приятно. За это время они с Чжай Аньлэ, болтая в свободные минуты, готовя еду и заваривая чай, искренне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с улыбкой ответил на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твое скорое возвращение, Аньлэ. Я приберегу лучшее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теплыми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взял Чжай Аньлэ за руку и правой рукой плавно провел в воздухе перед ними. Появились серебристые руны, и в пространстве возникли ворота, которые медленно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Цзюньи слегка подтолкнул душу Чжай Аньлэ. Она проскользнула сквозь ворота и плавно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чувствовал, как мимо проносится ветер, но не слышал его звука. За это время он успел увидеть немало проявлений божественной силы Ци Цзюньи и полностью доверился ему, поэтому, закрыв глаза, он просто позволил своей душе мягко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перед собой возвышающиеся небоскребы, бледно-серебристые металлические стены и белые окна, от которых под солнечными лучами нестерпимо рябило в глазах. Присмотревшись, он увидел сияющую вывеску над входом: Корпорация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повсюду стоят такие же высотные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проплыл в холл здания клана Ци. У входа стояли системы идентификации, и он увидел, как люди сканируют лица, чтобы пройти внутрь. Чжай Аньлэ последовал за потоком людей к прозрачному лифту за стойкой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лифта было множество кнопок, большинство людей выходили до пятидесятого этажа, и лишь десяток человек поднялись выше шестидесятого.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заметил, что цифры на панели заканчиваются на девяносто пятом этаже, но в лифте уже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выплыл из лифта и, осмотревшись, заметил неподалеку еще один небольшой, непрозрачный лифт. Попытавшись воспользоваться им, он понял, что не может активировать систему распознавания. Пришлось смириться и плыть вверх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Ци должен был находиться на двух верхних этажах — эта информация была в данных, переданных Ци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чувствовал себя маленьким карпом, пытающимся перепрыгнуть через Ворота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девяносто втором этаже он встретил двух мужчин, идущих по коридору. Один из них, довольно молодой, тихо жаловался собеседнику постарше: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Прибыль в этом году просто ужасная. В последние годы наш бизнес в сфере электроники стал идти всё хуже. Семья Бай переманивает рынок и наших исследователей, в последние два года они совсем потеряли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развлекательной компании дела не лучше. Артисты и авторы то и дело попадают в скандалы, приходится отсеивать всех, оставляя лишь тех, у кого есть хоть какое-то имя. Скоро у многих истекают контракты, а развлекательная компания клана Вэй уже точит зубы, постоянно пытаясь переманить их. Я даже не знаю, как предстать перед главой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повысил голос, в котором 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десять лет столько семей набросились на нас, как бешеные псы! Каждый год у клана Ци откусывают куски. Они что, решили сожрать нас до костей?!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взглянул на голографический экран своего браслета: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возьмем документы и пойдем к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Показывать ему такие результаты — только расстраивать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как нелегко приходится главе в эти годы, так что давай постараемся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Этими стараниями не восполнить потери, которые нанесли нам те бешеные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хватит болтать. Времени мало, готовься и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раздраженно размял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схожу за документами, встретимся у лифта и поднимемся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свернул в другой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погладил подбородок и решил подождать их у лифта, чтобы они показали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мужчины встретились, прошли идентификацию и поднялись на девяносто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направились к единственному офису на этом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Аньлэ, слегка покачиваясь, проследовал за ними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главу клана Ци, Чжай Аньлэ был удивлен. Тот оказался гораздо моложе, чем он ожидал. Он пристально разглядывал мужчину: волевые черты лица, твердый взгляд — в нем было больше спокойствия, чем в самом Ци Цзюньи. Нельзя было не признать, что генетика клана Ци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тихо завис за спинкой дивана, внимательно слушая отчеты и изучая данные, проецируемые в воздух. Казалось, он был даже более сосредоточен, чем сам глава клана, сидящий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отчет был завершен и глава клана отдал распоряжения, мужчины вышли, оставив Чжай Аньлэ наедине с молодым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взмахнул рукой, и из капель воды, сконденсировавшихся из воздуха, перед мужчиной сложились три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молодого главы дрогнули, он огляделся, но ничего не обнаружил. Он стер надпись взмахом руки, взял со стола ключи от флаера, подошел к двери, накинул темно-серый пиджак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последовал за ним к лифту, ведущему на крышу. Когда они вышли, мужчина нажал синюю кнопку на ключе, и в полу открылся люк, из которого на платформе поднялся флаер размером с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кабину, запустил двигатель, а затем отворил дверь пассажирского сиденья и тихо бросил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Через десять секунд я взлетаю.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проплыл к пассажирскому креслу и зафиксировался в нем. Через несколько секунд дверь закрылась. Мужчина бросил взгляд на место рядом, словно проверяя, готов ли пассажир.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пошевелил пальцами, и в воздухе появились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которому это, похоже, показалось забавным, слегка усмехнулся и направил флаер в сторону родового храма клана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стремительно несся по небу. Несмотря на то, что Чжай Аньлэ уже многое узнал об этом мире, всё здесь было для него в новинку. Он прильнул к окну, разглядывая незнакомый мир, когда услышал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Цзи, я нынешний глава клана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приподнял брови и ответил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Аньлэ. Пришел по поручению твоего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 загорелись ярче. Он активировал автопилот на навигационной панели. Слегка повернувшись к пассажирскому сиденью,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возникла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казалось, немного разочаровался,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Чжай, предок явился мне во сне и велел приготовить для вас кое-что. После того как мы посетим храм, я отвезу вас в старую резиденцию, всё ждет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улыбнувшись, ответил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вероятно, еще не привык общаться с тем, кого не видел, поэтому в кабине царила тишина. Спустя двадцать минут флаер приземлился на крыше огромного комплекса зданий, выполненных в древнем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открыл обе двери, вышел наружу и позвал невидимого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Чжай,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около десяти секунд, он нажал кнопку, закрыл двери и направился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мной, я провожу вас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http://bllate.org/book/21713/2243505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