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подошел к Ци Не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Янь Сисин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инстинктивно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наблюдая за его испуганным лицом,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так и не понял, что происходит, пока Янь Сисин выносил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пусто, но на столе уже ждал ужин, приготовленный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усадил Ци Не к себе на колени. Тот сидел, вытянувшись в струну, переполненный тревогой и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выпустил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Не обмяк и осторожно прислонился к плечу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ел всё, что тот ему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было, Янь Сисин действовал властно и не терпел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всегда недолюбливал морковь, но Янь Сисин, заметив это, нарочно подкладывал ему кусочки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Ци Не посмотрел на него с обидой и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отложил палочки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 верхнее,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замер, осознав намек,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присмирел, Янь Сисин перестал его дразнить и, положив еще пару кусочков моркови, переключился на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украдкой взглянул на него. С чего бы это? Он никогда не слышал, чтобы генерал Янь был таким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Янь Сисин был хладнокровным существом, равнодушным к женской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дни он убедился, что реальность совсем не похожа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Сисин повернулся в его сторону, Ци Не тут же принял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задумчиво уставился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придется исполнять свой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тем, кто берет инициативу, он никогда не оказывался в роли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 хотел уступать, и, глядя на дверь, лихорадочно обдумывал шансы прижать Янь Сисина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взять верх, Янь Сисин наверняка раскроет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чего доброго, погонится за ним с огромным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Не размышлял, лежа на кровати, Янь Сисин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лишь полотенце на бедрах, которое держалось на честном слове, но Ци Не не рискнул бы его потянуть. Он еще не решил,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Не проследил за каплей воды, сорвавшейся с волос и скользнувшей вниз — по ключице, по рельефным мышцам груди и пресса, прямо к линии бедер, где ее впитала ткань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Янь Сисина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у всех, с кем Ци Не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альфой —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тому, кто окажется внизу, придется несладко, ведь феромоны будут отторгать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забота Ци Не, ведь в его планах было самому оказаться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встал на колени на кровати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вытру вам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присев на край постели, небрежно бросил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осторожно вытирал его волосы, стоя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Сисин велел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глядя на него сияющими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делать, если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потянулся к одежде Янь Сисина, но тот перехватил его руку еще до того, как он успел коснуться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холодно спросил Янь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посмотрел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не сказал, что мы идем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обслужить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брезгливо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иди поиграй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опешил.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дернулся, лег спиной к Янь Сисину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настолько же он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Сисин… мерзкий, переменчивый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Не планировал затащить Янь Сисина в постель и сбежать, но теперь решил, что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заснул, как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Сисина лежала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а перед сном строил из себя святошу. Ци Не явно переоценил его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схватился за руку Янь Сисина, намереваясь сбросить ее, но тот, не открывая глаз,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замер. Янь Сисин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Не мелькнул огонек, и он позволил Янь Сисину обнимать себя,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Сисин ушел рано — видимо,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распорядился, чтобы Ци Не не покидал территорию особняка, а в остальном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 шлепанцах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суетились по дому; они не смели открыто разглядывать Ци Не, но нет-нет да и бросали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рядом с генералом появился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оказались правдой: генерал действительно был равнодушен к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чувствовал их взгляды, но предпочел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 усиленную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прогулялся вокруг особняка, а дойдя до задней стороны дома, где находились окна спальни Янь Сисина,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Окинул взглядом окрестности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Не поймал одну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завтракал и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видя его чистый взгляд и безобидное выражение лица, сразу поняла, почему генерал решил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и милый омега —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его на кухню и поставила тарелку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специально распорядился приготовить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таким же, как у самого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нахмурился, глядя на салат, сэндвичи и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из этого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рисовой каши с морепродуктами, он не притронулся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он, пока слуги не видели, проскользнул в кабинет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 — вероятно, в этом не было нужды, ведь никто, кроме Ци Не, не осмелился бы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осмотрелся: камер видеонаблюдения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был слишком уверен в безопасности своего дома, впрочем, оно и понятно — военный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 цыпочках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заблокирован, пароля он не знал, поэтому трогать не стал. Зато перерыл все ящики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лишь не особо важные военные документы и сводки от Альянса. Все это Ци Не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документ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расстройстве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касалось самого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расстройство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