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 толпе оживленный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Линь Ван ведь из университетской баскетбольной команды, как у него только совести хватило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взглянуть на условия спора, то Линь Чэнь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 от этого спора? Главное, сможет ли Линь Чэнь победить? Линь Ван же откровенно издевается над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соглашайся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долетели до ушей Линь Чэнь. Сохраняя полное спокойствие,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 вызвал волну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смертник, надо же, решился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баскетболе Линь Ван вообще не считал Линь Чэнь соперником, скорее, тот даже не был достоин стоять с ним на одной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дохляк с тонкими ручками и ножками, небось, от одного столкновения растянется на паркете и отправится в больницу. Даже не понимает, сколько в нем веса,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губы Линь Вана искривились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обернулась и увидела Чэнь Цици. Та смотрела на нее с таким невыразимым беспокойством, будто провожала воина на поле боя, из которого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Не веришь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у Чэнь Цици все еще теплились сомнения по поводу исхода игры, она твердо решила поддержать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Брат Чэнь,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Линь Чэнь переоделась в спортивную форму и, глядя в зеркало на уже привычное лицо,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тоже выдавала себя за мужчину, но черты лица Гу Юань были более жесткими. Хоть ее внешность и не была выдающейся, но благодаря правильному строению костей она смотрелась очень гармонично. А с тем сдержанным, убийственным аурой, закаленной в боях, стоило ей появиться, как она сразу приковывала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лицо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выразительные черты, мягкие линии, гармоничное строение черепа — во всем облике сквозила какая-то андрогинная красота. В сочетании с ее нейтральным подростковым тембром голоса неудивительно, что никто не догадывался, что она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раздевалки, Линь Чэнь увидела Чэнь Жуя. Он ждал ее снаружи, и по его нерешительному виду было понятно, что он хочет о чем-то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 в успехе? Я только что видел, как кто-то снимает видео. Линь Чэнь, если ты проиграешь... — он запнулся, не договорив, и добавил: — Люди с таким трудом начали снова хорошо к тебе относиться, неужели все пойдет насмарку?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Жуй, я не проиграю. Но мне действительно может понадобиться твоя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пришла на площадку, она увидела, что трибуны разделились на два лагеря, между которыми пролегал широкий проход, четко обозначая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матче разлетелась по всему кампусу, и хотя обычно здесь было пусто, сейчас собралось немало желающих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Ван, давно переодевшись, лениво бросал мяч в корзину. Каждый раз, когда он подпрыгивал, девушки слева дружно ликовали. Было очевидно, что они — его группа поддержки. А вот те, что справа...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терпели демонстративные выкрики с противоположной стороны, и теперь, когда вышел главный герой, готовы были выплеснуть всю энергию в криках, лишь бы показать, что они на стороне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—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заполнили баскетбольный зал. Линь Чэнь потерла нос и улыбнулась им, отчего на щеках проступили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атмосферой, Чэнь Цици, сидевшая в зоне отдыха, тоже пришла в восторг, ее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кивнула ей и подошла к Линь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красная майка, а под ней — белая футболка, чтобы избежать неловких ситуаций. На груди красовался крупный номер 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одевалась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номер, Линь Ван на мгновение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ноль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ноль второй? — Линь Чэнь недоуменно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02? — Линь Ван посмотрел на нее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мой номер? — прикинулась непонимающей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как Линь Чэнь может быть тем самым 02? Это же парень, который, наверное, и мяч-то в руках никогда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центре площадки. На Линь Ване была черная форма. Оба были одного роста, и, глядя друг другу в глаза, они словно высекали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рост Линь Чэнь составлял 178 сантиметров. Для парня это не предел мечтаний, но для девушки —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честности матча в качестве судьи пригласили учителя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свисток. Матч начался. Все присутствующие затаили дыхание, следя за двумя фигурами — черной и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Линь Ван атакует, Линь Чэнь защищается.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Линь Вана была не лучшей в команде, но техника — на уровне, поэтому его и взяли в сборную. Однако против Линь Чэнь он не собирался использовать никакие приемы — решил просто сбить ее с ног. С таким тщедушным телом, как у этого цыпленка, еще вопрос, устоит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забавно посмотреть, как он кубарем полетит на пол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мяч, Линь Ван ухмыльнулся, затем резко остановился и рванул к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сделала несколько шагов в сторону,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Вана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еще и пытается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Чэнь встала перед ним, Линь Ван не сбавил скорость. Он несся вперед, словно дикий зверь, не обращая ни на что внимания. Расстояние между ними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плечами Линь Ван почувствовал, будто врезался в каменную стену. Мало того, что Линь Чэнь не сдвинулась ни на дюйм, так еще и самого Линь Вана отбросило назад силой отдачи. Пока он приходил в себя, мяч уже оказался в руках у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Линь Чэнь изящно изогнулась, мяч влетел в корзину — легкое первое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справа взорвались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потер ушибленное плечо и в неверии уставился на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нее такая физическая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некогда, начался второй раунд. Теперь атаковала Линь Чэнь, а Линь Ван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Ван был поражен тем, что Линь Чэнь оказалась куда крепче, чем выглядела, и сбить ее с ног не удалось, это ничего не значило. В баскетболе, особенно в формате один на один, важнее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небрежно вела мяч. Линь Ван присел, опустил центр тяжести и, не сводя с нее глаз, следил за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http://bllate.org/book/21703/2241040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