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Люди замерли, переглянулись и перевели взгляды на Бай Хаожаня.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выглядел простоватым, не сводя глаз с Муфу, который преграждал путь к выходу. Смутившись под этим взглядом, Муфу невольно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дверях мощную фигуру, Бай Хаожань почувствовал, как грудь переполняет сладостное чувство. Он прошел через столько жизней, и то, что именно в этой он нашел свою истинную любовь, казалось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все в порядке, Диси сделал шаг вперед и притянул его к себе. Чарльз, глядя на эту бережную заботу, побагровел от ярости. Он сжал кулаки, оскалился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Диси, не меняясь в лице, смотрел прямо на него, оставаясь совершенно равнодушным к его гневу. Чарльза такой взгляд заставил слегка оробеть, и он снова перевел взор на Бай Хаожаня, обратившись к нему с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Айвэнь, иди ко мне. Я буду хорошо к тебе относиться, стану беречь тебя как зеницу ока, каждый день буду носить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Чарльз! — голос Диси прозвучал с небывалой суровостью. — Сейчас я, как высший офицер империи, арестовываю вас по подозрению в содержании игорных домов и торговле запрещенными препаратами. Вы имеете право хранить молчание, но все, что вы скажете, может быть использовано против вас в суде!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Чарльз был ошеломлен, он тупо смотрел на Диси.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жестом приказал адъютанту предъявить доказательства. Увидев их, Чарльз задрожал, глаза его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возможно? Нет... нет, это не я, это не я! — заикаясь, 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Улики неопровержимы. Господин Бэнь, проследуйте с нами! — адъютант дал знак двоим солдатам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сцена повергла стариков из клана Бэнь в шок. Лишь когда Чарльза потащили к выходу, они опомнились, бросились вперед и принялись отчаянно цепляться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Наш сын не делал этого, это не он! Умоляем, не забирайте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стоявший в стороне, тоже застыл. Малыш у него на руках разразился пронзительным плачем. Карл был в полном смятении: он думал, что, подставив Айвэня, легко станет законным супругом в клане Бэнь, но кто же мог предвидеть такой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увел Бай Хаожаня прочь. Они сели на заднее сиденье магнитного автомобиля, где перегородка надежно скрывала их от глаз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крепко сжал руку Бай Хаожаня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на душе есть какая-то обида — выговорись.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Хаожань повернул голову и улыбнулся. На его простоватом лице промелькнула искренняя улыбка, которая привела Диси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смотрел на него сияющими глазами, словно верный пес. От этого он улыбнулся еще слаще, хотя со стороны это выглядело как проявление застенчивости. Диси подался вперед и коснулся его губ поцелуем. Он уже хотел отстраниться, но Бай Хаожань смело обхватил его за голову и прильнул к нему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не ожидал такой дерзости от этого простака. В глубине его глаз мелькнула тьма, он крепко обнял его, и они слились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вспыхнула мгновенно, и если бы не прибытие на место, они бы точно не удержались!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никогда не думал, что этот парень окажется таким смелым, но, увидев в его глазах безграничную любовь, даже на его обычно холодном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 были в шоке: неужели их генерала подменили? Но ледяное выражение лица говорило об обратном. Бай Хаожань, наблюдая за ними, тихо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Чарльз сидел в камере. Как бы полиция его ни допрашивала, он твердил, что ничего этого не делал, но подписи на контрактах были его, и отвертеться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подпольном казино Я стояла рядом с Майком и гневно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что ты творишь? Зачем ты сделал Чарльза козлом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сидел в кресле, излучая уверенность победителя. Он высокомерно задрал подбородок, глядя на Я сверху вниз,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ты должна знать: когда я внедрил тебя к нему, я предупреждал, чтобы ты не влюблялась по-настоящему. Кто же знал, что ты пропустишь мои слова мимо ушей? Теперь, когда все вскрылось, не вини меня в том, что я тебя не предостерегал.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ты подонок! — взревела Я и выбежала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Майк усмехнулся и спросил у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Карл и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Карл сейчас с маленьким господином в саду, вокруг все безопасно, — ответил человек, закутанный в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Майк постучал пальцами по подлокотнику и понизил голос: — Та партия товара доставлена на фронт?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слегка кивнул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и Диси сидели в саду, любуясь луной и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стал полковником уже в семнадцать лет?! — Бай Хаожань с изумлением смотрел на мужчину перед собой. Его волевой профиль вызывал непреодолимое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ни за что не позволил себе влюбиться в этом мире. Он и выбрал этого мужчину только ради задания. Но кто же знал, что, выбрав его, он привяжется так сильно, что теперь не сможет отпустить. Однако он знал, что в конце концов должен будет покинуть этот мир, и от этой мысли на душе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Диси, заметив его грусть, коснулся его головы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покачал головой, поднял взгляд и посмотрел прямо в его глубокие, пронзительные глаза. Он дотронулся до его века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я однажды исчезну,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Исчезнешь? — Диси нахмурился, глядя на него с недоумением. Но, увидев серьезность в его глазах, подался вперед, поцеловал его в лоб и нежно произнес: — Куда бы ты ни отправился, я найду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ему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прильнул к его плечу, глядя на голубую луну, и тихо запел. Незаметно для себя он уснул. Он чувствовал, как его подхватили теплые руки, и, не желая расставаться, крепко ухватился за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посмотрел на мужчину в своих объятиях, в котором так не хватало чувства безопасности. Уголки его губ дрогнули в нежной улыбке. Он бережно уложил его в кровать, укрыл одеялом, поцеловал в лоб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младший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спал и не слышал этих слов, но Диси знал: еще немного, и он обязательно его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 поступило экстренное задание. По слухам, на фронте солдаты вели себя странно: они впадали в ярость и становились похожими на диких зверей. Те, кому повезло остаться в живых, были растерзаны своими же товарищами. Зрелище было отвратительнее, чем нашествие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Бай Хаожаня и Диси стали предельно серьезными. Когда они увидели фотографии с фронта, их окутал холод. Никто не останется равнодушным, видя подобную бойню, а судя по уровню боевой мощи обезумевших солдат, справиться с ними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http://bllate.org/book/21690/2237138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