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ночное небо, бесконечные звезды — всегда найдутся те, что светят ярче других. Их ослепительный, манящий блеск неизменно приковывает взгляды. Но сколько людей замечает те маленькие звездочки, что лишь скромно дополняют картину, не имея сил сиять?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Ли Хуа теперь жили вместе, времени на полноценное общение почти не оставалось. Чи Ханьцинь была слишком занята, а Ли Хуа — слишком свободна, из-за чего их графики совершенно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месяца Чи Ханьцинь превратилась из никому не известной начинающей модели в новую звезду рекламных роликов. Вся подготовительная работа уже была выстроена, и ей даже выделили личного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всё ещё не могла привыкнуть к тому, что её постоянно окружают незнакомцы, перешептывающиеся за спиной, и ей приходилось мириться с их взглядами, полными то ли зависти, то ли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съёмку в рекламном фотосете, Чи Ханьцинь невольно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открыла дверь, как услышала вкрадчивый, слегка заискивающий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такая прекрасная кожа, можно сниматься почти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на мгновение замерла, а затем, сделав вид, что ничего не заметила,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Чэньсин, которая до этого улыбалась, услышала шаги, затем звук отодвигаемого стула, а после воцарилась тишина. Она испытала лёгкое раздражение: что за новичок попался, даже не поздоровалась?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её глазах мелькнула тень недовольства. Она обернулась, намереваясь посмотреть, кто это, но, увидев вошедшую,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девушка с тонкими бровями, миндалевидными глазами, изящным носом и алыми губами. Безупречный макияж подчеркивал её аристократичную внешность, кожа казалась прозрачной, а каждое движение было наполнено сдержанной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такая необыкновенная красавица? Сюй Чэньсин невольно почувствовала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даже затмевала её собственную, и женская интуиция тут же подсказала Сюй Чэньсин: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Чи Ханьцинь едва заметно нахмурилась и подняла глаза, чтобы встретиться с той, кто так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смотрела красивая, невинная на вид женщина. В её ярких глазах мелькнул мрачный огонёк, в котором читались хорошо знакомые Чи Ханьцинь изумление, зависть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эмоции быстро сменились маской дружелюбия, Чи Ханьцинь, обладая исключительной проницательностью, всё заметила. Уголок её губ дёрнулся: ну почему ей везде попадаются те, кому она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появился Хань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сразу заметил Чи Ханьцинь, а рядом с ней — ещё одну изящную фигуру. Это была Сюй Чэньсин, популярная актриса, которую в последние годы называли королевой чистоты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Чэньсин тоже увидела его, встала и с улыбкой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чистый и звонкий, как пение иволги, приятно ласкал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давно. Твой новый сериал снова бьёт рекорды по рейтингам,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Чэньсин прикрыла рот ладонью, кокетливо рассмеялась и стрельнула в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старые знакомые, зачем называть меня госпожой Сюй? Зови просто Чэньсин.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помедлил Хань Тянь, — Чэньсин.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Чэньсин хотела было что-то добавить, но Хань Тянь уже отвернулся в другую сторону. Она почувствовала себя неловко, но, будучи опытным игроком в шоу-бизнесе, быстро взяла себя в руки и снова надела маску мягкой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отдохнула, теперь пора идти, у тебя ещё есть дела, — спокойно сказал Хань Тянь, обращаясь к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ты не представишь мне эту младшую сестрёнку? — Сюй Чэньсин надула губки, добавив в голос нотки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 Ханьцинь. Хань Тянь теперь мой агент, — не дожидаясь ответа Хань Тяня, холодно произнесла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Чэньсин посмотрела на Хань Тяня, тот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пойдём,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ошеломлённое лицо Сюй Чэньсин, он повёл Чи Ханьцинь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Сюй Чэньсин стояла в замешательстве: поручить такому опытному агенту сопровождать никому не известную новичку? Даже если та недавно и произвела фурор, это явная трата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Ханьцинь была невероятно красива, Сюй Чэньсин верила, что её собственное обаяние никуда не денется. И всё же, поскольку они принадлежали к одному типажу, она не могла отделаться от навязчивого чувства, что её положение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по коридору, когда Хань Тянь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не нравится Сюй Чэньсин?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подумала немного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придётся привыкнуть к подобной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поджала губы, испытывая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затянулись до глубокой ночи. Хань Тянь взял лежащий на стуле пиджак, перекинул его через руку и, идя следом за Чи Ханьцинь,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возвращаться одной небезопасно. Давай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посмотрела на улицу, немного подумала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тишина. Хань Тянь был погружен в свои мысли, а Чи Ханьцинь просто не хотела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дому, Хань Тянь вышел вслед за ней. В темноте Чи Ханьцинь едва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с тобой ещё кое-что,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В тёмных глазах Чи Ханьцинь блеснул холодный свет, но она промолчала. Подойдя к двери, она потянулась к карманам, а затем повернулась к Хань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неловкой, но на лице Чи Ханьцинь не дрогнул ни один мускул, она сохраняла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 замер, а Чи Ханьцинь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дома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спеша нажала на звонок, и вскоре из-за двери послышался радостный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проёме показалась голова Ли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— спросила она, и только тут заметила, что рядом с Чи Ханьцинь стоит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она смущённо потёрла нос. 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тусклый ночник. Свет был слабым, но Чи Ханьцинь почувствовала, как на душе стало тепло: так приятно знать, что дома тебя кто-то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Хань Тянь окинул комнату внимательным взглядом. Простая, уютная обстановка — как говорится, мал золотник, да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знакомства Хань Тянь понял, что Чи Ханьцинь не любит шоу-бизнес и не стремится к блеску софитов. Похоже, она стала моделью лишь из необходимости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так отторгает эту 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Тяня было много предположений, но ни одно не казалось верным, пока сегодня он не увидел в этой квартире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заметил, что перед ним уже стоит стакан воды. Подняв голову, он встретился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 сделал глоток и кивнул Ли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приятно познакомиться. Я агент Джань, Хань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моргнула, осмысливая 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здравствуйте. Меня зовут Ли Хуа, я… — она бросила взгляд на Чи Ханьцинь и, увидев, что та не против, продолжила, — я близкая подруга Джань.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вам, кажется, нужно обсудить дела, я пойду в свою комнату, — сказала Ли Хуа и тут же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 всё ещё смотрел в ту сторону. Чи Ханьцинь, почувствовав необъяснимое раздражение, постучала пальцами по столу, привлекая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дальнейшем развитии. Рекламы было достаточно, пора двигаться дальше. Компания решила продвигать тебя в кино и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эффектно, но твой рост метр семьдесят три — не самый выдающийся для модели. Вместо того чтобы оставаться в середнячках, лучше попробовать себя в актёрстве, это поможет набрать популярность.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выбору компании. Каковы мои дальнейшие действия? — Чи Ханьцинь всегда была конкретна.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закончишь с рекламой, я устрою тебе пробы. Кстати, ты умеешь играть? Нужно организовать тебе пару недель курсов?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пробы, а с обучением решим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утром заеду за тобой? — Хань Тянь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не хотелось, чтобы он заезжал, но понимала, что даже если скажет об этом, он всё равно сделает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пряталась в своей комнате, но прислушивалась к каждому шороху. Только когда голоса в гостиной стихли,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 — Ли Хуа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ответила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 Хуа села рядом на диван, — о чём задумалась? Такая потерянная.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ждёт меня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Впереди? О чём именно? — переспросила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спрашивала, не думала ли я податься в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Хань Тянь сказал, что компания решила сделать из меня актрису, — тон Чи Ханьцинь был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здорово! Я же говорила, с твоей внешностью не играть в кино — преступление, — Ли Хуа была явно воодушевлена.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права, — согласилась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не хочешь в кино? — осторожно спросила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помолчала, а потом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для меня нет разницы. Это всё тот же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всегда знала, что Чи Ханьцинь не любит эту индустрию. Сначала она пошла туда от безысходности, но, начав играть, полюбила процесс, приняла его и начала воплощать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суеты, от которой рябит в глазах, — тихо произнесла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почему-то вспомнила сюжет, в котором Чи Ханьцинь, уже добившись успеха, говорила нечто подобное: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тишине, чёрные, как атлас, волосы струились по плечам. Время не оставило следов на её безупречном лице, но в её облике накопилась мудрость, которую дарят только годы. В каждом её взгляде, в каждом повороте головы чувствовалась глубокая, захватывающая дух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отпила красного вина, и яркая жидкость окрасила её красивые тонкие губы в соблазнительный алый цвет. Весь этот блеск и суета лишь слепят глаза, — спокойно и мягко произнесла она. В её словах сквозила усталость и смирение, которые могла понять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не знала, что Чи Ханьцинь начала так думать уже тогда. Она была готова к этому с самого начала. Разница была лишь в том, что сейчас она рассуждала как сторонний наблюдатель, а тогда говорила, будучи израненной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решила сменить тему, чувствуя тяжесть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съёмках сегодня было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рассматривали как обезьянку в зоопарке, это считается? — невозмутимо ответила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кое-что странное. Одна довольно известная актриса с порога начала проявлять ко мне неприязнь, хотя я даже слова не успела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Хуа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Сюй Чэньсин.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Ты — главная героиня, она — злодейка, и по сценарию она обязана тебя ненавидеть, дорогая! Ты ведь не собиралась с ней дружить,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http://bllate.org/book/21687/2236878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