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пронзила невыносимая боль. Она волнами расходилась от даньтяня, захватывая все жилы, что раздувались от неистового напора духовной энергии. Му Си чувствовал, что вот-вот лопнет. Из глаз, носа, ушей и рта уже сочилась кровь. Если бы он мог сейчас взглянуть на себя со стороны, то ужаснулся бы этому жуткому зрелищу — человек, истекающий кровью из всех семи отверстий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Пике Безнадежности секты Белого Облака молодой человек в белом внезапно открыл глаза и в мгновение ока исчез из своей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Му Си появился этот белоснежный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 духовной энергии? — Мо Шао взмахнул рукой, мгновенно развеивая потоки воды, что непрерывным бурным потоком устремлялись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окровавленного юношу и просканировал его тело своим Божественным чувством. Меридианы были переполнены и местами разорваны, даньтянь находился на грани разрушения. Оставь он его сейчас, тот не прожил бы и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бессознательном состоянии этот парень умудрялся притягивать духовную энергию, вызывая настоящий хаос. Его сродство к стихии воды достигло просто немыслимых пределов. За десять тысяч лет жизни Мо Шао не видел ничего подобного. Либо у мальчика был спрятан некий артефакт, способный концентрировать энергию, либо его телосложение было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он почувствовал возмущение энергии именно здесь, значит, судьба. Спасет его. Не раздумывая, он подхватил юношу на руки и перенес на Пик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 очнулся, он понял, что снова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кровать из белого нефрита и сдержанно-роскошное убранство комнаты. Видимо, при попытке введения Ци в тело он все-таки отдал концы. Может, в этот раз он переродился в какого-нибудь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ощупал даньтянь — никакого дискомфорта. Значит, точно очередной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спрыгнул с кровати и вышел наружу. Перед глазами предстал настоящий земной рай: повсюду цвели сливы, и легкий ветерок осыпал землю розовыми лепестками. Вдали виднелись окутанные облаками горные пики, казавшиеся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Си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под сливовым деревом, стоял человек, повернутый к нему спиной. Черные волосы были небрежно собраны, белые одежды сияли чистотой. В одной руке он держал флейту из изумрудного нефрита. Белоснежный лепесток упал на его тонкую изящную ладонь. Одно лишь это зрелище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застыл, любуясь этой живой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движение за спиной, незнакомец медленно обернулся. Его лицо, казавшееся совершенным творением небес, предстало перед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осознал, что мужчина может быть настолько прекрасен. Сердце забилось в бешеном ритме. Он испугался, что если продолжит смотреть, то окончательно сменит ориентацию — хотя он и так никогда не был особо «прямым», — но отвести взгляд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очнулся, — голос звучал так же прекрасно, как и сам незнакомец. Решено: отныне этот человек — его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Шао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тут же смекнул, что к чему,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герой? Бессмертный мастер?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Безнадежности? Что это за место? Почему каждый раз, когда он попадает в новый мир, ему не дают хотя бы краткого описания сюжета? Как тут выживать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вы случайно не знаете, кто я? — Му Си надеялся, что этот персонаж окажется осведомленным.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случился бунт духовной энергии, я тебя спас,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 энергии? Му Си нахмурился. Неужели это те самые синие огоньки, что он видел? Значит, он не перемещался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— искренне сказал Му Си. Оглядевшись, он принял решение: остаться здесь и никуда не уходить. Этот красавец явно обладал высокой культивацией, место здесь чудесное — только дурак захотел бы вернуться в секту Белого Облака и горбатиться там чернорабочим.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случился бунт? — внезапно спросил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Си, не таясь, рассказал все как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следовал методу, которому меня учил старший брат, и вот... — он в подробностях изложил свой способ введения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как циркулировать энергию? — Только вводить Ци в тело, не зная, как ее направлять — неудивительно, что даньтянь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Циркулировать? — Му Си впервые об этом слышал. Хотя, кажется, старший брат Чжу что-то такое говорил, но он почти ничего не запомнил. Неужели это и было самое важное? Черт, поверхностные знания убивают! Хорошо, что он встретил этого красавца, иначе бы его жизнь закончилась,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первый раз? — снова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задумался. Судя по глуповатому виду юноши, никаких артефактов при нем не было, значит, дело в уникальном телосложении. Мужчина с одиночным духовным корнем стихии воды — редкость, но вполне допустимая.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внешнего круга секты Белого Облака? — он вспомнил, где нашел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одиночным корнем — и во внешнем круге? — мастер был озадачен. Даже для стихии воды это редкий дар, таких не держат в чернорабочих. Если бы это была женщина, ее бы берегли как зеницу ока. Хотя культиваторы часто строят из себя святош, презирая использование людей как сосудов для культивации, втайне многие грешат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лишь пожал плечами, мол, понятия не имею. Сам же подумал: откуда мне знать? Может, меня презирают из-за корня воды?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учеником? — внезапно предложил мастер. Столь необычное телосложение, редкий корень — почему бы и нет? За десять тысяч лет он еще никого не брал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кто вы? — Хотя ради такой внешности он готов был согласиться хоть десять тысяч раз, но стоило бы узнать, с кем он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Безнадежности, Мо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опять — Пик Безнадежности! Да что это за место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видите ли, я в мире культивации всего месяц, не очень разбираюсь... — Может, объясните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колени. Поклонись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Си: «...» Брат, а по-человечески общаться можно? Нельзя ли не быть таким прямолинейным?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Шао, видя его колебания, просто взмахнул рукой, принудительно усадив его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Си: «...» А где же вежливые переговоры? Что за принудиловка? Ты хоть знаешь, что так в мире культивации не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бушевал ураган мыслей, тело помимо воли совершило три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мой прямой ученик. Даю тебе имя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он даже имя ему сменил! Да он ведь даже не знает, как его зовут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меня зовут Му Си, — он был вполне доволен своим именем и совсем не хотел быть Мо Юем (чернильной рыбой).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Наставником, — тон Мо Шао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права человека?! Разве он соглашался?! Как все так быстро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вздохнул. Никогда еще общение не давалось ему так тяжело. Всего за несколько минут он обзавелся «дешевым» учителем, о котором не знал ничего, кроме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смею спросить, какова ваша культивация?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Превращение в Божество, подумаешь... Черт, ПРЕВРАЩЕНИЕ В БОЖЕСТВО!!! За месяц обучения Му Си понял, что культивация делится на пять этапов: Очищение Ци, Закладка Основания, Золотое Ядро, Зарождающаяся Душа и Превращение в Божество. После — Вознесение через Небесную Кару. В нынешнем мире главы сект — это максимум Зарождающаяся Душа, а тех, кто достиг Превращения в Божество, можно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лекциях говорил, что в их секте Белого Облака есть один такой мастер, и именно благодаря ему секта стоит незыблемо.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легендарный мастер секты? Он такой молодой и такой красивый! ТАКОЙ КРАСИВЫЙ!!!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примите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Гордость? Да кому она нужна? Это же «золотая жила», многие мечтают о таком покровителе!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ученика, который еще секунду назад отнекивался, а теперь сменил гнев на милость, Мо Шао отвернулся, едва заметно дернув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кажется немного глуповатым. Интересно, не поздно ли его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http://bllate.org/book/21682/2236548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