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выхватил пистолет и хладнокровно пристрелил девушку. Студенты, ставшие свидетелями этого, застыли в ужасе. Одна из девушек не выдержала и закричала, но тут же была схвачена стоявшими позади мужчинами и после мощной пощечины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Мэй помрачнело. Эти люди оказались крайне опасными — в сюжете о них не было ни слова, но их сила была неоспоримой.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спросила Шу Мэй. Такие люди не могли быть безызвестными в эпоху конца света, они обязаны были появиться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утонченными манерами, казалось, удивился. Он отвесил вежливый поклон и произнес:</w:t>
      </w:r>
    </w:p>
    <w:p w:rsidR="00BB20FC" w:rsidRPr="00357A74" w:rsidRDefault="00357A74" w:rsidP="00BB20FC">
      <w:pPr>
        <w:jc w:val="left"/>
        <w:rPr>
          <w:sz w:val="28"/>
          <w:lang w:val="en-US"/>
        </w:rPr>
      </w:pPr>
      <w:r w:rsidRPr="00357A74">
        <w:rPr>
          <w:sz w:val="28"/>
          <w:lang w:val="en-US"/>
        </w:rPr>
        <w:t>— Я Моци Лян. Прекрасная леди, смею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Мэй, Ли Шу Мэй, — ответила она, пребывая в легком оцепенении. Она никак не ожидала встретить здесь главного злодея романа! Моци Лян до конца света был криминальным авторитетом, чьи люди контролировали всю страну. С наступлением апокалипсиса он пробудил псионическую способность и стал невероятно могущественным, а под его началом собралась целая армия. Это был типичный образ повелителя конца света, превосходящий по силе даже главную героиню. Лишь под самый финал сюжета он погибал от её руки. Почему же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такому человеку делать в этом захолустном древнем городке? Туризм?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Лян улыбнулся и кивнул. Его красивое, интеллигентное лицо располагало к себе.</w:t>
      </w:r>
    </w:p>
    <w:p w:rsidR="00BB20FC" w:rsidRPr="00357A74" w:rsidRDefault="00357A74" w:rsidP="00BB20FC">
      <w:pPr>
        <w:jc w:val="left"/>
        <w:rPr>
          <w:sz w:val="28"/>
          <w:lang w:val="en-US"/>
        </w:rPr>
      </w:pPr>
      <w:r w:rsidRPr="00357A74">
        <w:rPr>
          <w:sz w:val="28"/>
          <w:lang w:val="en-US"/>
        </w:rPr>
        <w:t>— На самом деле, я здесь не ради прогулок. Мои люди доложили о вещах, которые меня крайне заинтересовали. Я давно наслышан о вас, мисс Ли Шу Мэй, единственной дочери генерала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Мэй ушло в пятки. Она надеялась использовать свое происхождение, чтобы временно сдержать этих людей, но не предполагала, что их предводитель — Моци Лян, и что он ни во что её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псионической способности Моци Ляна был невероятно высок от рождения, а многолетний опыт управления людьми делал его мастером манипуляций. Против такой неопытной студентки, как Шу Мэй, он доминировал без труда. Его легкая улыбка выглядела так искренне, что никто бы не поверил, что этот утонченный джентльмен только что убил человека,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ради вас, мисс Шу Мэй,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лица студентов изменились. А те, кого захватили в заложники, посмотрели на Шу Мэй с ненавистью: они поняли, что именно из-за неё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не знала, плакать ей или смеяться. Эти люди пострадали из-за Моци Ляна, но, боясь его силы, они переключили весь свой гнев на неё, превратив в объект ненависти. В их глазах читалось желание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Моци, — сдержанно произнесла Шу Мэй, — раз вы говорите, что пришли из-за меня, можно узнать вашу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Лян, небрежно прислонившись к стене, мягко ответил:</w:t>
      </w:r>
    </w:p>
    <w:p w:rsidR="00BB20FC" w:rsidRPr="00357A74" w:rsidRDefault="00357A74" w:rsidP="00BB20FC">
      <w:pPr>
        <w:jc w:val="left"/>
        <w:rPr>
          <w:sz w:val="28"/>
          <w:lang w:val="en-US"/>
        </w:rPr>
      </w:pPr>
      <w:r w:rsidRPr="00357A74">
        <w:rPr>
          <w:sz w:val="28"/>
          <w:lang w:val="en-US"/>
        </w:rPr>
        <w:t>— Здесь не место для разговоров. Может, пройдем в комнату и обсудим всё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не могла отказаться: жизни всех студентов зависели от неё. Она сделала шаг вперед, но в этот момент чьи-то мягкие и сильные руки обняли её за талию. У самого уха раздался хриплый, холодный голос:</w:t>
      </w:r>
    </w:p>
    <w:p w:rsidR="00BB20FC" w:rsidRPr="00357A74" w:rsidRDefault="00357A74" w:rsidP="00BB20FC">
      <w:pPr>
        <w:jc w:val="left"/>
        <w:rPr>
          <w:sz w:val="28"/>
          <w:lang w:val="en-US"/>
        </w:rPr>
      </w:pPr>
      <w:r w:rsidRPr="00357A74">
        <w:rPr>
          <w:sz w:val="28"/>
          <w:lang w:val="en-US"/>
        </w:rPr>
        <w:t>— О чем бы ни шла речь, обсуждайте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дерзким, эмоции в голосе — едва уловимыми, но её смелость бросить вызов такому человеку вызывала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затаили дыхание, а подручные Моци Ляна, рассвирепев, бросились вперед, намереваясь проучить наглую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почувствовала, как к её спине прижалась мягкая грудь, а у самого уха послышалось спокойное дыхание. Это была Юнь 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заметно усмехнулась:</w:t>
      </w:r>
    </w:p>
    <w:p w:rsidR="00BB20FC" w:rsidRPr="00357A74" w:rsidRDefault="00357A74" w:rsidP="00BB20FC">
      <w:pPr>
        <w:jc w:val="left"/>
        <w:rPr>
          <w:sz w:val="28"/>
          <w:lang w:val="en-US"/>
        </w:rPr>
      </w:pPr>
      <w:r w:rsidRPr="00357A74">
        <w:rPr>
          <w:sz w:val="28"/>
          <w:lang w:val="en-US"/>
        </w:rPr>
        <w:t>— Держи подарок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она закончила фразу, нападавший, мощный громила ростом под два метра, превратился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действия были молниеносными, а методы — в тысячу раз более жестокими, чем у Моци Ляна. Студенты в ужасе забились в угол, а глаза Моци Ляна застлал кровавый туман —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Юнь Аньцан, Шу Мэй растерялась. С каких пор главная героиня стала такой сильной? Это умение давить людей на расстоянии — разве это не проявление способности поглощения, которую героиня должна была обрести лишь к концу эпохи? Почему в самом начале апокалипсиса её боевая мощь уже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Мэй пребывала в прострации, Моци Лян взял себя в руки. Он пристально посмотрел на Юнь Аньцан и процедил сквозь зубы:</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Лян: Никогда не слышал об этой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Шу Мэй в её объятиях и усмехнулся:</w:t>
      </w:r>
    </w:p>
    <w:p w:rsidR="00BB20FC" w:rsidRPr="00357A74" w:rsidRDefault="00357A74" w:rsidP="00BB20FC">
      <w:pPr>
        <w:jc w:val="left"/>
        <w:rPr>
          <w:sz w:val="28"/>
          <w:lang w:val="en-US"/>
        </w:rPr>
      </w:pPr>
      <w:r w:rsidRPr="00357A74">
        <w:rPr>
          <w:sz w:val="28"/>
          <w:lang w:val="en-US"/>
        </w:rPr>
        <w:t>— Похоже, ты тоже поняла, в чем её секрет. У неё есть пространственный артефакт, способный хранить вещи и сохранять их свежесть, а возможно, и пригодный для земледелия. Думаю, ты нацелилась именно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Мэй широко открыла глаза. Пространство?! Откуда он знает 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Аньцан покачала головой:</w:t>
      </w:r>
    </w:p>
    <w:p w:rsidR="00BB20FC" w:rsidRPr="00357A74" w:rsidRDefault="00357A74" w:rsidP="00BB20FC">
      <w:pPr>
        <w:jc w:val="left"/>
        <w:rPr>
          <w:sz w:val="28"/>
          <w:lang w:val="en-US"/>
        </w:rPr>
      </w:pPr>
      <w:r w:rsidRPr="00357A74">
        <w:rPr>
          <w:sz w:val="28"/>
          <w:lang w:val="en-US"/>
        </w:rPr>
        <w:t>— Рассказывай, как ты это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Ляна разозлил тон, с которым с ним говорили, как с дрессированной собакой, но, опасаясь её силы, он нехотя ответил:</w:t>
      </w:r>
    </w:p>
    <w:p w:rsidR="00BB20FC" w:rsidRPr="00357A74" w:rsidRDefault="00357A74" w:rsidP="00BB20FC">
      <w:pPr>
        <w:jc w:val="left"/>
        <w:rPr>
          <w:sz w:val="28"/>
          <w:lang w:val="en-US"/>
        </w:rPr>
      </w:pPr>
      <w:r w:rsidRPr="00357A74">
        <w:rPr>
          <w:sz w:val="28"/>
          <w:lang w:val="en-US"/>
        </w:rPr>
        <w:t>— Её закупки припасов не остались незамеченными. Персонал отеля работает на меня, они доложили о странном поведении Ли Шу Мэй. Я понял, что у неё редкий артефакт, и прилетел сюда. А когда той же ночью начался конец света, всё встало на свои места: она знала о грядущей катастрофе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же она сильная и добрая, эта Ли Шу Мэй, верно? Знала, что мир рухнет, но всё скрывала, чтобы теперь, когда наступил хаос, продемонстрировать свою силу и купаться в восхищении. Ты действительно впечатляешь.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присутствующие изменились в лице. Студенты смотрели на Шу Мэй с ненавистью и недоверием. Вспоминая всех погибших товарищей и её подчеркнутое равнодушие, они чувствовали леденящий холод. Даже председатель студсовета, охваченный гневом и чувством предательства, бросил на неё яростный взгляд и сел в углу, больше не желая смотреть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горько усмехнулась, а Юнь Аньцан удовлетворенно прищурилась. Ей не нравилось, что Шу Мэй тратит внимание на этих людей. До этого она терпела, но теперь, когда Шу Мэй окончательно предана ими, она поймет, что в этом мире только она — её единственная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Моци Лян добавил:</w:t>
      </w:r>
    </w:p>
    <w:p w:rsidR="00BB20FC" w:rsidRPr="00357A74" w:rsidRDefault="00357A74" w:rsidP="00BB20FC">
      <w:pPr>
        <w:jc w:val="left"/>
        <w:rPr>
          <w:sz w:val="28"/>
          <w:lang w:val="en-US"/>
        </w:rPr>
      </w:pPr>
      <w:r w:rsidRPr="00357A74">
        <w:rPr>
          <w:sz w:val="28"/>
          <w:lang w:val="en-US"/>
        </w:rPr>
        <w:t>— Моя цель — только Ли Шу Мэй, до вас, студентов, мне дела нет. Я пошел на крайние меры лишь чтобы выманить её. Теперь, когда цель достигнута, если вы добровольно отдадите мне её, я отпущу всех вас и отвезу на базу выживших в городе А, где вы будете обеспечены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крайне убедительны. Метод кнута и пряника сработал на всех, кроме Юнь 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председатель студсовета бездействует, к ним подошла высокая девушка. С отвращением взглянув на Шу Мэй, она сказала:</w:t>
      </w:r>
    </w:p>
    <w:p w:rsidR="00BB20FC" w:rsidRPr="00357A74" w:rsidRDefault="00357A74" w:rsidP="00BB20FC">
      <w:pPr>
        <w:jc w:val="left"/>
        <w:rPr>
          <w:sz w:val="28"/>
          <w:lang w:val="en-US"/>
        </w:rPr>
      </w:pPr>
      <w:r w:rsidRPr="00357A74">
        <w:rPr>
          <w:sz w:val="28"/>
          <w:lang w:val="en-US"/>
        </w:rPr>
        <w:t>— Лучше сдавайся господину Моци. Мы ведь были однокурсниками, ты же не хочешь, чтобы мы сами применили силу? Если бы ты была добрее и рассказала нам о конце света, столько людей не погибло бы! Все мои друзья и родные мертвы, и это твоя вина. Те, кто остались, страдают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разрыдалась и замахнулась, чтобы ударить Шу Мэй, но, не успев подойти, отпрянула назад и упала — её напугал ледяной взгляд Юнь Аньцан, смотревшей на неё как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бессильно прислонилась к Юнь Аньцан. Она знала, что это виртуальный мир, но вложила в него частичку души — именно поэтому с самого начала защищала студентов. А что касается предупреждения о конце света? Кто бы ей поверил? Люди не верят, пока не увидят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человеческая природа, и она ничего не могла с этим поделать. На её месте она бы тоже испытывала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Моци, что вы хотите?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Моци Ляна загорелись:</w:t>
      </w:r>
    </w:p>
    <w:p w:rsidR="00BB20FC" w:rsidRPr="00357A74" w:rsidRDefault="00357A74" w:rsidP="00BB20FC">
      <w:pPr>
        <w:jc w:val="left"/>
        <w:rPr>
          <w:sz w:val="28"/>
          <w:lang w:val="en-US"/>
        </w:rPr>
      </w:pPr>
      <w:r w:rsidRPr="00357A74">
        <w:rPr>
          <w:sz w:val="28"/>
          <w:lang w:val="en-US"/>
        </w:rPr>
        <w:t>— Отдай мне свой артефакт, и я забуду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подумала, что этот нефритовый кулон изначально принадлежал не ей, а главной героине. Она осторожно взглянула на Юнь Аньцан и, увидев, что та абсолютно спокойна, сняла кулон с шеи.</w:t>
      </w:r>
    </w:p>
    <w:p w:rsidR="00BB20FC" w:rsidRPr="00357A74" w:rsidRDefault="00357A74" w:rsidP="00BB20FC">
      <w:pPr>
        <w:jc w:val="left"/>
        <w:rPr>
          <w:sz w:val="28"/>
          <w:lang w:val="en-US"/>
        </w:rPr>
      </w:pPr>
      <w:r w:rsidRPr="00357A74">
        <w:rPr>
          <w:sz w:val="28"/>
          <w:lang w:val="en-US"/>
        </w:rPr>
        <w:t>— Я купила его на улице антиквариата. Нужно капнуть кровь, чтобы войти в пространство. Внутри — безграничная пустота, но там нет воздуха и нельзя ничего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Моци Лян вырвал кулон из её рук. Он тут же порезал палец и капнул кровью на нефрит. Кулон, как и в случае с Шу Мэй, вспыхнул красным светом и начал жадно впитывать кровь, в мгновение ока иссушив Моци Ляна до состояния полуживого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глаза сверкали, как у голодного волка. Шу Мэй сказала:</w:t>
      </w:r>
    </w:p>
    <w:p w:rsidR="00BB20FC" w:rsidRPr="00357A74" w:rsidRDefault="00357A74" w:rsidP="00BB20FC">
      <w:pPr>
        <w:jc w:val="left"/>
        <w:rPr>
          <w:sz w:val="28"/>
          <w:lang w:val="en-US"/>
        </w:rPr>
      </w:pPr>
      <w:r w:rsidRPr="00357A74">
        <w:rPr>
          <w:sz w:val="28"/>
          <w:lang w:val="en-US"/>
        </w:rPr>
        <w:t>— Вещь у вас, теперь отпустите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Лян махнул рукой, и его люди отступили. Бросив взгляд на спасенных студентов, Шу Мэй под их ненавистными взглядами развернулась и ушла. Юнь Аньцан последовала за ней,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шла за Шу Мэй, покидая древний городок. На её губах играла легкая, довольная улыбка: всё шло точно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её памяти появились странные воспоминания, возникло влечение к этой женщине и пришло задание от Системы отыгрыша главной героини, она начала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антиквариата она сразу приметила кулон, но, чтобы привлечь внимание Шу Мэй, выбрала еще два десятка украшений. Ей нравилось, что Шу Мэй крутится вокруг неё, будто она стала центром её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В тот момент, когда она завладела настоящим кулоном, она первой пропитала его своей кровью. Пространство разделилось на две части: одно с духовной энергией для посадки растений, другое — только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кулон, который забрала Шу Мэй, был лишь копией, позволяющей открывать только складское пространство, причем лишь с согласия истинного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при открытии кулона Шу Мэй текла теплая, сладкая кровь. Она была так близка, так манила, что Юнь Аньцан не могла остановиться, связывая её кровь со своим истинным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каждом шаге Шу Мэй по сбору припасов и «случайно» слила информацию о пространстве главному злодею. Сегодняшнее появление Моци Ляна не только заставило Шу Мэй разочароваться в своих однокурсниках, но и лишило его половины жизненных сил, сделав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Моци Лян активировал кулон, она подсадила ему насекомое-гу. Теперь его жизнь была в её руках: захочет — он будет жить, захочет — умрет. Зачем следовать сюжету шаг за шагом, если так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тех, кто обидел Шу Мэй? Юнь Аньцан холодно усмехнулась. Моци Лян был коварен и жесток. Даже если бы он не узнал секрет пространства, эти студенты не дожили бы до рассвета — пачкать руки самой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Аньцан с глубоким чувством смотрела на одинокую фигуру Шу Мэй. В её сердце росло странное удовлетворение, и жадный голос шептал: «Именно так. Только я — твоя опора,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