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Посколько я проиграл, ты тоже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смысла, просто не хочется признавать поражение. Но в этом пари я признаю проигрыш: в следующем мире можешь попросить меня об одной услуге, которую я в силах исполнить. Мой дорогой папочка, я куда честнее тебя. Кроме того, ровно через месяц истекает срок твоего пребывания в этом мире, и ты сможешь выбрать любое время для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У Мин приложил руку к лицу, приподнял голову и, казалось, устало вздохнул.Нормальной мести обязательно помешает Второй господин Шэнь, так что теперь остается лишь разыгрывать карту чувств, чтобы негодяй-ата* заставил главного кю* пострадать. Тьфу, мало?Тогда надо проделать в делах **поганого подонка** несколько огромных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спустя приглашение на банкет доставили прямо в руки Шэнь Хэцзюю. Тот слегка замер, держа в руках конверт: послание пришло из Резиденции Шэнь, что означало — Второй господин Шэнь намерен официально заявить обһ особом положении 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разве не любит Второго господина Шэня? Шэнь Хэцзюй на мгновение потерял дар речи, глядя на приглашение. Брошенные У Мином на прощание слова трус преследовали его повсюду, и каждая полуночная дремота неизменно омрачалась безжалостными терзаниями этих двух слогов.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Трус? Разве он в самом деле трус?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Хэцзюй тяжело вздохнул. Он не до конца понимал собственные чувства к У Мину. Впервые он увидел его на банкете: изящный, невероятно красивый юноша приглянулся ему с первого же взгляда. Тогда Шэнь Хэцзюй попросту забрал У Мина себе, слегка надавив на Клан У, и те послушно отдали юношу. В то время он действительно испытывал к У Мину некоторую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ожидал, что кто-то вынесет эту историю на свет. Хоть ему и удалось всё замять, держать У Мина рядом было нельзя, и оставалось лишь спрятать его в Цинъюане. Но сколько времени прошло с тех пор? К моменту, когда до него дошли новые вести, Второго господина Шэня уже заприметил 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Хэцзюй кипел от досады, но ему пришлось уступить человека Второму господину Шэню. Он не мог открыто пойти против Второго господина из-за какого-то У Мина. И всё же тот мимолетный взгляд заронил в его сердце смутную тревогу и трепет — он еще толком не успел насладиться столь прекрасным юношей, как его тут же отобрал Второй господин Шэнь. Жалко ли ему? Да, пожалуй, даже до смешного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встретив У Мина вновь, Шэнь Хэцзюй обнаружил в этом юноше нечто невыразимое. Раньше он видел в нем лишь изящную, красивую игрушку по своему вкусу, но последующие поступки У Мина доказали: перед ним роза с ядовитыми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вошел в деловой мир, но уже умел находить подход к кому угодно и действовал с поразительной легкостью. Если бы Второй господин Шэнь не обладал столь огромной властью и не затенял любые проявления его таланта, Шэнь Хэцзюй мог бы поручиться, что через пять лет юноша встанет с ним на одну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юноша напоминал полыхающее пламя — ослепительно прекрасное, несравненное.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того, юноша сам признался ему в чувствах. Все те мелкие двусмысленные знаки внимания опытный ловелас, конечно же, считывал мгновенно. Шэнь Хэцзюй испытывал досадное бессилие, чувствуя себя последним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Хэцзюй швырнул приглашение на стол и, сцепив пальцы в замок, подпер ими подбородок. Что ему оставалось делать? Что он вообще мог поделать? Второй господин Шэнь уже вынес ему предупреждение: независимо от того, добровольно ли У Мин пошел на это, после грядущего банкета весь мир узнает, что У Мин принадлежит Второму господину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Шэнь Хэцзюй раздраженно сорвал с шеи галстук. В груди продолжало тлеть крошечное, но обжигающее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банкета Шэнь Хэцзюй всё же приехал. На нем был глубокий фиолетовый костюм; высокий рост и красивое лицо делали его неизменно заметным. Приглашенных на этот вечер было немного, но каждое имя весило в обществе немало, и Шэнь Хэцзюй даже заметил несколько ключевых фигур. Напускная улыбка застыла на его лице, однако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Второй господин Шэнь и У Мин, Шэнь Хэцзюй окаменел от макушки до пят. Пусть Второй господин Шэнь не отличался высоким ростом, его безупречно правильные черты лица по-прежнему приковывали взгляды, но стоило этому человеку посмотреть на кого-то, как по спине пробегал леденящий ужас — в былые годы на руках этого мужчины было немало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ним У Мин ни на йоту не уступал ему в сиянии. Изящное лицо хранило легкое выражение отчужденности, придававшее юноше почти неземную чистоту, однако случайные взгляды исподлобья заставляли людей быть готовыми броситься за него в огонь и в воду. Они казались идеальной парой, словно самой судьбой было предначертано стоять на самой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Второй господин Шэнь тоже пал перед каким-то юнцом. В прежние годы об этом не просочилось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отсутствовал все эти годы, вот и не знаешь. Его зовут У Мин, раньше он принадлежал тому человеку из Клана Шэнь, но Второй господин Шэнь положил на него глаз. Впрочем, парень явно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Тот портовый терминал семьи Ван некоторое время назад, помнишь? Его прибрал к рукам именно он, и рука у него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Неудивительно, что Второй господин Шэнь соблазнился. Кстати, старейшина Ли, вам бы тоже пора озаботиться спутником жизни, вы ведь на несколько лет старше Второго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говорите. Мне до удачи Второго господина Шэня далеко — надо же так встретить человека. Мне и так неплохо, годы уже не те, не гонюсь за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Хэцзюй слушал доносившиеся со стороны обрывки разговоров, и брови его сходились всё ближе. Наконец, заметив, что возле У Мина никого не осталось, он не выдержал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Мин, ты в порядке? — Шэнь Хэцзюй выпил за вечер лишнего, и в голове слегка 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пьян, — тихо произнес У Мин, глядя на раскрасневшееся лицо Шэнь Хэцзюя.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пьян, У Мин, прости меня,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встретились, давай расставим все точки над i, — оборвал его У Мин. Он холодно посмотрел на Шэнь Хэцзюя, и во взгляде промелькнуло раздражение. — Те слова были сказаны лишь для того, чтобы разозлить Второго господина. Ты же знаешь мои отношения с ним, сейчас у нас всё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Мозг Шэнь Хэцзюя на миг затуманился, и он, казалось, не сразу сообразил,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выражаюсь предельно ясно: я просто использовал тебя. В конце концов, я тоже хотел сделать ставку. Я слишком сильно люблю Второго господина, ради крупицы его искренности я готов умереть. Что же до тебя... Многих ли из тех юношей, с которыми ты играл, ждал хороший конец? Шэнь Хэцзюй, ты редкостная дрянь, — вполне серьезно глядя на него, произнес У Мин. — Знаешь, будь на твоем месте кто-то другой, я бы, пожалуй, испытал хоть капельку угрызений совести. Но ты... поделом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— Шэнь Хэцзюй отказывался верить услышанному. — Это Второй господин Шэнь заставил тебя так говорить? Точно так же, как тогда, когда он заставил меня назначить тебе встречу и вывалить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Мина слегка помрачнело. Глядя на Шэнь Хэцзюя с предельной серьезностью, он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принимать всё на свой счет — это болезнь, и ее нужно лечить. В чем ты превосходишь Второго господина Шэня? Ни влиянием, ни внешностью, ни умениями ты до него не дотягиваешь. С чего бы мне ради тебя предавать Второго господина? Из-за славы опытного ловеласа? Из-за ветреного лица? Или из-за твоего обыкновения ни в грош не ставить чужие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Мин действительно был слегка раздосадован, хотя затаившаяся в груди прежнего владельца тела обида выгорела дотла. Раньше оригинал почитал Шэнь Хэцзюя смыслом жизни и оттого творил столько глупостей, лишь бы тот никому не достался. Теперь же, сменив хозяина, У Мин ни в грош не ставил Шэнь Хэцзюя. Раньше ты игнорировал меня, а теперь я смотрю на тебя как на пустое место — пожалуй, в этом и заключался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я приготовил для тебя подарок, получишь его, как только вернешься. Надеюсь, тебе удастся закрыть те финансовые бреши. Землю ты уже потерял, а я увел у тебя нескольких ценных людей. Жаль только, что базы данных защищены на совесть — если бы не Второй господин, что следил за каждым его шагом, он бы давно взломал архив Шэнь Хэцзюя.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а ведь изначально хотелось отомстить куда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Мин, поехали со мной! Это наверняка Второй господин Шэнь велел тебе так говорить, да? Я не трус, я увезу тебя прямо сейчас — пусть даже Второй господин затаит на меня злобу! — Шэнь Хэцзюй внезапно сорвался и попытался схватить У Мина за руку, но дорогу ему тут же преградили заранее поджидавшие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Хэцзюй, имейте совесть, — улыбчивый управляющий подошел ближе и предостерегающе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Мин, У Мин! — лицо Шэнь Хэцзюя пылало, алкоголь ударил в голову, окончательно лишая способности мыслить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пьян, уведите его. — У Мин даже не удостоил его взглядом: для него всё было кончено, а дороги назад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пожав плечами, У Мин направился к комнате отдыха и, вполне предсказуемо, обнаружил там Второго господина Шэня, который как раз снимал наушники. Подойдя ближе, У Мин прикусил мочку уха Второго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баловаться. — Второго господина Шэня, похоже, было отличное настроение; он приобнял У Мина, пресекая его мелкие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лицемер, Шэнь Юньсяо. — У Мин с улыбкой капризно поцеловал уголок губ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 здесь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дорогой папочка, тебя ждет кара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Юньсяо, я хочу сделать тебе подарок, — неожиданно произнес У Мин. Хитро подмигнув по-мальчишески задорным взглядом, он потянул Второго господина Шэня в сторону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давних пор, после инцидента с садовником, в саду Второго господина Шэня почти не осталось цветов — преобладали бамбук, сосны да кипарисы.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Второго господина Шэня до заднего двора, У Мин велел потушить часть ярких фонарей, а затем прикрыл ладонями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один, смотри!Второй господин Шэнь медленно открыл глаза и обнаружил, что полутемный внутренний двор буквально полон светлячков — крошечных, хрупких огоньков.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нельзя повести тебя к озеру: там есть тростник, много-много светлячков, и небо не такое яркое, как здесь, очень красиво. Это был подарок, который я получил от кого-то, и он мне очень понравился, теперь я дарю часть 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подарок, который У Мину преподнесла то ли какая-то безымянная пассия из прошлого, то ли еще кто. Сам У Мин не особенно задумывался, нравилось ему это или нет, но в целом выглядело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У Мин посмотрел на Второго господина Шэня, и мерцающий свет в его глазах трогал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Второй господин Шэнь по-прежнему не умел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тебе секрет? — У Мин придвинулся к самому уху Второго господина Шэня и тихо произнес: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Шэнь слегка оцепенел, а затем протянул руку и крепко сжал ладонь У Мина. Ощущение тепла на мгновение успокоило его, но из глубины сердца тут же хлынуло еще более жуткое чувство пустоты 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весело? — а виновник происшествия громко рассмеялся и посмотрел на него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Мин, я не могу слушать такое. — Второй господин Шэнь сурово посмотрел на У Мина. Он знал, что между ними была огромная разница в возрасте: возможно, однажды он дойдет до конца своего жизненного пути, а юноша все еще будет жить. При одной мыслях об этом он чувствовал себя невыносимо. Он думал, что если этот день действительно настанет, он непременно уйдет вместе с У Мином. Он никогда не отличался мягкосердечием, особенно когда дело касалось того, что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я действительно ухожу. Хотя я мог бы выбрать остаться в этом мире и дождаться конца своих дней, но мне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почувствовал, как рука, державшая его, сжалась еще крепче, но его собственный взгляд становился все более холодным и отстраненным: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надоел ты. Моя симпатия всегда приходит быстро, а уходит еще быстрее. Теперь ты мне больше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мне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последнюю фразу, У Мин решил уйти. Его тело превратилось в поток света и исчезло прямо на глазах у Шэнь Юньсяо. Шэнь Юньсяо широко раскрыл глаза, словно увидев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У Мин смутно расслышал раздирающий душу крик Шэнь Юньсяо, но в его сердце не дрогнуло ни единой струнки. Все верно, он был именно таким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по-настоящему полюбить кого-то? Такой человек, как он, больше всего любил поиграть с чужими чувствами, а затем безжалостно пнуть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...Три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поместье Линь Вэньму вешал последнюю картину в длинном коридоре. Сто картин, ровно сто картин — он наконец завершил их. С этого момента у него и того юноши с холста больше не осталось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Второй господин Шэнь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Вэньму обернулся и посмотрел на сгорбившегося мужчину, который, казалось, постарел за эти годы на целую вечность. Он выглядел гораздо старше, чем три года назад, и казалось, полностью лишился жизненных сил. Три года назад он уже приходил сюда и велел ему убираться прочь. Тогда Линь Вэньму рассказал о договоре с У Мином. Мужчина долго молчал и в конце концов кивнул, разрешив закончить все сто полотен и только потом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Второй господин Шэнь пришел опираясь на трость, его здоровье с каждым годом становилось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Второй господин Шэнь, я закончил все сто картин, — почтительно ответил Линь Вэньму.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Шэнь даже не взглянул на него, устремив взор на картины, выстроившиеся вдоль длинного коридора. Каждый юноша на них был хорош собой до неземного совершенства: радостный, холодный, сердитый, в саду, на лугу, во дворецких покоях; на одних был виден лишь профиль, на других — вся фигура целиком. Каждое полотно поражало невероятным сходством и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Линь Вэньму показалось, что он ослышался. Почему? Хотя за последние три года он больше не видел У Мина и даже догадывался, что с тем что-то случилось, разве Второй господин Шэнь не любил У Мина? Почему он приказывает сжечь эти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кто-то уже подносит масло к холстам, Линь Вэньму поспешно бросился вперед, пытаясь помешать: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сжигать эти картины? Я писал их целых три года! Неужели я плохо 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запрещаю тебе рисовать его портреты, иначе я переломаю тебе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картинах слишком отчетливо читалось особое отношение этого человека к У Мину — Второй господин Шэнь понял это с самого первого полотна. Он терпел до сегодняшнего дня лишь из-за своего договора с У Мином: «Хочешь дорисовать сто картин? Хорошо, я позволю тебе их закончить».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 — Второй господин Шэнь слабо закашлялся. Стоявший рядом человек тут же протянул лекарство, но Второй господин Шэнь отмахнулся, и флагман упал на землю. После ухода У Мина его нрав становился все более вспыльчивым и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руку, Второй господин Шэнь развернулся и покинул это место. Позади доносился густой дым и отчетливый треск сгорающих картин. Второй господин Шэнь устало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Шэнь Хэцzюй снова напрашивается с визитом? — сидя в машине и прислушиваясь к доносившимся новостям, дворецкий нерешительно заговорил.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три года назад У Мин внезапно исчез, Второй господин Шэнь будто переродился. Если раньше про него говорили лишь то, что он умеет скрывать эмоции, то теперь он стал до невыносимости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катится. — Второй господин Шэнь плотно закрыл глаза. Его здоровье с каждым годом угасало, но конец жизни все никак не наступал.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а затем чувствовал невыносимую боль. Этот юноша поиграл с его чувствами, и он страстно желал отыскать его, но, увы, никаких вестей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Шэнь был готов простить его, лишь бы тот вернулся. Но нет, никаких известий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что, ты хочешь найти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стоял под автобусной остановкой, достал зажигалку, поднес ко рту зажатую сигарету и, глубоко затянувшись, выдохнул кольцо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дождь, капли средней величины падали у его ног, поднимая крошечные брызги, которые попадали на его выстиранные добела кеды и полинявшие джинсы; область вокруг щиколоток мгновенно промокла насквозь. Во всех четырех карманах его одежды нашлось лишь две монетки — это было все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Би-би! — подъехал автобус и остановился как раз напротив лужи у его ног, окатив его волной грязной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У Мин. Каким бы невозмутимым ни был его характер, в этот момент он был близок к срыву. Изначально он планировал сесть на этот автобус, но теперь настроение пропало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 закрывающихся дверей и механический женский голос системы, У Мин с еще большим раздражением взъерошил волосы. Он ненавидел любые системные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этот мир не так уж плох, но в первый же день после перемещения система преподнесла ему роскошный подарок.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недокуренную сигарету с прилипшими к ней каплями грязи в урну, У Мин запахнул поплотнее одежду и зашагал в том направлении, куда только что уехал автобус. Дождь моросил не переставая, капли приятно холодили тело. Шагая вперед, У Мин мысленно освежал в памяти воспоминания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Пулл персонажа оставался прежним: несчастный второстепенный персонаж, который безумно, до потери пульса и полного самоуважения любил главную герои... точнее,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малоизвестным актером, но после небольшой помощи со стороны главного героя с первого же взгляда влюбился в него. В индустрии развлечений гомосексуальность была обычным делом, но вот беда — главный герой оказался натуралом до мозга костей. Главный герой не мог не замечать чувств У Мина, однако предпочитал игнорировать их, а иногда даже отпускал колкости. Сам же оригинал обладал довольно чувствительным и закомплексованным характером, и после нескольких таких выпадов его гордость была растоптана.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главный герой встретил главную героиню и полюбил ее. Главная героиня, разумеется, узнала о чувствах оригинала и напрямую обнародовала его сексуальную ориентацию, а заодно подкупила СМИ, чтобы те запятнали его репутацию грязными слухами, заявив: «Как такой мерзкий человек вообще до сих пор не сдох?»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 всего лишь рядовым артистом, тогда как главная героиня и главный герой уже стали звездами первой величины, прославившись благодаря прогремевшему на всю страну сериалу. Новостные агентства только и ждали повода выкопать жареные факты, чтобы привлечь внимание, поэтому, получив информацию от героини, практически все СМИ тут же ополчились против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оригинала разорвали контракт, фанаты преследовали его и избивали на улице, в сети поливали грязью, устраивали травлю и желали смерти. В конце концов он скатился до полной нищеты, когда у него в карманах осталось всего две монетки, и затерялся в сверкающем огнями ночном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перемещение нынешнего У Мина, финалом оригинала стало бы самоубийство путем утопления в море. Какая же банальная и убогая концовка.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неторопливо плелся следом за автобусом. Ему нужно было хорошенько обдумать, как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под эстакадой, У Мин заметил нищего, просившего милостыню: в потрепанной чашке одиноко лежало несколько монет, выглядело это крайне удручающе. Они оба оказались бродягами на краю пропасти, и У Мин, не удержавшись, бросил в чашку одну из двух оставшихся у него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пусть добро вернется к вам сторицей, — донесся слабый, дрожащий голос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добрым меня точно не назовешь, — У Мин засунул руки в карманы и, махнув рукой,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[Прошлый мир ты покинул с такой легкостью. Невероятно, я думал, твои чувства к нему продлятся чуть дольше.]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[Обида оригинала рассеялась, мне больше незачем было оставаться.]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когда-нибудь любил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дорогой сынок, а ты когда-нибудь любил меня? Мой ответ совпадет с твоим.]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дорогой папаша, ты просто негодяй. Но что ты хочешь сделать в этом мире? Это в последний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[Оригиналу вроде бы разорвали контракт? Что ж, пусть тогда оригинал подпишет договор с крупнейшей на данный момент развлекательной компанией.]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расточительство. Ты ведь мог запросто справиться с этим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http://bllate.org/book/21658/2234880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