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давно распорядился, чтобы его приближенные не смели чинить препятствий, если увидят Ли Хуаймина.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слуги, однажды ставшие свидетелями того, как Ли Хуаймин ворвался в опочивальню, стащил императора с драконьего ложа и потащил на утренний доклад, при этом не понеся никакого наказания, прекрасно понимали, сколь безгранична милость государя к этому человеку. Даже если бы Лу Гуйюань не отдавал приказа, они бы не рискнули проявить глупость и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Гуйюань больше не обладал телом зомби, его слух и обоняние по-прежнему оставались куда острее,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гостя отдавались в его ушах с пугающей четкостью. Тук-тук-тук — каждый звук словно отзывался ударом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гость достиг дверей опочивальни, и створки медленно подались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в нервном напряжении вцепился в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Я пришел, чтобы мы могли побеседовать при свечах, — раздался звонкий голос, пропитанный насмешливыми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Гуйюаня на лбу вздулись вены, а все тело напряглось,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не дождавшись ответа, красавец позвал снова. Интонация была такой тягучей, такой вкрадчивой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ответил хриплым, полным подавленного ожидания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покоев послышался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 и замерли за пологом кровати. Яркий свет свечей проецировал на шелковую ткань стройный,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пологе коснулась пояса, тот соскользнул, затем последовала верхняя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смотреть — боялся, что если продолжит, то опозорится, пустив кровь носом. Лу Гуйюань поспешно отвел взгляд, вытянулся в струнку, сложил руки на животе, изображая глубокий и безмятежный сон. Однако тело его становилось все более одеревеневшим, а сердце колотилось так, словно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презрительно фыркнула: «Никчемный. Только дошло до дела, а ты уже трусишь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Гуйюань: «Твою ж мать! Ты чего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собралась спросить, где же ей еще быть, как в следующую секунду все поняла: Лу Гуйюань, доведенный до крайности, каким-то неведомым образом умудрился запереть её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пришла в ужас. Неужели он восстановил свою духовную силу?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только успел выдохнуть с облегчением, как боковым зрением заметил, что белоснежная изящная рука приподняла край полога, и в постель проскользнуло прохладное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османтуса окутал его, мягкое тело медленно прижалось к нему. Красавец, дыша, словно цветок,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пришел. Мы можем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подождал немного, но, видя, что человек на кровати по-прежнему лежит солдатиком и не проявляет никакой инициативы, снова озадаченно позвал его. Ответа не последовало. Он приподнял голову и увидел, что Лу Гуйюань крепко зажмурился и лежит с таким видом, будто действительно спит, но предательски дрожащие ресницы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дернул уголком рта. Раньше ведь был таким пылким, почему же после потери памяти стал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он, случается, не помрет от сердечного приступа, едва начав?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лежащего рядом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 вами? Неужели в самый последний момент решили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никакой реакции, он просунул руку под нижнее одеяние и ущипнул его за крепкий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под его ладонью резко вздрогнуло, Ли Хуаймин сузил свои фениксовы глаза. Его рука начала медленно скользить дальше, но была перехвачена сильной ладонью, которая не позволила ему двинуться в опасном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попытался выдернуть руку, но не смог. С полуулыбкой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Ваше Величество? Неужели вы струсили?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наконец открыл глаза, перестал притворяться мертвым, повернул голову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пытался показать Системе, что ему все равно, но сейчас, когда дошло до близости, мысль о том, что его возлюбленный в этот момент может думать о ком-то другом, была для него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тот человек внезапно появится и начнет искать брата Мина? Что, если брат Мин увидит его, бросит фразу «я ошибся человеком» и убежит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лучше подождать — до тех пор, пока брат Мин не полюбит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Хуаймин, у которого никогда не было никакого бывшего возлюбленного: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воспользоваться моментом и развеять это недоразумение. Но поскольку он сам сболтнул лишнее, теперь, если он скажет, что ошибся и никакого третьего лица нет, Лу Гуйюань наверняка не поверит и решит, что его обманывают. Недопонимание станет лишь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просто признать это и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Хуаймин тут же изобразил скорбное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Гуйюань хочет знать, почему бы мне не рассказать? Да, был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почувствовал, будто услышал приговор о смертной казни. Его лицо посерело, а сам он застыл,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отчаяние. Лучше бы он не спрашивал! По крайней мере, пока красавец не признался сам, он мог продолжать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мечта разбита, а сердце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только открыл рот? Лу Гуйюань был готов сгрызть себе локти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Ли Хуаймин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уже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смертельно больной, внезапно подскочил на кровати и хлопнул по ней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ему и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неуместность своего поведения, Лу Гуйюань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то имел в виду. Я хотел сказать, как этот человек мог так легко умереть, оставив тебя одного в этом мире страдать? Это просто возмутительно и безответственно! Брат Мин, такой человек не стоит того, чтобы ты по нему тосковал. Твоя жизнь еще длинна, ты должен забыть его и начать все сначала. Посмотри на тех, кто рядом, и ты увидишь, что есть люди лучше и подходящее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неистово намекал, ему оставалось только закричать: «Посмотри на меня, ну посмотри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говорить, что бывший муж умер. Не ожидал, что Лу Гуйюань окажется таким жестоким к самому себе: не дослушал его, сам решил, что человек мертв, и тут же принялся подкапывать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пристально, очень пристально посмотрел на него и, не опровергая его слов,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 меня впереди еще долгий путь, и я не должен вечно погружаться в печаль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взволнованно закивал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подумал, что можно найти другого человека, чтобы провести с ним остаток жизни. Я и не ожидал, что все сложится так удачно — появился ты. Как только я увидел тебя, возникло чувство узнавания, словно мы знакомы уже очень давно и должны были быть любящими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так разволновался, что его руки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Именно такое чувство! У меня к тебе то же самое. Это наша судьба! В прошлой жизни мы наверняка были очень любящей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обрадовался, Ли Хуаймин решил продолжать его ублажать. В конце концов, тот потерял память и не поймет, что речь идет о нем самом. А когда память вернется, у него будет оправдание — мол, ты сам первый сказал,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я понял, что именно ты — моя суженая половинка. Возможно, Небеса позволили мне потерять его лишь для того, чтобы все исправить и дать мне встретить тебя. Тогда я только что пережил боль утраты и был так напуган, что если и ты уйдешь от меня, я просто не выдержу. Поэтому и сказал те слова. Не думал, что это приведет к такому недопониманию.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таким обиженным и несчастным, с покрасневшими глазами, что сердце любого дрогнуло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сжал его руки, словно наконец обрел свой собственный мир. Со слезами на глазах, полный раскаяния,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Мин, это я не так тебя понял и заставил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не была заперта, она бы непременно выругала Лу Гуйюаня за то, что он стал слабоумным правителем, ослепленным красотой наложника. В такую шитую белыми нитками ложь не поверил бы даже трехлетний ребенок, и только этот одурманенный страстью глупец мог на это 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сердце Лу Гуйюаня было наполнено лишь мыслью: тот человек умер, а брат Мин любит меня сильнее, чем его.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 Это я сказал не то, что нужно, и ввел тебя в заблуждение, но слова мои были искренними. Гуйюань, что бы ни случилось в будущем, не оставляй меня одного, хорошо? И не говори больше о том, чтобы забыть меня или искать кого-то другого. Когда тоска проникает до костей, как можно легко забыть? Тот, кого оставляют, страдает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Ли Хуаймин уже не притворялся — он действительно чувствовал боль. Слезы затуманили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тот день, когда увидел решительную спину уходящего Лу Гуйюаня.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постоянно пребывал в кошмаре, где снова и снова видел, как Лу Гуйюань уходит, и эта тоска и боль едва не сводили его с ума. Если бы не мысль о том, что его ждет маленький Юань-Юань, и то, что он не почувствовал настоящей смерти Лу Гуйюаня, он бы давно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Гуйюаня внезапно стало пусто. Словно что-то вспомнив, а может, и вовсе ни о чем не думая, он почувствовал острую боль в груди. Глаза защипало, он протянул руки и крепко обнял Ли Хуаймина, словно желая спрятать его глубоко в своем сердце, и бессознательно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Я не знал, что тебе так больно. Я... я просто хотел, чтобы ты счастливо жил после того, как я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замер, а затем его глаза расширились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Гуйюань,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и увидел, что, хотя глаза Лу Гуйюаня покраснели, в них по-прежнему была лишь растерянность — признаков возвращения памяти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Хуаймина, только что взлетевшее вверх, мгновенно упало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занятый тем, что втихаря поглощал энергию системы, подбадривал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духом! Я чувствую печать в его море сознания, она сильно колеблется. Постарайся еще, стимулируй его — может, удастся пробить печать. Если не получится с первого раза, попробуй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Хуаймин, вдохновленный, с новыми силами сам потянулся к его губам. Доведя Лу Гуйюаня до полного помрачения рассудка, он прошептал ему на ухо, дыша, как весенний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во всем разобрались, можем мы начать нашу беседу при свечах?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в одно мгновение вернулся из экстаза от того, что красавец сам и так пылко его поцеловал — значит, он действительно его любит! — и его взгляд скользнул от распустившегося пиона на лбу Ли Хуаймина и его сияющих глаз вниз: к изящному носу, мягким алым губам, острому подбородку, лебединой шее, а затем и к широкому вырезу одеяния, открывающему полоску белоснежной кожи...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дернулся. Сглотнув, чтобы увлажнить пересохшее от жара горло, Лу Гуйюань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http://bllate.org/book/21607/2228561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