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этой неделе лимит уже превышен, — Чу Син прислонился к плечу Гу Тинханя,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понять, каково это — впервые за двадцать с лишним лет что-то почувствовать? Дай мне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всегда находил слова, чтобы переубедить его. Чу Син опустил глаза, позволяя Гу Тинханю крепко себя обнять. Он вечно твердил об отказах, но в глубине души постоянно давал Гу Тинханю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сериала Чу Син изо всех сил пытался помочь Гу Тинханю избавиться от этой зависимости, но пока что все старания были тщетны. Более того, казалось, что недуг лишь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эпизод шоу Мгновенное влечение был запланирован через две недели. В эти две недели интернет буквально кипел от обсуждений финала. Это было самое странное романтическое шоу в истории: возможно, в итоге ни одна пара так и не сложится, но рейтинги были пугающе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съемочной группы Гу Тинхань и Чу Син сидели рядом. Несмотря на то что Чу Син постоянно пытался отстраниться, их близость была очевидна, и все вокруг старались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поднимали тосты. Чу Син обладал мягким характером, к тому же все понимали, что его успех — лишь вопрос времени, поэтому каждый считал своим долгом выпить с ним. Чу Син не отказывался и пригубливал вино. У него была хорошая выносливость, но он быстро краснел, и уже через пару минут казалось, что он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слегка придержал его за голову, а когда подошел следующий желающий выпить, выставил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был не из тех, с кем можно легко договориться, и никто никогда не осмеливался навязывать ему алкоголь. Но раз уж представилась такая редкая возможность, желающих выпить с ним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вечеру особую атмосферу, в помещении приглушили свет. Чу Син, подперев голову рукой, искоса смотрел на него. Черты лица мужчины были резкими и четкими, в моменты, когда он не улыбался, он казался холодным и отстраненным, словно небожитель, далекий от мирской суеты, даже находясь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Чу Сина, Гу Тинхань обернулся. Его глаза моргнули, ледяная маска растаяла, и взгляд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обмен взглядами, люди вокруг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еще говорите, что вы не пара? Просто будьте вместе,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пара, интернет-пользователи только этого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вместе? Я думал, вы уже давно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смотрел на Чу Сина, и в его глазах мерцали искорки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Тинхань был уже совершенно пьян, его шатало из стороны в сторону. Все вокруг молчаливо договорились не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терпеть не может прикосновений посторонних, так что придется господину Чу взять его на себя, — переглянулись они. — К тому же их номера в отеле рядом,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их пары уже не были той горсткой энтузиастов, что в начале, — количество подписчиков в их сообществах росло с каждым днем. В комментариях под их постами в соцсетях в топе почти всегда были именно их сторонники. Чу Син даже перестал пытаться что-либо отрицать — его всё равно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был тяжелым. Они стояли под уличным фонарем в ожидании такси. Свет светофоров и фар падал на их лица. Чу Син подтолкнул голову Гу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пьяным, ты ужасно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опирался на его плечо, не шелохнулся. Чу Син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пьян, я брошу тебя здесь. Завтрашние заголовки газет будут кричать о том, как знаменитый киноактер напился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продолжал прижиматься к нему, обдавая его густым запахом алкоголя. Неизвестно, было ли это самовнушением Чу Сина, но этот запах не казался ему неприятным — скорее, как выдержанное вино, пьянящее и дурманящее.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должно быть, сошел с ума. Неужели он тоже станет таким же, как Гу Тинхань, если позволит себя привязать? Для странника, который всегда идет вперед, испытывать чувства к кому-то из этого мира — величайшая глупость. Его жизнь бесконечна, а Гу Тинхань исчезнет, как только этот мир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Самая жара уже прошла, погода постепенно становилась прохладнее, а прогресс его задания перевалил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Тинхань, не знаю, слышишь ли ты меня и вспомнишь ли завтра, — голос Чу Сина был тихим, как летний ветерок, едва уловимым. — Но я правда не могу никого полюбить. Отпусти, не делай себе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Гу Тинханя до его номера, Чу Син помог ему снять верхнюю одежду и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станет легче, чтобы не тошнило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поднес стакан к губам, Гу Тинхань обхватил его и, перевернувшись, прижал к кровати. Стакан покатился по полу, расплескав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Тинхань, ты же не пьян, верно? Не пользуйся этим, чтобы устраивать сцены. Завтра я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тяжелым, тело пугающе горячим. Чу Син почувствовал, как его затылок слегка лизнули, а затем прикусили. Он моргнул, пальцами вцепившись в плечи Гу Тинханя, взгляд его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ты притворяешься! Какой же ты актер, мерзавец, сумасшедший,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лжец? А ты? Ты обманщик чувств, — Гу Тинхань приподнялся на локтях, прожигая Чу Сина взглядом. В нем не осталось ни капли пьяного дурмана. — Почему? Почему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а в ком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практикуешь технику культивации, запрещающую чувства, так? Боишься, что, если полюбишь, твое тело разорвет от внутренней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сегодня Чу Син не даст ответа, Гу Тинхань не отступит. Чу Син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отсюда, поэтому не могу ни с кем связываться. Лучше остаться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За границу? Я поеду с тобой,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туда попасть. В общем, хватит,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Тинхань его не послушал, его глаза пугающе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чувствуешь что-то ко мне, правда? Почему бы нам не дать друг другу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просто не дорожить тем временем,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замер. Он никогда не думал об этом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расставание неизбежно, не стоит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расставание неизбежно, нужно еще больше ценить каждую минуту, проведенную вместе, — взгляд Гу Тинханя обладал какой-то магией. — Жизнь человека и так коротка, нужно проживать каждый день. Ты всегда словно паришь на краю этого мира: со всеми дружелюбен, но на самом деле тебе никто не нужен. Ты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никогда не считал себя одиноким. У него было сильное сердце, и ему казалось, что быть одному — это хорошо. Но после слов Гу Тинханя привычная жизнь вдруг показалась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долго молчал. Казалось, он тоже опьянел. Он протянул руки и обнял Гу Тинханя. Если уж опьянел, то можно позволить себе немного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свет в комнате горел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