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Цун Кайгэ переступил порог средней школы, открыв новую главу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Цунь Кайгэ, влияние Е Синъе в школе росло с каждым днём. Он не только организовал службу доставки учеников до школы и обратно, беря за это весьма солидную плату, но и начал обеспечивать ребят полноценным трёхразовым питанием. Цун Кайгэ не мог не восхититься: Е Синъе оказался человеком, который мастерски улавливал любые возможности для бизнеса и обладал недюжинной предпринимательской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бабушка Цун Кайгэ становилась всё старше, а её ежедневный тяжёлый труд на улицах города вызывал у внука лишь острую жалость. Он прекрасно знал, что она продолжает работать только ради того, чтобы накопить денег на его обучение в университете. Бабушка экономила на всём, и эта глубокая, жертвенная любовь не позволяла ему оставаться в стороне — Цун Кайгэ изо всех сил хотел облегчить её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их отношения с Е Синъе становились всё ближе, Цун Кайгэ начал видеть в нём надёжного старшего брата. Поэтому, столкнувшись с трудностями, он без колебаний решил обратиться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выложил Е Синъе всё, что у него было на душе. Пока Е Синъе курил, косо поглядывая на него, Цун Кайгэ нервно теребил пальцы, чувствуя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найду твоей бабушке работу полегче, — наконец кивнул Е Синъе. Раз уж младший брат пришёл с просьбой, он, разумеется, должен был всерьёз подумать, как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в доме Цун Кайгэ появился неожиданный гость — Е Синъе. Это был первый раз, когда он официально переступил порог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как раз вернулась после утренней смены, чтобы отдохнуть и перекусить. Увидев Е Синъе, она искренне обрадовалась. Ранее она уже слышала о нём от соседей и даже расспрашивала внука. Цун Кайгэ тогда ответил, что Е Синъе хоть и человек без постоянного места работы, но парень неплохой, очень заботится о нём и даже подвозит до школы бесплатно. Несмотря на некоторые сомнения, бабушка была рада, что у внука наконец-то появился друг, и лишь тихо дала ему несколько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принёс корзину с нарезанным мясом и бамбуковыми шпажками. Цун Кайгэ, увидев это, сразу догадался о его намерениях. Е Синъе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бабушку нанизать мясо на шпажки. Плачу по две монеты за штуку. Я прослежу за тем, чтобы продукты были свежими и чистыми, вечером зайду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радостно закивала. Она знала, что такая подработка — дело нехитрое и прибыльное, но обычно такие заказы распределяются среди своих. Получить такую возможность было для неё настоящим подарком, и она была глубоко признательна Е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радушно приняла гостя, угощая чаем и фруктами, но Е Синъе, казалось, чувствовал себя не в своей тарелке. Он поспешно засобирался, пообещав вернуться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проводил его до двери, чувствуя, как внутри разливается тёплая волна благодарности. Он уже хотел было сказать слова признательности, но Е Синъе нетерпеливо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Е Синъе внезапно наклонился и поправил на Цун Кайгэ капюшон толстовки. Тот в замешательстве поднял голову, хлопая своими большими влажными глазами. Е Синъе ехидно усмехнулся и вдруг резко дёрнул за завязки, натянув капюшон прямо на лицо парня. Пока ошарашенный Цун Кайгэ пытался привести себя в порядок, Е Синъе уже завёл мотоцикл и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Синъе не мог найти нормальной работы, но как раз один из его младших братьев стал совершеннолетним. За этот год они перепробовали немало способов заработка, и, в конце концов, в процессе экспериментов с едой у них получился отличный соус для шашлыков. Не пропадать же добру! Денег, собранных десятком парней, не хватало, поэтому Е Синъе отправился домой к бабушке и дедушке, где, пустив в ход всё своё обаяние, выпросил у бабули немного денег на стартап.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открылась маленькая скромная шашлычная. Не успев заработать первых денег, они уже наняли помощника со стороны. Неизвестно, сколько удастся продать, но одно было ясно точно: ребята начали отъедаться.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Цун Кайгэ с бабушкой провозились в тесной, но уютной кухне полдня. Поскольку за нанизывание мяса они взялись впервые, пятьсот шпажек заставили их изрядно попотеть. Несмотря на это, они были поглощены новой, приносящей доход работой, подбадривая и помогая друг другу, и к закату успешно справились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как думаешь, так пойдёт? — Цун Кайгэ вытер пот со лба плечом и с надеждой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прищурилась, внимательно осмотрела работу и удовлетворённо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Кай-Кай, ты просто молодец! Для первого раза справился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бережно уложила мясные шпажки в морозилку.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сгустились сумерки, Е Синъе вернулся, как и обещал. Цун Кайгэ быстро достал замороженные заготовки, сложил их в коробку и передал Е Синъе. Они разговорились у дверей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посмотри, так нормально? — с благодарной улыбкой спросил Цун Кайгэ.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Синъе, попыхивая сигаретой,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даже быстрее, чем я ожидал. — Он взял коробку и слегка похлопал Цун Кайгэ по плечу. — Если что-то нужно будет — обращайся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тоже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Синъе, спасибо тебе большое, выручил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да бросьте, пустяки. Я пойду,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коробку и, не теряя времени, покинул дом. Фигура Е Синъе растворилась в ночи, оставив после себя глубокую признательность в сердцах Цун Кайгэ и его бабушки и надежду на лучшее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переходом в среднюю школу расходы Цун Кайгэ резко возросли. Пятьдесят юаней, которых раньше хватало на две недели, теперь едва покрывали неделю жизни, и парня это сильно тяготило. Е Синъе, заметив его состояние, слегка пнул его окурком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 — говори, чего крутишься, как червяк?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закатил глаза, но всё же перестал мяться: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голоден. Хочу заработать, чтобы покупать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Синъе стало сложным, будто он проглотил муху: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я тебе что, должен? — но сразу отказывать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немного жалел, что связался с такой оравой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 Синъе раздобыл старую трёхколёсную тележку для сбора мусора и по субботам продолжал брать Цун Кайгэ с собой. Иногда он сидел в тележке, уткнувшись в телефон, а иногда исчезал из поля зрения. Так было и сегодня: Цун Кайгэ в одиночку таскал мусор и даже пробовал управлять тележкой — на дорогу выезжать не решался, но во дворе справлялся вполне уверенно. Вернувшись, Е Синъе поторопил его: нужно было успеть на следующую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делами, Е Синъе привёз Цун Кайгэ в интернет-кафе. Он показал, как определять номера компьютеров, оставил его на стойке администратора, а сам переговорил с владельцем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если кто-то закажет еду — принесу. Ты разносишь заказы по номерам мест. В обед будет много работы, плачу юань за заказ,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кивнул. Уходя, Е Синъе не забыл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чтобы заработать, не вздумай бегать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снова пообещал быть послушным. Е Синъе посмотрел на него, поцокал языком, явно сомневаясь, но всё же сел на мотоцикл и уехал. Вскоре он вернулся, передал Цун Кайгэ три контейнера с едой, и тот сразу отправился в зал. Когда парень вышел, Е Синъе уже ждал его у входа. На руле мотоцикла висело семь контейнеров. Цун Кайгэ хотел было помочь, но Е Синъе жестом велел ему садиться. Не раздумывая, Цун Кайгэ запрыгнул на сиденье, и они поехали в другое кафе, где после короткого разговора с владельцем Е Синъе оставил ему ещё семь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обед Цун Кайгэ провёл в беготне между интернет-кафе, разнося заказы и выполняя поручения. Он смертельно устал, но не останавливался ни на минуту. Когда пик заказов спал, Е Синъе отвёз измотанного парня домой. На вопрос о том, кто будет разносить еду в остальное время, Е Синъе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кому подменить.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Цун Кайгэ садиться за уроки и пообещал завтра снова взять его с собой, отчего на душе у парня стало невероятно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Цун Кайгэ работал с Е Синъе, оплату выдавали сразу. В удачные дни удавалось заработать сто-двести юаней, но, к сожалению, такие возможности выпадали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http://bllate.org/book/21576/2222630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