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звонком учебный день подошел к концу, и всю школу в одно мгновение наполнил шум и гам. Учительница Ся окинула взглядом нетерпеливо ерзавших за партами учеников, быстро напомнила им о мерах предосторожности и отпустила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окончен. Едва стих голос учительницы Ся, как несколько темных силуэтов тут же сорвались с мест и бросились к выходу с таким видом, будто за ними гнался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потише... будьте осторожны. Хотя перед каждым приближающимся выходным приходилось наблюдать столь безумную картину, учительница Ся никак не могла к ней привыкнуть. Ее пугала не столько радость учеников от окончания уроков, сколько страх, что кто-нибудь упадет. Именно поэтому она каждый раз повторяла напутствия — пусть почти никто из школьников их и не слушала, меньше переживать за них она не начинала.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 покачав головой, учительница Ся взяла учебные материалы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не спеша собирал вещи. Только что от дяди Ли ему пришло сообщение о том, что они застряли в пробке и немного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шумная школа, по мере того как ученики расходились по домам, постепенно затихла, словно вмиг лишившись всякой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Ультрафиолетовые лучи уже не обжигали так сильно, и Ши Юсин стянул защитную маску, которую проносил весь день. Закинув за плечи небольшой рюкзак, он неторопливо направился к школьным воротам длинным путем, верча головой по сторонам и любуясь пейзажем. Когда он проходил мимо искусственного озера на территории школы, его словно внезапно пригвоздили к месту, и он больше не смог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Бай Кэкэ? — озадаченно произнес Ши Юсин, зажмурившись и тут же широко распахнув глаза, чтобы получше разглядеть две фигурки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Бай Кэкэ и та девочка в прошлый раз, — подал голос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подсказки 001 Ши Юсин сообразил что к чему и понимающе протянул пару раз: О-о. Не сводя с них глаз, он во все глаза уставился на происходящее: ...Что это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Подойди поближе и узнаешь, — предложил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стихнуть эти слова, как система тут же поправилась: Только не слишком близко. Впрочем... иди вперед, а я скажу, когда остановиться и замереть. 001 мысленно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с готовностью отозвался, а его нежно-розовые губы продолжали беззвучно шевелиться, словно он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Выкладывай прямо, — подтолкнул его 001.Ши Юсин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хорошо с нашей стороны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посмотрела на Ши Юсина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будешь болтать лишнего, ничего не случится. При этом он задавал такой вопрос, но ноги его при этом шагали вперед без остановки. Чистое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Ши Юсин уже подошел совсем близко, и 001 тут же велела ему остановиться, приказав спрятаться за ближайшим деревом и тайком понаблюдать за Бай Кэкэ и другой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удержал рвущиеся вперед ноги, левой рукой легко огладил ствол дерева и вытянул шею так далеко, будто боялся, что окружающие не заметят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у 001 не было физического тела, иначе уголки ее рта наверняка бы судорожно задергались от поведения Ши Юсина.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001 подумала: с этим носителем и впрямь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Ши Юсина было видно лишь то, как Бай Кэкэ нахмурилась, уперла руки в боки и строго отчитывает стоящую перед ней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Вань, ты снова перелезла через стену! Разве я не отправляла тебе сообщение с просьбой подождать меня у школьных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носила короткую стрижку до плеч и была аккуратно облачена в форму другой школы — на вид совершенно новую, словно ее надели всего пару дней назад. Сейчас она опустила голову и, не произнося ни звука, покорно выслушивала выговор от Бай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ее новенькая белоснежная форма и слова самой Бай Кэкэ, никто и в мыслях бы не догадался, что эта девушка способна перелезть через забор лишь ради того, чтобы увидеть Бай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Кэкэ закончила отчитывать ее, девушка по имени Ань Вань медленно подняла голову и посмотрела на Бай Кэкэ с жалобным, обиженным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поскорее увидеть тебя, не сердись,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Вань робко протянула руки и принялась теребить подол куртки Бай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Кэкэ скрестила руки на груди, храня на лице полное равнодушие и никак не реагируя на ее слова. Однако, к счастью, она не стала сбрасывать руку Ань Вань, державшую ее за одежду. Заметив это, Ань Вань внутренне обрадовалась и слегка качнула край одежды Бай Кэкэ, словно ластясь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 следующий раз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 немного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Кэкэ... Поверь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http://bllate.org/book/21571/2221409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