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А-Эр, по-видимому, решил, что этого мало, и спустил еще несколько лиан, которые, словно кланяясь всемогущему божеству, устремились к бедной и беспомощной Вэнь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посчитаем, давай посчитаем.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А-Эр, великого духа глицинии, доносился отовсюду. Вэнь Шань мгновенно притих, затаившись, словно испуганный цыпленок.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А-Эр, очевидно, заскучал. Он втянул лианы обратно, оставив лишь один отросток, чтобы продолжать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Травушка, маленькая травушка, почему ты никогда не хочешь со мной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еще совсем маленький, — ответил Вэнь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глициния вытянулась, окинула взглядом свое огромное тело, раскинувшееся на всю галерею, и тут же поникла. Ее фиолетовые лепестки словно разом потеряли цвет, выглядя невероятно удрученно.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— протяжно вздохнула она, а затем легонько покачала его листочки. — А когда же ты вырастешь?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вырасту, — Вэнь Шань печально опустил головку, и белоснежные лепестки плотно сомкнулись. — Кто виноват в том, что я всего лишь полевая трава?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вообще смог зацвести, уже было величайшей удачей в его жизни. Он покачал стеблем, вновь пытаясь выбраться из цветочного горшка.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Глициния молча наблюдала за его тщетными попытками и тихо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Глупышка, глупышка.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Шань не стал спорить. Он действительно был глупцом. Зная, что этот мир — лишь декорации в романе, он все равно не смог удержаться от чувств к одному из его персонажей. С того самого первого взгляда он полюбил этого мужчину — утонченного, благородного и мягкого, словно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очередной раз потерпев неудачу в попытке сбежать из своей «тюрьмы», он безвольно распластался в горшке, глубоко вздохнул и принялся за привычную, ежедневную практику.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попал в этот мир, Вэнь Шань научился поглощать Эссенцию Солнца и Луны и освоил методы культивации, которым его обучили маленькие духи. Он лелеял мечту однажды принять человеческий облик и отыскать того самого мужчину — того, кто принес его в это поместье, но с тех пор ни разу даже не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ночь. Небо, усыпанное мириадами огней, украсила небесная река, присущая лишь Миру Богов. Она тянулась через весь небосвод, словно серебряная лента.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А-Эр, кажется, уснул. Вокруг царила тишина, и лишь Вэнь Шань продолжал бодрствовать, вглядываясь в даль. Сегодня культивация не шла. Он вспомнил слова маленького духа: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твоими задатками, чтобы принять человеческий облик, тебе, боюсь, понадобится не одна тысяча лет. Если бы не капля бессмертной энергии от самого Господина, ты бы и за десять тысяч лет не смог стать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Тысяча лет... Для него это было слишком долго. Сможет ли он вообще прожить в этом мире так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Вэнь Шаня стало совсем паршивым. Потеряв всякое желание практиковаться, он сник, согнул стебелек и «присел» на край горшка, подперев голову — крошечный белый цветок — парой листочков.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просидел так долго — пока время не застыло, пока не забрезжил рассвет, пока его не начало клонить в сон. И тут он внезапно услышал мягкий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облачен в длинные одежды цвета слоновой кости с широкими рукавами, на которых серебряной нитью были вышиты бамбуковые листья. Он стоял прямо, высокий и статный, подобно молодому бамбуку.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Шань, не задумываясь,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 о том, когда же он наконец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мужчина, который принес меня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ответил, решив, что это спрашивает А-Эр, и, даже не оборачиваясь,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сильно, так сильно его люблю. Но он никогда не приходит сюда. Цзы-цзы, как думаешь, может, я ему не нравлюсь?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(Цзы-цзы — это и было имя великого духа глицинии).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слов голос за спиной словно растворился. Вэнь Шань не нашел в этом ничего странного: А-Эр вечно пропадал и появлялся, кто знает, когда ему взбредет в голову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раз все было иначе. Он услышал легкий смешок, нежный и до боли знакомый — голос того самого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взял, что ты ему не нравишься?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Шань замер. Его тело одеревенело, и он, словно сломанный механизм, медленно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стоял неподалеку. Его высокая фигура отбрасывала тень в лучах утреннего солнца. Его взгляд был нежен, а на губах играла улыбка, в которой, казалось, отражались тысячи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Шань смотрел на него во все глаза. В один миг он перестал понимать, что чувствует. Он знал лишь одно: его сердце, охваченное волнением, рвалось наружу. Дрожа, но с невероятной решимостью, он протянул свои нежные листочки.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Одинокая травинка раскрыла два листа, словно ребенок, просящийся на ручки. Цветок распустился, и в его тонком, радостном голоске звучало счастье: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я тебе нравлюсь! Господин, обними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смотрел, как маленькая травинка изо всех сил тянется к нему, как она, не жалея стебля, наклоняется так сильно, что горшок даже качнулся. Он сделал несколько шагов вперед и коснулся пальцем одного из листочков.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Шань в полном блаженстве обхватил его указательный палец, прижался цветком к теплой коже, ощущая нежность, подобную шелку, и довольно потерся о нее. Его радость была настолько осязаемой, что, казалось, наполнила собой все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А-Эр вытянул ветвь, и гроздья фиолетовых цветов потянулись к мужчине, радостно восклицая: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Господин, я тоже тебя люблю! Ты можешь обнять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не балуйтесь, — с улыбкой отказал мужчина, но не отстранился от Вэнь Шаня, продолжая нежно поглаживать его лепестки.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Шань, довольно обнимая палец, сказал Цзы-цзы: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не балуйся! Посмотри на свою форму, как Господин сможет тебя обнять? То ли дело я — маленький, послушный и милый!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Травинка задрожала, покачиваясь из стороны в сторону, пытаясь привлечь еще больше внимания. Мужчина невольно рассмеялся. Такие неуклюжие попытки делали его только милее.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провел подушечкой пальца по листу Вэнь Шаня, слегка покачал его и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малыш, пора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Шань немного расстроился, но, поразмыслив, с сожалением разомкнул листья. Он потер их друг о друга, словно человек, который трет ладони, и это выглядело донельзя трогательно.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отпустил, — прошептал он и добавил: — А ты можешь меня полюбить?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выгнул листья, подбоченился, как человек, и, вскинув свою белоснежную головку, на ветру прокричал изо всех 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 равно! Господин, ты обязан меня полюбить!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мужчины дрогнули. В сердце словно что-то упало — легкий зуд, который исчезал, если попытаться к нему прислушаться. Он посмотрел на травку, которая с надеждой заглядывала ему в глаза. В его чернильных глазах читалась такая мягкость, словно чистый родник пролился в самое сердце маленького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под влиянием чар, он погладил Вэнь Шаня по головке: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прозвучал как небесная музыка, как буддийская мантра, что озаряет поле битвы среди руин и заставляет цветы распускаться даже на пропитанной кровью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Шань задрожал от восторга. У него не было сердца, но он чувствовал, как внутри что-то ликует, переполняя его 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я у Господина самый любимый! — Вэнь Шань ухватился за рукав мужчины, ластясь к нему. — Я тоже люблю Господина, очень-очень сильно!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было ли это влияние его истинной природы, но, несмотря на стыд, слова сами срывались с его уст. Он был словно одержим, в его глазах отражалась каждая улыбка этого человека. Мужчина был огнем, а он — глупым мотыльком, что, дрожа крыльями, летел прямо на пламя, зная об опасности. Но в этой жизни у него не было другого способа привлечь внимание — ведь он был всего лишь травой. Низкой, никчемной травой.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Вэнь Шаня сжалось от печали, но прежде чем он успел погрузиться в это чувство, раздался недовольный голос глицинии: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Дурак! Это Господин любит меня больше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Шань не поверил. Разве мужчина, которого он полюбил, может быть таким ветреным?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слушаю! Господин любит только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Глициния не сдавалась: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Меня! Меня! Господин раньше говорил, что я его любимица! Он обещал, что когда я вырану и приму человеческий облик, он оставит меня при себе растирать тушь!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Шань с недоверием поднял голову, глядя в мягкие глаза мужчины. Он не мог представить, что тот способен на такое! Ему стало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Глупая трава, бесстыдник! Ты уродливый, маленький и без цветов, Господин тебя не полюбит! Бе-бе-бе!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глицинии ударили, как гром среди ясного неба. Вэнь Шань застыл, разжал пальцы на рукаве и замер в горшке, словно окаменев.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уродлив?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Шань вспомнил, кто он в этом мире. Обычная трава у дороги, в то время как этот человек — небожитель, чья красота захватывает дух. Он смотрел на него снизу вверх, и его листочки не могли коснуться даже края одежды. Он чувствовал себя брошенным зверенышем, готовым заползти в темный угол и зализывать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великим духом глицинии, у него не было пышных цветов, дивного аромата или прекрасного облика. На самом деле, с тех пор как он здесь появился, он был лишь невзрачной травинкой.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«уродливый» пронзило его, словно ледяной кинжал. Он опустил голову, его цветок сжался в плотный бутон, похожий на одинокую, дрожащую на ветру травинку.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тихо вздохнул и, подняв взгляд, укорил глицинию: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балуйся. Извинись перед малышом.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Глициния помолчала, осознав, что ранила Вэнь Шаня, и осторожно потянулась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нарочно...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Шань увернулся, отвернувшись от нее «затылком».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злился лишь на свою слепоту, на свое ничтожное положение и на А-Эр, который спал целых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Глициния в растерянности посмотрела на мужчину: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снова вздохнул, поднял горшок с Вэнь Шанем и, бережно прижимая его к себе,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не злись, хорошо? Хочешь, я возьму тебя с собой на прогулку?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Бутон Вэнь Шаня слегка приоткрылся. Как ребенок, который дуется, но уже готов простить, он сделал вид, что все еще упрямится, выглядя при этом донельзя жалко и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ты попал в Мир Богов, я был занят войной и не мог уделить тебе внимания. Это моя вина. Теперь, когда между мирами Богов и Демонов наступило столетнее перемирие и в Мире Богов воцарился покой, я хочу осмотреться. Составишь мне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Бутон раскрылся еще шире. Вэнь Шань сдержанно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мы вдвоем?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мужчины заплескалась нежность, в которой можно было утонуть.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Шань распустил все лепестки и радостно затряс головкой, всем своим видом излучая счастье: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замечательно! Господин, я люблю тебя! Чмок!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слегка покраснел и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балуйся. Ты еще слишком мал, что ты понимаешь в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Шань не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тут понимать? Я просто знаю, что люблю Господина! Господин, Господин! Люблю Господина!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кстати, Господин, я так долго здесь, но до сих пор не знаю, как тебя зовут. Скажешь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мгновение запнулся, невольно крепче обняв горшок. В его взгляде промелькнула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Сы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имя ударило Вэнь Шаня, как молния.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Простите, как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опасаясь, что Вэнь Шань не расслышал, Сы Юэ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— как в «управлять», Юэ — как в «музыке».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Шань был в замешательстве. Сы Юэ? Сы Юэ? Черт возьми, разве имя главного героя не Сы Юэ? Если бы он не был сейчас на руках у Сы Юэ, он бы очень хотел перечитать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совсем худо. Его несли из поместья, и напоследок он взглянул на название — Храм Бога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Прекрасно. Сы Юэ действительно главный герой. Кто, кроме него, мог жить в Храме Бога Войны?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Шань окончательно приуныл, и даже прогулка по Миру Богов не принесла ему радости. Сы Юэ поначалу не заметил его грусти, но, вернувшись домой после дел, увидел, что его маленькая травка совсем поникла.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и увидел, как на маленьких лепестках блестят капли росы, которые, скатываясь, падали на землю в горшке. Сы Юэ не мог понять причину, но знал, что малышу плохо, и начал гладить его, пытаясь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Ну-ну,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Шань чувствовал прохладные пальцы мужчины на своей головке, и ему становилось лишь горше. Он полюбил главного героя этого мира. А задание, которое дал ему А-Эр, — свести главного героя с главной героиней!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может быть что-то хуже, чем собственноручно надевать на себя рога? Его сердце болело, и когда он услышал ласковый голос Сы Юэ, стало еще больнее. Эта нежность предназначалась ему, но он не мог ею обладать. В будущем ему придется самому отдать эту нежность другой, даже если сердце будет рваться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Шань плакал, и капли, словно родниковая вода, падали в горшок, смачивая землю. Сы Юэ вздохнул, поднял горшок и поцеловал его в самую сердцевину цветка.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не плачь. Если будешь плакать — я разлюблю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мужчины был по-прежнему прекрасен. Вэнь Шань задохнулся от неожиданности, лепестки сжались, и он, прикрываясь листиками, как руками, сжался в крошечный комочек.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Он... он... он поцеловал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Шань был в оцепенении. Он до сих пор чувствовал прикосновение — мягкое, нежное, горячее, от которого все тело начинало гореть. Он даже не расслышал, что мужчина сказал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Травка, свернувшаяся в клубок, тихо пропищала: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Го-Господин. Если я не буду плакать, ты выполнишь мою просьбу?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улыбнулся, его глаза сияли, как луна в ночи, отражая Вэнь Шаня в своей бездонной нежности. Он был заинтригован и, улыбаясь, поддел пальцем листочек Вэнь 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был удивлен. Он встречал таких чистых и милых созданий, как Вэнь Шань, но не ожидал, что такой ребенок прямо и без обиняков заявит о своих амбициях.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хочу... я хочу принять человеческий облик. Господин, ты можешь мне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Шань застенчиво заерзал листочками и с надеждой вскинул белый бутон. Хоть у него и не было лица, Сы Юэ вдруг показалось, что он видит пухлого подростка с сияющими глазами, который смотрит на него, как щенок, выпрашивающий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Вэнь Шань занервничал. Поразмыслив, он решился и направил всю свою культивацию на то, чтобы создать новый цветок. За десять лет практики у него было совсем немного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потратил всю свою энергию ради нового цветка, даже мягкий Сы Юэ не смог сдержать досады. Мужчина посмотрел на два крошечных цветка размером с ноготь на голове травки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балуйся! Зачем ты тратишь свою культивацию?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Шань почувствовал обиду. Он так старался вырастить новые бутоны, хотел подарить их Господину, а тот вместо благодарности лишь отчитал его. Ему стало так горько, что он поник, и слезы одна за другой потекли из сердцевины цветка.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я... — в его тонком голоске дрожали слезы. — Я просто хотел подарить тебе цветы. Господин, не злись, я больше никогда так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Шань, вытирая слезы, решился и отрезал второй цветок. Он сделал это так быстро, что Сы Юэ не успел среагировать. Когда он опомнился, Вэнь Шань уже протягивал ему белоснежный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замер. В его глазах отражалась дрожащая фигурка Вэнь Шаня. Цветок, находившийся прямо перед ним, был подобен чистому лотосу, распустившемуся посреди кровавой реки. Чистый, невинный. В этом мире не было ничего прекраснее, чем этот цветок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Юэ, словно под гипнозом, принял его. Он боялся раздавить хрупкое чудо, поэтому держал его очень осторожно. Он посмотрел на Вэнь Шаня, которого прижимал к груди, и долго молчал. В конце концов, он лишь тяжело вздохнул, не став больше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вздохе Вэнь Шань почувствовал такую нежность, что сердце пронзила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http://bllate.org/book/21526/2210376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