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осталась позади, когда небо уже окончательно потемнело. Лето закончилось, и в воздухе ранней осени потянуло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восприятии температуры даже спортсмены выглядели по-разному: Рукава уже накинул куртку баскетбольной команды, а Сакураги всё еще был в шортах и футболке. Они шли друг за другом: один в тепле, другой налегке, один темноволосый, другой с красной шевелюрой. Казалось, они из двух разных миров, но в этом сочетании была своя странная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направлялся к велосипеду, а Сакураги не собирался его ждать и пошел своей дорогой. Сейчас его голова была забита записями матчей и словами, сказанными Рукавой.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четыре месяца, что он играл, Сакураги учился многому: у Гориллы — подборам и технике без фолов, у Харуко — броскам новичка, у Мицу-чана — как обыгрывать соперника и защищаться самому, у Рё-тяна — финтам, и даже подсмотрел прыжки в кольцо у Сэндая и А-Фу. Но вот у Рукавы он никогда ничему по-настоящему не учился. Единственный раз, когда Горилла хотел, чтобы Рукава показал правильную стойку при броске, закончился дракой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тип, который вечно смотрел на него свысока и которого сам Сакураги терпеть не мог, предложил стать партнерами. Сакураги терзали смутные сомнения: неужели у Рукавы дома настолько невыносимая еда, что он готов опуститься до сотрудничества, лишь бы получить нормальный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желудок вернул Сакураги в реальность. Нужно сначала найти, где поесть. И, кстати, надо придумать, что приготовить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лис, каким-то образом он его прижал к ногтю. Как ни крути, а чувствуешь себя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обед, прежде чем Ёхэй успел опомниться, Сакураги схватил свой контейнер и был таков. Когда Ёхэй пришел в себя, на столе остался лишь обед — тот самый, который Сакураги обещал им вчера. Раз уж еда есть, то и неважно, куда подевался этот парень. Армия Сакураги с удовольствием принялась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крыше Сакураги, отправляя в рот очередной кусок, чувствовал, что что-то здесь не так, хотя и не мог понять, что именно. Рукава сидел в паре шагов от него и молча ел обед, приготовленный Сакураги. Между ними не прозвучало ни слова, и от этой атмосферы у Сакураги возникло ощущение, что еда встанет комом в горле. Но неужели он должен болтать с Рукавой во время еды? Сакураги представил эту идиллическую картину и вздрогнул. Нет уж, лучше жевать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ранней осени было не холодно и не жарко, время от времени дул легкий ветерок, и на тихой крыше слышался лишь шелест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Сакураги почувствовал небывалое умиротворение и жутко захотел спать. Вдруг он вспомнил, что здесь еще кто-то есть. Неужели так спать неприлично? В конце концов… в конце концов, он сам не знал, что именно, но спать на крыше вместе с лисом — об этом даже стыдно кому-то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собираясь что-то сказать Рукаве, но обнаружил, что сосед уже вовсю спит, 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был в ярости! Он жалел, что вообще согласился на это партнерство, иначе мог бы сейчас со спокойной душой врезать этому типу!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возвращения в клуб Сакураги был поглощен мыслями о своем триумфальном камбэке и не обращал внимания на обстановку. Но сегодня, когда после уроков он пришел в зал на тренировку и бежал разминочные круги, он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бег и перешли к растяжке, он толкнул ногой Мицуи: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Мицу-чан, почему на трибунах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заметил? Ты что, не знаешь, что после национального турнира команда Сёхоку стала знаменитой?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все они болельщики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еще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притянул его за шею, чтобы Сакураги согнулся до его уровня, и едва заметно кивнул на одну из групп на трибунах: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толпу? Они болеют не за команду, а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Мицуи договорить, как Сакураги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последователи Рукавы.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Мицуи кивнул на другую группу. — А те поддерживают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долго всматривался, но никого знакомого не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качнул подбородком в сторону Мияги: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Поддерживают нашего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Рё-тян теперь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Наш капитан Мияги — разыгрывающий национального уровня, — с гордостью отозвался Мицуи.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толпа здесь? За кого они? — спросил Сакураги, указывая на еще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высоко поднял брови и хмыкнул. Сакураги, видя, что тот молчит, толкнул его локтем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чьи это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принял серьезный вид, похлопал Сакураги по плечу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Сакураги, не унывай. Ты играешь слишком мало, поэтому отсутствие популярности — это нормально. Но если продолжишь тренироваться и покажешь себя в будущих матчах, когда-нибудь и у тебя будет столько же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захлопал глазами, его взгляд забегал туда-сюда, и наконец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твои? Твои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чуть не засиял от гордости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Разве не очевидно? Я — тот, кто выбивает 25 очков за матч, бесспорный ас Сёхоку,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быстро сюда на тренировку пасов! Что вы там шепчетесь! — подал голос капитан Мияги.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Сакураги услышал грохот, за которым последовал восторженный гул толпы, а следом — визги последователей Рукавы. Проклятый лис, опять выпендривается!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обернулся и увидел Рукаву, который спрыгнул с кольца. Вопросов не было: этот любитель покрасоваться наверняка только что забил сверху. Рукава недобро посмотрел на Сакураги и на Мицуи, который всё еще 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чем вы занимаетесь в рабочее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полплощадки они встретились взглядами, и, казалось, между ними проскочили электрические искры. Мияги поспешил вмешаться, опасаясь, что эти двое снова устроят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начинаем тренировку пасов. Рукава, ты с… — Мияги огляделся, собираясь распределить пары, но Рукава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паре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пару с лисом! Мицу-чан, давай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Мицуи, к которому внезапно обратились, растерянно замер, а Рукава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боишься, что не поймаешь мой 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Кто тебя боится! Давай сюда! — Сакураги был как пороховая бочка, готовая вспыхнуть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Мияги и Мицуи вздохнули с облегчением, глядя на то, как эти двое пока не бросаются друг на друга. Они переглянулись с кривыми улыбками, вспоминая Акаги и Когурэ.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 мячом начал движение, Сакураги тут же пристроился рядом. Рукава сделал обычный пас, Сакураги поймал мяч, повел его и вернул обратно. Так началась их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базовых упражнений Рукава выпрямился, постукивая мячом, и сказал Сакураги: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потер нос большим пальцем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Думаешь,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замолчал, сосредоточился, ускорился и повел мяч к кольцу. Он ловко приблизился к щиту, подпрыгнул и высоко подбросил мяч. Сакураги, следовавший за ним, внимательно следил за игрой: он мгновенно скорректировал шаг, вытянул руку, уверенно поймал мяч и, развернувшись в воздухе, отдал пас обратно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взаимодействие было настолько безупречным, что казалось, будто у Сакураги не было никакого перерыва в игре. Он гордо вскинул подбородок, глядя на Рукаву. Тот промолчал и снова начал дриблинг.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Рукава попробовал более сложный пас. Он резко остановился и пустил мяч по красивой дуге в сторону Сакураги. Тот, словно ожидая этого, легко поймал мяч и изящным движением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великолепно. Кто-то из зрителей даже зааплодировал. Мицуи, скрестив руки на груди, переглянулся с Мияги, и оба одобрительно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очередь пасовать перешла к Сакураги. Он вел мяч, перешел половину поля и сделал низкий пас — мяч ударился о пол, Рукава нагнулся, поймал его и навесом вернул Сакураги. Тот подпрыгнул, поймал мяч в воздухе и уверенно приземлился. Тренировка пасов была завершена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аплодировала уже большая часть зала, а за его пределами слышались крики: Сакураги-кун, отличный пас! Сакураги-кун, молодец! Сакураги-кун, ты такой крутой! Сакураги,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голоса последователей Рукавы были громче всех, Сакураги отчетливо слышал слова поддержки в свой адрес и сиял от счастья,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Мицу-чан, ты видел? У этого гения тоже есть фанаты!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Рукава, слыша все эти крики в поддержку Сакураги, почувствовал раздражение, а когда увидел самодовольную рожу идиота, это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тем, что просто побросал мяч? Если не можешь забить, даже самый идеальный пас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Сакураги, только что купавшийся в лучах славы, словно окатили ледяной водой. Он был готов взорваться. Он бросился вперед, намереваясь начать драку, но Мияги и Мицуи, стоявшие рядом, намертво вцепились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Сакураги! Ханамичи, успокойся,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дернулся, сбросил их с себя, схватил лежавший рядом мяч и со всей силы швырнул его в сторону Рукавы.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http://bllate.org/book/21490/2200166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