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опомнилась и мягко улыбнулась Цзян Сюэли. Она не верила, что та сможет её узнать, поэтому решила вести себя как вежливая незнакомка.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сладким, чарующим взглядом сердце Цзян Сюэли дрогнуло. В душе возникло странное чувство, щеки залил легкий румянец, и она, смутившись, не решилась смотреть Шэнь Ую прямо в глаза. В то же время её охватило удивление: когда это в школе появилась такая красавица? Сцена напоминала сюжет из манги — встреча героинь на крыше, за которой следуют волнующие события, от которых сердце бьется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Шэнь Ую сама подошла к Цзян Сюэли и приветливо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полуметре друг от друга. Аромат фиалок окутал Цзян Сюэли, отчего её сознание на мгновение затуманилось. Глядя в упор на ослепительную красоту Шэнь Ую, она совсем растерялась, превратившись в застенчивую барышню. Казалось, перед ней не просто девушка, а настоящая суккуб, похищающая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П-привет, — Цзян Сюэли стыдливо опустила голову и машинально протянула руку. Когда она спохватилась и хотела отдернуть её, ладонь коснулась чего-то мягкого и теплого.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Шэнь Ую искренне улыбнулась. Она не ожидала, что внешне холодная Цзян Сюэли может быть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руку и, глядя на покрасневшую, словно закипающий чайник, Цзян Сюэли, почувствовала легкую досаду. Судя по такой реакции, у Цзян Сюэли определенно есть свои тайные пристрастия. В будущем, когда она будет притворяться парнем, лучше не давать ей понять, что она девушка, иначе возникнет много лишних проблем. Впрочем, поддразнивать её сейчас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направилась к месту, где оставила куртку, намереваясь закончить приятный обеденный перерыв, переодеться в туалете и пойти в класс поспать. Когда она наклонилась, чтобы поднять одежду, до её слуха донесся чуть смущенный голос Цзян Сюэли: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новенькая, которая пришла в наш колледж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обернулась, прижимая к себе черную куртку. Румянец на лице Цзян Сюэли немного побледнел, и она вновь обрела свою обычную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ты меня раскусила, — Шэнь Ую тихо ответила, лениво поправляя прядь фиолетовых волос у уха, и слегка улыбнулась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движение было наполнено нежностью, и сердце Цзян Сюэли, только было успокоившееся, вновь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часто бываю здесь и раньше тебя не видела, — Цзян Сюэли постаралась скрыть свое волнение и произнесла это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здесь бываешь? Приходишь полюбоваться видом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очень красиво и прохладно, поэтому я часто сюда прихожу.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еще не закончила фразу, как Цзян Сюэли поспешно добавила, словно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заметила странное поведение собеседницы и обратила внимание, что та прячет руки за спиной, будто скрывая что-то, но не стала заострять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уже собралась уходить, но Цзян Сюэли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Если хочешь, можешь еще посидеть. Или я тебе мешаю? Тогда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прозвучавшие то ли как просьба остаться, то ли как извинение, заставили Шэнь Ую остановиться. Поколебавшись мгновение, она повернулась к Цзян Сюэли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посижу с тобой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не это имела в виду, я просто… — Цзян Сюэли запнулась. Она не понимала, почему рядом с этой девушкой теряет самообладание. Они ведь видятся впервые! Хотя она и мечтала о случайной встрече с такой красавицей, но неужели она настолько поверхностна, чтобы терять голову только из-за внешности? Нет, нельзя так! Нужно держать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пыталась успокоить себя. Шэнь Ую спокойно прошла мимо застывшей девушки, села в тени, откуда открывался хороший вид, и мягко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будет тяжело стоять,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хотела уйти, но до начала занятий оставалось еще полтора часа, а в классе было скучно, так что можно было немного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Сюэли помедлила, украдкой запихнула спрятанную за спиной книгу манги в карман юбки и, стараясь сохранять невозмутимость,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здорово, правда? Не так душно, как в общежитии, и солнце светит, и прохладно, и вид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здорово. Но ты, кажется, уже говорила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повернулась к ней, и её мягкий взгляд в сочетании с пьянящим ароматом заставили холодное лицо Цзян Сюэли снова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Шэнь Ую попыталась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 отдохнуть в обед? Я могу подвинуться, если хочешь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нужно, я просто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Шэнь Ую отодвигается, Цзян Сюэли поспешно и смущенно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не стала настаивать и снова посмотрела вдаль. Они замолчали. Цзян Сюэли украдкой бросила взгляд на прелестный профиль Шэнь Ую и была поражена. Даже без преувеличений, внешность этой девушки превосходила всех знатных особ, которых она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 что-то не так. В эту школу поступают в основном дети из именитых семей. Но если эта девушка настолько красива, почему она никогда о ней не слышала и никто о ней не говорил? Словно она взялась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Сюэли. Могу я, если это не слишком нескромно,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так мной интересуешься? — Шэнь Ую уклонилась от ответа,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Сюэли мгновенно стало пунцовым, её «система управления» дала сбой: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вовсе нет! Мне просто любопытно, ничего такого! Не думай лишнего, у меня нет никаких скрытых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такая милая, я даже не знаю, оправдываешься ты или признаешься, — Шэнь Ую улыбнулась так сладко и искренне, что от неё исходила особая аура, вызывающая желание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холодное сердце Цзян Сюэли немного оттаяло. Она засмотрелась на улыбку Шэнь Ую, словно её сознание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Ую, заметив пристальный взгляд, с недоумением позвала её и протянула тонкий палец. В тот момент, когда кончик пальца коснулся горячей кожи, Цзян Сюэли вздрогнула 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была невоспитанна! Еще увидимся,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Цзян Сюэли вскочила и поспешно удалилась. Она чувствовала, что рядом с этой девушкой ведет себя очень странно. Может, всё дело в том, что она в последнее время слишком много читает мангу про любовь между девушками? Не хотелось бы становиться такой поверхностной, лучше уйти и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увидела книгу манги, упавшую на скамейку. Она подняла её и хотела окликнуть Цзян Сюэли, но той уже и след простыл. Шэнь Ую лишь беспомощно улыбнулась. Ладно, в следующий раз верну, когда встречусь с ней в другом облике. Кто бы мог подумать, что холодная богатая наследница читает такую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Шэнь Ую открыла книгу, пролистала пару страниц и замерла. Внутри были сплошные сцены близости между девушками, причем действие происходило на школьной крыше. Неужели манга повторяет реальность? Но… второй героиней, кажется, была она сама?!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В будущем лучше вести себя в школе как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http://bllate.org/book/21464/2195461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