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увидели, что двое других уже готовы. Заметив Шу Хэнчжоу и остальных, те радостно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Чжоу-Чжоу! Отличные новости! Идите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Юэян, по-моему, ты в последнее время совсем потерял всякий стыд, — проговорил парень с короткой стрижкой. На нем была белая толстовка, а густые брови и крупные глаза придавали ему весьма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Ли Юэян протянул телефон Шу Хэнчжоу. — Это Ян Чэн нашел, поэтому он и решил угостить нас ужином в честь такого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Ян Чэн, одетый в аккуратную белую рубашку, согласно кивнул и улыбнулся. Его волосы были окрашены в туманно-голубой цвет — оттенок слишком яркий и броский, однако на фоне бледной кожи это смотрелось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 взглянул на экран. Там был открыт форум с заголовком Разбор полетов: школьная красавица с божественной внешностью. На самом верху, собрав больше всего комментариев, красовалось фото самого Шу Хэнчжоу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разделе школьных красавиц? Разве его присутствие там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явно украдкой сделанный снимок, Шу Хэнчжоу глубоко усомнился в собственной гендерной принадлежности.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фото он выглядел очень красиво: под густыми и длинными бровями блестели круглые кошачьи глаза, а с такого ракурса ресницы казались просто нереально длинными. Прямой нос, ярко-красные губы, слегка изогнутые в улыбке, кончик языка едва касался губ — зрелище, от которого невольно сглатываешь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постарался фильтр: изображение было слегка размытым, поэтому на первый взгляд пол действительно можно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Его рост метр восемьдесят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глядя на него, вообще мог усомниться в том, что он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это снял? Кто давал разрешение? Смеетесь? Ну смейтесь, смейтесь, придурки! — Шу Хэнчжоу смотрел на хохочущих друзей, и на его кулаках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цветочек наш, — Ян Чэн пригладил волосы, а затем похлопал Шу Хэнчжоу по плечу с нахальной улыбкой. — Раз уж в нашем общежитии завелась школьная красавица, я, как истинный джентльмен, решил устроить пир. Заказывайте что хотите, не экономьте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причина, по которой ты нас угощаешь? — Шу Хэнчжоу не верил своим ушам. Глядя на троих дурашливых соседей, он чувствовал себя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повод собраться вместе — это не достаточно веская причина? — Ян Чэн накинул черную куртку, окинул взглядом Шу Хэнчжоу и, схватив его за руку, потащил на выход. — Идемте, идемте! Лобстеры и устрицы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Пэн подскочил к ним и смело обратился к 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закусочной Ван Цзи появились свежие морепродукты с озера Дунтин... Господин,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Заказываем! — Ян Чэн широко махнул рукой и снова с ехидной улыбкой повернулся к Шу Хэнчжоу: — Ну что, красавица,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твоих предков! — огрызнулся Шу Хэнчжоу. От этого цветочка его передернуло, и он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какая злая красавица, — Ян Чэн картинно вытер слезы и посмотрел на него с притворной нежностью. — Мой дедушка скончался много лет назад, не ожидал, что кто-то будет так о нем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Фу-у-у! — раздались три синхронных рвотных звука. Парни, не выдержав, оттолкнули Ян Чэна и бросились к выходу из общежития, чуть не застряв в узком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Вы так обращаетесь со своим кормильцем? — Ян Чэн, увидев удаляющиеся спины, в ярости припустил за ними. — Если бы не наша красавица, я бы вас, олухов, бросил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друзей уже у корпуса, 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встали? Чего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Птичка наш мучается, — ответили ему. — Не может решить, на каком автобусе ехать: на детском, на беличьем или на клубничном.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ворот было приличное расстояние, а на четверых у них было всего два велосипеда, так что приходилось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должна быть интересной! — заявил Линь Пэн с пафосом, судорожно сжимая лямки рюкзака и вытягивая шею в ожидании транспорта. — В этот весенний, почти летний осенний день мы поедем на беличьем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балбес, даже слова связать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одарили его взглядом, полным равнодушия и жалости, и, пропустив полупустой клубничный автобус, втиснулись в беличий, где при лимите в восемь человек уже сидело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Юэян примостился на самом краю, вцепившись в поручень, и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Перегруз, сплошной перегруз... Что будет, если нас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авось пронесет.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самих ворот их никто не остановил, и Шу Хэнчжоу заметил, как водитель заметно выдохнул, когда они вышли. Ну а что поделать? В будни все спешат на пары и буквально штурмуют автобусы, а тут суббота — желающих выбраться в город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улицы закусочных, они обнаружили, что небо еще светлое, и есть уличную еду под ярким солнцем казалось странным. Да и народу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придем попозже? — предложил Ли Юэян. — Сейчас тут совсем не та атмосфера. После шести здесь станет людно, вот тогда и будет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посидим в телефонах, время быстро пролетит, — отрезал Ян Чэн. Они уже вышли из кампуса, что еще делать? По магазинам ходить? Не с девушками же, вчетвером-то?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Ван Цзи хозяин вышел к ним с меню, и его смуглое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компания! Сегодня рано вы. Смотрите, что будете заказывать? Только что завезли свежих устриц,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подождите немного, сейчас еще не то время, вот народ подтянется, тогда и закажем. Но устриц нам приберегите!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Есть и с чесноком, и на пару. Тогда пока принесу вам напитки. Что возьмете: Сюэхуа или Циндао?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хотите? — Ян Чэн постучал по столу, обращаясь к друзьям, которые, едва сев, уткнулись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Хэнчжоу, не отрываясь от экрана,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Пиво? Я не буду, спрашивай у них. — Он пихнул локтем Ли Юэяна.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и, не сводя глаз с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Циндао, конечно! Ящик Циндао!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— Ян Чэн закатил глаза и повернулся к хозяину: — Дядя Ван, ящик Циндао, пожалуйста. Еду закажем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принесу вам пока булочки на закуску, нельзя же на пустой желудок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ушел, Ян Чэн тоже уткнулся в телефон. Полистав ленту, он вдруг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симпатичных блогерш просмотрел, но ни одна не сравнится с нашей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Шу Хэнчжоу наконец соизволил поднять голову. 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