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тот, с кем он только что познакомился, идти в ЗАГС — о подобном Е Цинцы раньше и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Юймо предложил расписаться, Е Цинцы поначалу хотел взять паузу, чтобы оба могли всё обдумать, и вернуться к этому разговору позже. Однако, когда слова уже были наготове, неведомо откуда в его душе раздался голос: Соглашайся, соглашайся. Поверь мне, ты ни о чем не пожалеешь...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ход мыслей резко изменился. Е Цинцы, сам того не ожидая,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лучше не откладывать на завтра то, что можно сделать сегодня. Давай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Юймо и сам горел желанием поскорее оформить отношения со своим суженым, он не был настолько нетерпелив, чтобы лишать его удовольствия доесть десерт. Зная предпочтения Е Цинцы, он был уверен, что клубничный торт придется тому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перекуси, — сказал Цинь Юймо. — Никуда мы не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Юймо так сказал, Е Цинцы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почти не тронут. Они сидели друг напротив друга, не пытаясь натужно поддерживать беседу, и в тишине наслаждались сладостями. Когда Цинь Юймо закончил, Е Цинцы съел лишь половину. Мужчина не стал его торопить, а просто взял в руки чашку кофе и принялся с безмятежной улыбкой наблюдать за тем,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Е. Мать Е Цинцы беседовала с матерью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Чжучжу, как думаешь, станем ли мы сватьями? — спросила мать Е. — Даже не знаю, приглянулись ли они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отпила чаю, ничуть не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переживаешь, может, напишешь им и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мать Е взяла телефон. — Напишу-ка я Цыбао.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 Цыбао, как тебе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 Как вы ладите?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поднял взгляд на высокого, статного мужчину напротив и, улыбнувшись,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Цинцы: Мам, скоро у тебя появится еще один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Цинцы отложил телефон, Цинь Юймо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 Цинцы кивнул и поднялся. — Пойдем!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 здания управления гражданской администрации. Майбах плавно затормозил. Выйдя из машины, Цинь Юймо привычно взял Е Цинцы за руку и повел внутрь. Поначалу Е Цинцы чувствовал себя немного скованно, но быстро привык. В конце концов, это же его будущий муж, что такого в том, чтобы держаться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встретились впервые, вели себя так, словно были супругами, прожившими вместе долгие годы. Людей в ЗАГСе было немного, и очередь до них дошла быстро. После регистрации они направились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смотрел в объектив. В кадре Е Цинцы и Цинь Юймо сидели плечом к плечу. На фоне праздничного красного полотна они в простых белых рубашках выглядели невероятно гармонично: один — властный и статный, другой — утонченный и благородный, и оба с мягкими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невольно подумал: Какая же красивая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Затвор сработал. Лица Е Цинцы и Цинь Юймо запечатлелись на снимке. Через несколько минут их фотографии уже красовались на свидетельствах о браке. Тяжелая печать с грохотом опустилась на бумагу. Е Цинцы и Цинь Юймо официально стали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протянул им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заключением брака. Вот ваши свидетельства, берегите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выхода из ЗАГСа они стояли рядом, сжимая в руках красные книжечки. Е Цинцы смотрел на свое свидетельство, и происходящее казалось ему нереальным. Еще сегодня утром он был убежденным холостяком, а уже после обеда встретил человека, в которого влюбился с первого взгляда, и стремительно стал женатым мужчиной. Хотя он и вступил в брак в столь раннем возрасте, но муж оказался красивым и состоятельным — сделка была явно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Цыцы, давай я буду хранить свидетельства? — предложил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был не против и протянул ему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взял свидетельства и бережно сложил их вместе. Он решил, что, как только вернется домой, сразу запрёт их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теперь мы должны заботиться друг о друге, — сказал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поднял на него взгляд, помахал красными книжечками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законные супруги, может, пора сменить обращение на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муж для Е Цинцы звучало непривычно, но он не чувствовал отторжения, скорее, некое любопытство. Он моргнул и, слегка приоткрыв губы,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Цинь Юймо взял его за правую руку и нежно поцеловал. — Жена, прошу, позаботься обо мне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слащаво, но Е Цинцы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водитель привычно поднял перегородку. Цинь Юймо прижал к себе своего новообретенного супруга и поцеловал его в лоб. На Е Цинцы была одежда с вырезами на запястьях, открывающая нежную бледную кожу. Цинь Юймо проскользнул пальцами в прорези и погладил кожу под ними. Е Цинцы стало щекотно, но он не отстранился,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Е Цинцы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еще не сказали нашим семьям, что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Юймо, другой рукой поглаживая длинные пальцы Е Цинцы,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пригласим родителей сегодня вечером, поужинаем и обсудим нашу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Цинцы почувствовал холод металла на пальце. Он опустил взгляд: на безымянном пальце появилось кольцо! Дизайн был сдержанным и элегантным — именно то,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тихо спросил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он заказал заранее. Серебристо-белый металл был искусно изогнут в форме ленты Мёбиуса — символа вечной любви. На внутренней стороне были выгравированы инициалы M&amp;amp;C.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А где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Цинь Юймо достал второе кольцо из пары. — Цыцы, наденешь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взял кольцо и надел его на безымянный палец Цинь Юймо. Мужчина остался доволен: теперь у них были настоящие парные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уткнулся затылком в плечо Цинь Юймо. Тот слегка наклонился и прошептал прямо в его округлую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не против, если я воспользуюсь правами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Цинь Юймо хотелось целовать и обнимать его. Сейчас, когда всё складывалось как нельзя лучше, разве было бы преступлением немного побаловать себя? Они оба взрослые люди, и всё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поцеловать? — с хитринкой спросил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приоткрыл губы, чтобы ответить, но Е Цинцы сам повернулся и коснулся его губ коротким поцелуем. Он уже хотел отстраниться, но его придержали. Цинь Юймо, приложив силу, усадил его к себе на колени. Они сидели лицом к лицу, их горячее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обнял Е Цинцы за тонкую талию, другой приподнял его подбородок и снова прильнул к его губам. Поцелуй был властным, но при этом невероятно нежным. Мягкие языки сплелись в танце, а в салоне машины стало слышно их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они отстранились друг от друга. Е Цинцы, с распухшими от поцелуя губами, лениво положил подбородок на плечо Цинь Юймо. Тот, играя с его черными волосами,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раз мы уже расписались, давай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Цинцы был не против совместного проживания. Он поднял голову и спросил: — Где будем жить?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было достаточно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 Давай завтра помогу тебе с переездом?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