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на уроке слушать было неинтересно, он прикорнул на парте, спрятавшись за раскрытой книгой. Сяо Цзи же сидел рядом, внимательно слушая преподавателя и старательно записывая конспект.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Дзинь-дзинь-дзинь! Прозвенел звонок, и Цзи Нинъюй лениво приоткрыл глаза. Посмотрев на Сяо Цзи,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староста, в туалет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от такой наглости даже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Нинъюй, ты, кажется, напрашиваешься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своим чуть хрипловатым голосом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Братец староста, сходи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который ничего не мог поделать с этим парнем, посмотрел на него с нескрываемой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Перебрасываясь шутками, они вместе вышли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обнаружили на парте конверт. Цзи Нинъюй нахмурился и, схватив письмо, уже собрался его разорвать. Сяо Цзи оказался проворнее: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Дай-ка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заметно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вертел конверт в руках, с любопытством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показывать? Может, у тебя есть какой-то секрет, который нельзя раскрывать?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засуетился, голос его дрогнул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протянул письмо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не буду 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взял конверт и тут же разорвал его в клочья. Сяо Цзи с 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Порвал? Знал бы, что так выйдет, обязательно заглянул бы. А теперь всё, концы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Нинъюя помрачнело, и он снова уткнулся лицом в парту, чтобы поспать. Сяо Цзи с нежностью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начался, не будешь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обхватил голову руками, сложив их кольцом, и, бросив косой взгляд на соседа,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 братец староста, так что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Нинъюй, у тебя язык становится всё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больше ничего не ответил, снова проваливаясь в сон. Солнечный свет падал на его черные волосы, заставляя их переливаться золотистыми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Нинъюй, кажется, ты мне начинаешь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 Цзи быстро спрятал свои мысли подальше и вновь сосредоточился на лекции. Время от времени он не мог удержаться и поглядывал на Цзи Нинъюя, едва заметно улыбаясь с той же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отражало мечты: снаружи была видна широкая дорога к великим целям, а внутри кипела напряженная работа. Сяо Цзи старался изо всех сил, ведь он прекрасно понимал пропасть между собой и этими избалованными богатыми сынками. Учеба делает меня сильнее, учеба приносит мне радость. Вперед,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Дзинь-дзинь-дзинь! Наконец-то перемена. Сяо Цзи слегка опустил голову, и под его длинными ресницами отразилась тень Цзи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Нинъюй,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староста,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не скрывая радости,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подошли Ли Мин и Чжан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застряли? Идемте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друзей зашагали в столовую. Солнце заливало их лица, они беззаботно смеялись, вместе вступая на путь своей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Цзи Нинъюй и Сяо Цзи сели друг напротив друга. Сяо Цзи молча ел, а Цзи Нинъюй, который всегда ел мало, поднял глаза и принялся разглядывать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кажется, ты мне начинаешь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вдруг поднял голову, и Цзи Нинъюй резко уткнулся в тарелку, поперхнувшись рисом: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Нинъюй, я у тебя еду не отбираю.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однако, тут же протянул ему открытую бутылку минеральной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чуть поднял взгляд, в котором читались смущение и ожидание. Он осторожно протянул руку и взял воду. Когда их пальцы на мгновение соприкоснулись, по телу словно прошел электрический разряд. Сердце Цзи Нинъюя подпрыгнуло и забилось в ускоренном ритме. Его щеки снова залил румянец, яркий и манящий, как спелое яблоко. Это мимолетное прикосновение вызвало у него бурю чувств, и он отчетливо слышал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больших глотков,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http://bllate.org/book/21433/2190106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