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надзиратель А-Бяо рассмеялся, глядя на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— сплошное недоразумение. В такой ситуации даже не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подумал: «Ну и дурак, упустил такой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Юй, словно прочитав мысли А-Бяо, не остался в долгу: «Сам ты не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отведу тебя к врачу, — широко и по-свойски бросил А-Бяо.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кабинету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что болтает, — твой лечащий врач, доктор Хао, — представил его Цзюнь Юю А-Бяо.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несколько медсестер. Видимо, у них был обеденный перерыв: кто-то ел, кто-то просто беседовал. Заметив вошедших, молодые медсестры и женщины-врачи принялись с любопытством разглядывать Цзюнь Юя, не скрывая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Хао был хорошо знаком с этой парочкой, причем Цзюнь Юй запомнился ему особенно ярко. И вовсе не из-за утонченной внешности юноши, а потому, что само его выживание было настоящим чудом. Спасение такого пациента позволяло доктору еще несколько дней хвастаться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Цзюнь Юя, доктор Хао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ну и живучий же ты! Ты хоть понимаешь, что у тебя была повреждена затылочная кость, серьезно пострадали ствол мозга и тройничный нерв? Обычно после таких тяжелых травм люди либо остаются «овощами» с мертвым мозгом, либо умирают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Юй почувствовал тяжесть в груди, стало не по себе. Прежняя владелица этого тела действительно погибла в тюрьме от рук преступников, а он сам, неведомым образом, воспользовался случаем и занял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 ту девушку — совсем юная, как цветок, и так нелепо ушла из жизни. Её приемный отец был убит, а её саму несправедливо обвинили в убийстве. Если бы не этот случай и если бы она осталась жива, что бы её ждало? Смертная казнь в ближайшее время или, если бы обман раскрылся, позор и унижения в тюремных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сердце Цзюнь Юя сжалось от боли. Он дал себе слово: обязательно найти истинного виновника. А еще — жить достойно, за двоих, проживая жизнь за них обоих. И если у той девушки остались какие-то неисполненные желания, он приложит все усилия, чтобы их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 Юй пребывал в своих мыслях, А-Бяо уже заговорил с доктором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Хао, посмотрите скорее, как он? Когда его можно будет выписать?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Цзюнь Юй снова витает в облаках, А-Бяо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Поворачивайся, пусть врач осмотрит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пришел в себя и развернулся. Доктор Хао попросил медсестер принести ножницы, бинты и необходимые инструменты. Поначалу девушки не спешили, но, поняв, что появилась возможность подойти к Цзюнь Юю поближе, наперегонки бросились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Хао, наблюдая за этим,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видел их такими расторопными!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повязку с затылка Цзюнь Юя, он открыл взгляду бледно-розовую кожу, выглядевшую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Зуд в ране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Цзюнь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заживает! Чесать только не вздумай. Не зря ты два дня пролежал, восстановление идет отлично! — радостно отметил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не поверил своим ушам и переспросил А-Бяо: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пролежал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трое суток,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А-Бяо снова мысленно ворчал на парня: «Иначе почему я один должен был тебя караулить? Кто ж знал, когда ты очнешься!»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останется? — машинально спросил А-Бяо, глядя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останется. И, скорее всего, на этом месте больше не будут расти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Хао сменил повязку, строго наказал не мочить рану водой и сказал А-Бяо, что опасности для жизни нет, нужно лишь немного понаблюдать за Цзюнь Юем в стационаре, прежде чем готовить к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