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светило ярко, и Цзи Цинъюэ сидел в соломенной хижине, систематизируя всю информацию, услышанную за последние несколько дней, попутно планируя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находился под управлением феодальной династии с девизом правления Ли. Это была незнакомая ему династия, и он понятия не имел, похожа ли она хоть на одну из известных ему исторических эпох, а от этого зависело, сможет ли он найти исторические параллели и опереться на готовый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оказался заперт внутри картины, которую Ли Сылан назвал Картиной сосновой рощи и соломенной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названия, любой, кто любовался этой картиной со стороны, видел скромную хижину и ряды переплетающихся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свободных участках земли разного размера по обе стороны от хижины редко росли сосны и какие-то неизвестные лиственные деревья. В правом нижнем углу картины горный ручей, извиваясь, тек издали: вначале тонкий, он постепенно расширялся, пробивался сквозь камни, и казалось, будто можно было физически ощутить звонкий плеск летящих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вода заполняла низину, а оттуда устремлялась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ручьем был перекинут дощатый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зрителя, рассматривавшего картину, самым близким и самым крупным объектом как раз и был этот деревянный мостик через ручей. Мостик соединял оба берега: по эту сторону находилась хижина, а по ту — мир того, кто любовался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хижиной тянулся сосновый бор, а еще дальше вздымались к самым облакам далёкие горы, густо поросшие зеленью. Из ущелья выглядывали пышные кроны деревьев, и можно было едва разглядеть низвергающийся из расщелины между двумя пиками горный поток. Брызги взлетали так высоко, что скрывали расселину в скале, а поднимающиеся клубы тумана окутывали горы, полностью оправдывая строки поэта-бессмертного: Словно бурный поток с трех тысяч саженей летит, это Млечный Путь падает прямо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Владельцами этой картины была семья по фамилии Ли. Они жили большим семейством из четырёх поколений, но уже разделились: родовой дом находился в центре деревни, и сейчас под одной крышей ютилось чуть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Подростками в семье были шестеро детей из третьего поколения: старшие брат и сестра уже обзавелись семьями, а пару дней назад Ли Эрлану исполнилось шестнадцать лет. Взрослые отвели его в уездное управление, чтобы внести имя в списки налогоплательщиков, после чего государство выделило юноше сто му земли. В течение следующего месяца всей семье предстояло заниматься освоением целины.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лучше всех в семье Ли была развита грамотность у третьего сына, который совсем недавно вернулся домой на осенние каникулы. Вслед за Саньланом училась младшая сестрица, а самым младшим был Ли Сылан, которому только предстояло пойти в школу и начать обучение. Из-за того, что паренька пару дней назад угостили двумя лепёшками, отец избил его так, что он до сих пор не 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распространения грамотности в семье Ли, династия Да-Ли уделяла огромное внимание образованию и активно поощряла обучение детей, причем в школу ходили даже девочки. Это свидетельствовало о том, что терпимость к женщинам и уровень открытости общества в династии Да-Ли были довольно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продолжил рассуждения: географически семья Ли, судя по всему, находилась на севере, недалеко от границы. Война еще не завершилась полностью, и существовала вероятность набегов внешних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здесь стоял засушливый, земли были обширными и малонаселенными. Получить сто му земли на человека не составляло труда, и ситуация, когда у многолюдного семейства набралось бы несколько сотен или даже тысяч му пашни, не казалась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эта семья в современную эпоху, они бы чистейшей воды землевладельцами.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также выяснил, что главной сельскохозяйственной культурой здесь была чумиза, которую также называли просом, — именно ею люди платили подати чиновникам. Под влиянием климата и прочих факторов местные жители привыкли питаться лепешками и другой едой, способной долго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еще не разрядился, он заметил, что, за исключением года, месяц и час совпадали с тем временем, когда он только провалился сюда, — стоял октябрь. Хотя нет, октябрь — это по новому стилю, а в древних династиях пользовались лунным календарем, так что сейчас шел девятый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пряностями, цены на зерно здесь всегда держались на низком уровне, поэтому разбогатеть на продаже урожая было трудно, из-за чего крестьянам приходилось сводить концы с концами. Иначе разве стали бы так жестоко избивать Сылана… хотя, пожалуй,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анализом собранной информации и немного посидев в задумчивости, Цзи Цинъюэ начал строить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пшеничные лепешки, которыми поделился Ли Сылан, были размером с два человеческих лица и толщиной в полтора пальца. Судя по весу, каждая лепешка тянула по меньшей мере на цзинь или два. За последние два дня он съел половину лепешки, и если оставшееся расходовать экономнее, то продержаться дней десять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 главное — он случайно обнаружил у здешней земли скрытую способность — чит-код, ускоряющий рост растений. Насколько именно кратно ускорялся рост, пока оставалось неясным, это еще предстояло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всем, он пришел к выводу, что у него оставался лишь один путь —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 выживания, вписанный в генетический код каждого хуасясца.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Глобальная цель была поставлена, дальше следовали бесчисленные мелкие задачи: для начала заработать себе один… кхм… во-первых, требовалось вспахать землю, затем раздобыть семян и, наконец, воплотить в жизнь генеральную задачу: обрести самостоятельность, самообеспеченность и жить в сытости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чисто гипотетически, удастся найти способ выбраться отсюда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 понадобится место для хранения зерна. К тому же он безумно тосковал по домашней еде, так что ему непременно требовалась кухня, а еще кровать и мягкое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мысли неслись вперед, Цзи Цинъюэ вдруг резко опомнился, осознав кое-что, о чем совершенно забыл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испытывал и жажду, и голод, но почему у него совсем не возникало потребности сходить в туалет? Неужели потому, что это живописная обитель бессмертных, где не дозволено осквернять здешние места ни малейшими нечистотами?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туалет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мысли Цзи Цинъюэ переключились на другое: если побег мармеладного дерева благополучно приживется, куда его потом пересадить? Нельзя же оставлять его рядом с хижиной — если дерево пойдет в рост, те братья неизбежно заподозрят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уже успел осмотреть окрестности: помимо площадки перед хижиной, с левой и правой стороны от нее имелись несколько неровных клочков земли. Стоило лишь расчистить занимавшие место сосны, как левый участок можно было превратить в огород, а правый — оказавшийся побольше — использовать под строительство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он выбрал для стройки именно правый участок, были и другими, но о них стоило рассказать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Цинъюэ срезал дикую травы на краю низины, где та буйно разрослась сплошным ковром. Если в будущем удастся раздобыть семена каких-нибудь водных растений, их можно будет посадить как раз в этой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пространство дальше занимал сосновый бор, и трудно было сказать, что там вообще могло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мысленно набрасывал план и расставлял все по местам, готовясь к земледелию. Прежде чем он завоюет доверие семьи Ли, трогать площадку перед хижиной было нельзя: если в один прекрасный день братья обнаружат, что на картине внезапно появился огород, они мгновенно догадаются,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небольшой пустой пятачок позади хижины. Тот как раз скрывался за ее стеной, так что его вполне можно было распахать под самый первый пробный участок, а саженец мармеладного дерева пересадить туда же, смешав с зарослями всякого бурелома — так его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Цзи Цинъюэ обошел хижину с тыла. До подножия горы отсюда было метров семь-восемьсот, и чем ближе к склону, тем гуще становились деревья, а земля сплошным ковром покрывалась сухой сосновой хвоей и обломанными 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собирать упавшие сучья, складывая толстые в одну кучу, а тонкие — в другую, и аккуратно уложил их в углу за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эту работу, как Цзи Цинъюэ уже тяжело задышал и не мог разогнуть спину. Глядя на толстый слой опавших листьев и хвои под ногами — сухих до звона, — он понял, что это идеальный материал для растопки!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вдруг сообразил, что все эти дни напролет совершенно забывал обзавестись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сейчас стояла не холодная, в тепле он не нуждался, диких зверей здесь не водилось, так что отпугивать их пламенем тоже не требовалось. К тому же в первые дни под рукой еще были телефон и компьютер. Главное же заключалось в том, что поначалу он никак не мог перестроиться и смириться с реальностью, а теперь твердо решил приспособиться к местным обычаям и выживать здесь, а значит, огонь был ему просто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начнет выращивать урожай, ему обязательно потребуется огонь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расчищать ветки, Цзи Цинъюэ подобрал суковатую палку и, используя ее вместо грабель, сгреб опавшую хвою и листья в одну кучу, ссыпав все в укромном месте. Этот мусор годился не только для растопки: если заделать его в землю при перекопке, он отлично повысит плодородие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участок размером примерно семь-восемь квадратных метров, Цзи Цинъюэ наметил несколько точек на границе с лесом, намереваясь пересадить туда росток мармеладного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отыскал толстую палку толщиной с человеческую руку, сходил с ней к ручью, немного заострил конец о камень, собираясь использовать импровизированную палку-копалку вместо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изо всех сил вогнал заостренную деревяку в землю и, налегая на нее весом тела, принялся выворачивать пласты грунта, постепенно разрыхляя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он с неожиданным удивлением обнаружил, что на дворе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немного, но выполнялись они неторопливо, и время за ними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домочадцы семьи Ли уже собрались вместе, шумно и оживленно ужиная, а Ли Сылан, прихрамывая, вышел к остальным поесть. После двух дней лечения раны на заднице заметно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глава семейства, отец Ли, с суровым лицом наказал младшему сыну: Завтра чуть свет придут правительственные сборщики налогов, сиди дома, залечивай раны да присмотри за Туаньланом.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послушно кивнул: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уже несколько лет не забирали у деревни незанятые земли, но на этот раз под пашню выделят в основном удаленные надеры, так что нам нужно успеть перепахать землю и засеять ее до наступления заморозков. Отец Ли надеялся, что выделенные участки окажутся поплодороднее да поближе, но суровая реальность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невесткой принесем вам еду и воду! — Ли Сылан, запивая похлебкой лепешку,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младший сын с аппетитом уплетает лепешку, проявляя детскую наивность, отец Ли слегка пожалел о содеянном: И впрямь хватил лишнего, когда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Сюйши по прозвищу Сюй Цин из-за пережитого в прошлом вела замкнутый образ жизни, избегала выходить за пределы усадьбы и занималась лишь домашними делами. Теперь же, когда рабочих рук в семье катастрофически не хватало, уклониться от работы она не могла: Отец, может, я пойду с вами? Возьмем с собой еды на несколько дней, не придется бегать туда-сюда каждый день, да и в поле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Ли притянул к себе жену: Нельзя. Туаньлан не сможет ночевать под открытым небом, да и за зерном в доме кто-то должен присматривать. Отец, нам вовсе необязательно каждый день питаться горячим супом и лепешками, пусть по вечерам Эрлан и Цзиньнян возвращаются домой, а на рассвете приносят с собой дневной запас еды, днем же Циннян останется хозяйничать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встретило всеобщее одобрение: оставлять зерно без присмотра и впрямь было нельзя, к тому же оставлять ночью одну женщину с двумя детьми в доме — слишком опасно. Раз уж возвращаться, то пусть и Ли Цзиньнян идет с ними: отсутствие девчонки в поле в течение пары часов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нынче же ночью напечем сухих лепешек впрок!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ужина все расходились по комнатам умываться, но теперь закипела работа: женщины при тусклом свете масляной лампы пекли лепешки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Хлопоты затянулись далеко за полночь, и четыре женщины напекли почти сотню цзиней лепешек!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четырех поколениях семьи Ли самым старшим был дед Ли, которому едва стукнуло пятьдесят пять, а также отец Ли и три его подросших молодца. И ладно старший и средний сыновья, с детства привычные к крестьянскому труду, но даже третий сын, учившийся грамоте, ел за двоих — все трое отличались отменным аппетитом. Женщины ели поменьше мужчин, но после тяжелого трудового дня на голодный желудок могли умять целую большую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аппетите закрома опустошались едва ли не через полмесяца после того, как их заполняли свежим зерном, и приходилось снова отправляться в деревню молоть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женщины хлопотали на кухне, три брата вместе с дедом и отцом выкатили из амбара за главной комнатой зерно, подготовленное для завтрашней уплаты налога, и аккуратно уложили мешки на телегу, чтобы чуть свет отправиться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назначила несколько точек сбора зерна, обычно располагавшихся где-то между несколькими деревнями. Староста уже прошел по селению с гонгом, оповещая каждую семью. На месте чиновники должны были ожидать с учетными книгами. На всё про всё отводилось три-пять дней, и тем семьям, которые не успевали сдать налог в срок, грозила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Ли пристально вглядывался в ряды мешков на телеге, пересчитывая их, и в очередной раз напутствовал внуков: Завтра народу будет гибель, вы трое не отходите от телеги далеко. Мы с дедом займемся записями, а когда подойдет ваша очередь взвешиваться, просто подкатите телегу к весам.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братьев дружно отозвались: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династии Да-Ли гласили, что каждый достигший шестнадцати лет мужчина и женщина обязаны выплачивать подушную подать зерном — по две дэнь чумизы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сбора налогов дороги заполнялись людьми, везущими зерно. Те, у кого семьи были маленькими, в одиночку тащили пару мешков, а в многолюдных семействах привозили по нескольку десятков дэнь зерна — и это считалось нормальным. Когда эта огромная толпа вместе с громоздкими телегами скапливалась на и без того узких грунтовых дорогах, пробки возникали мгновенно. Стоило кому-то бросить зерно без присмотра и отлучиться, как тут же могли случиться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в прошлом: кто-то из крестьян проявлял беспечность, оставляя свой воз, а возвращавшись, обнаруживал, что мешок распорот ножом, зерно рассыпано по земле, и на то, чтобы собрать его и зашить прореху, уходила масса времени. А из-за созданной на дороге пробки задерживались и остальные, превращая весь процесс уплаты налогов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Ли перед тем, как лечь спать, на всякий случай переспросил: Отец, плата за хлопоты приготовлена?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Готова,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глубокая, все погрузилось в сладкий сон, и лишь Цзи Цинъюэ бодрствовал, продолжая вести войну с куском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попытка провалилась, и Цзи Цинъюэ с горечью вздохнул в темноте: Разве Беар Гриллс добывал огонь не точно так же? Он ведь использовал сухую древесину, да еще сосновую — идеальный материал для розжига, так почему же искра никак не высекается?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потратил уйму сил, чтобы заострить палку, но теперь кончик стерся и затупился, рука ныла от напряжения, а крошечной искорки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был вынужден сдаться, на ощупь умылся и завалился спать, решив продолжить попытки добыть огонь трением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едва забрезжил рассвет, семья Ли, как обычно, поднялась ни свет ни заря. Во дворе раздался грохот и стук, сменившийся привычными подгоняющими друг друга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мать Ли снова наказала младшему сыну: Сылан, веди себя дома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суеты двор вновь погрузился в тишину, и Цзи Цинъюэ подумал, что наконец-то сможет урвать часок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явившийся гость не предоставил ему такой возможности. Из кабинета донеслись шаркающие шажки, а затем раздался детский голосок Ли Сылана — тот прижался к картине и заговорщически понизил голос: Бессмертный? Вы здесь,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даже обрадовался. Он-то думал, что Сылан появится только к полудню, но мальчишка оказался смельчаком и прибежал едва домашние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отозвался: Я здесь, Сылан.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мазали ее несколько дней, и теперь все прошло, бессмертный! Больше совсем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Цинъюэ почувствовал укол совести: Прости меня ради бога, из-за меня тебя наказали. У меня нет возможности отблагодарить тебя, но я слышал, ты уже выучил наизусть весь текст трактата Шан дажэнь, давай я дорасскажу его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пришел в полный восторг, ничуть не виня в случившемся бессмертного: Большое спасибо, бессмертный!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Сылан! Сылан! Иди завтракать! Ты где? — раздался с двора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Бессмертный, сноха зовет меня завтракать, я загляну к вам позже, — торопливо ответил мальчик и крикнул в сторону выхода: Сноха, я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Сылан, придерживая рукой больное место, быстро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еще не зажила, а тебя опять понесло в кабинет? — с укоризной произнесла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Сылан ласково прижался к ней, при этом его пухленькая фигурка едва доставала невестке до колен: Сноха, пойдемте есть, Туаньлан, наверное,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умела сердиться на детские ласки и лишь легко щелкнула деверя по лбу: Ах ты проказник!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http://bllate.org/book/21408/2184622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