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повторяй: Шан да жэнь, цю и цзи, хуа сань цянь, ци ши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да жэнь, цю и цзи… хуа… 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бестолочь! Говорю же: хуа сань цянь, ци ши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мальчик отвесил ребенку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Брат, потише! Если матушка узнает, что я опять сбиваюсь, снова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покорно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да жэнь, цю и цзи. Хуа сань цянь, ци ши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сидел на прибрежном камне, поджав ноги и подперев щеку рукой. Он слушал доносившиеся снаружи голоса, глядя в воду остекленевшим, невидящим взглядом. Его чувства окончательно притупились.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это произошло: стоило открыть глаза, как он оказался в этом безлюдном месте. И пусть вокруг были живописные горы, прозрачные ручьи и окутанные дымкой облака, любоваться этим великолепием у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У-у-ур… — в животе у Цзи Цинъюэ громко заурчало. Он возвел глаза к небу и тяжело вздохнул: — Есть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Цзи Цинъюэ очнулся, резко сел и, осмотревшись, понял, что лежит в убогой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не видел столь странного и ветхого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он никогда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Каркас хижины держался на нескольких деревянных столбах толщиной с руку. Крыша и три стены были сплетены из стеблей какого-то неизвестного растения, а пол был устлан досками, между которыми зияли такие щели, что в них легко могла провалиться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укрыться здесь от ветра или дождя, не могло быть и речи. Глядя на то, как хижина держится лишь на связках травяных веревок, Цзи Цинъюэ боялся лишний раз пошевелиться, опасаясь, что постройка рухнет от первого же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хижины была открыта, выходя прямо к ручью, за которым вдалеке виднелись горы 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эту лачугу соорудили лишь для того, чтобы любоваться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Цзи Цинъюэ было не до пейзажей. Его куда больше беспокоил вопрос: доживет ли он до завтрашнего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Эрлан! Сылан! Идите обедать! — вдруг раздался женский голос откуда-то издалека, а следом за ним — два мужских: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поднял голову и уставился на дальние горы за ручьем. Он был уверен, что не ослышался: звуки доносились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же антинаучно!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берегу ручья простиралось бескрайнее поле с низкой травой, а за ним тянулась гряда гор, поросших густым сосновым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этой хижины, вокруг не было ни единого строения. Откуда же взялись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наваждение?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заподозрил, что попал в невероятно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на ручей. Вода была прозрачной до самого дна, в ней виднелись камни, поросшие нежной зеленой травой. Ручей огибал берега, разбиваясь о камни и поднимая мириады брызг. Через воду был перекинут деревянный мостик, ведущий к травяному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Цзи Цинъюэ обернулся. Позади хижины возвышались горы, до которых отсюда было довольно далеко через сосновый бор. Деревья стояли крепкие, с прямыми стволами и раскидистыми ветвями, но в листве уже чувствовалась ранняя осень, а под ногами лежал плотный слой пожелтевших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виднелись скалистые утесы и глубокие ущелья. Между горными хребтами стекал водопад, создавая густую водяную взвесь, в которой днем при свете солнца легко можно было разглядеть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Ручей, протекавший мимо хижины, как раз брал начало где-то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предположил, что это место — некий отдельный мир, подобный пространству внутри магического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он наблюдал за сменой дня и ночи. Кроме шума ветра, шелеста деревьев и журчания воды, он слышал только звуки «снаружи»: крики петухов, лай собак, детский смех и окрики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повседневная суета приносила ему странное успокоение, но в то же время внушала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звуки есть, а людей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голоса звучали так близко, будто стоило протянуть руку, чтобы коснуться говорящего, но никого вокруг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просидел три дня на камне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оцепенение прошло. Цзи Цинъюэ решил оставить попытки понять, где он и как сюда попал. Сейчас самым важным было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свой рюкзак, с которым и оказался здесь. Это был обычный нейлоновый рюкзак для работы, в котором лежали телефон, ноутбук, кошелек и пустая термокружка.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вещи, Цзи Цинъюэ снова впал в уныние. Он — выпускник вуза, что он мог взять с собой из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рюкзак. Единственным съедобным предметом оказались пара мятных леденцов, которые он когда-то взял на стойке регистрации в ресторане и забыл в кармане. За эти дни он уже съел несколько штук, осталось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— живописный, но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была пуста, в ней не было ни крошки еды. В ручье не было видно ни одной рыбешки, на земле не росло ягод, на деревьях — плодов. Траву вокруг он не узнавал, в лесу за хижиной не пели птицы — там стояла мертвая тишина, от которой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У-у-ур… — снова подал голос живот. Если он не найдет еды, эти звуки станут его последней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снова попытался перейти на тот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Мостик был крайне хлипким: три доски, положенные на четыре столба, вбитых в дно. Ничего не было закреплено, и каждый раз, ступая на него, он боялся, что конструкция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осторожно встал на мостик, стараясь не переносить на него весь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мост выдержал, хоть и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пройти и половины пути, как вытянул руку и, словно слепой, ощупал пространство перед собой. Вскоре он остановился и тяжело вздохнул: как и в прошлый раз, на середине моста стояла невидимая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заперт на этой стороне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берег, Цзи Цинъюэ задумался,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раздался скрип двери. Затем послышались легкие шаги, и раздался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да жэнь, цю и цзи, хуа сань цянь, ци ши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учил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подпер щеку, слушая чтение, и невольно вспомнил свои школьные годы. После уроков он спешил домой к началу показа мультфильмов. Родители были на работе, и он, пока их не было, расстилал тетради, тихонько включал телевизор и, прислушиваясь к звукам в коридоре, босиком смотрел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у него бралась такая способность — делать два дела сразу. Его ни разу не поймали: он всегда успевал выключить телевизор и сесть за уроки в ту самую секунду, когда в замке поворачивался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все его уловки были давно раскрыты. Лишь повзрослев, он узнал, что родственники часто вспоминали об этом как о забавной истории, а он-то был уверен, что мастерски всех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закрыл лицо руками. Ему стало смешно, но следом нахлынула такая тоска, что уголки губ опустились, и он беззвучно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вернется. Он заперт в этом проклятом месте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это плачет? — чтение внезапно прекратилось. Голос ребенка приближался, казалось, он стоит прямо перед Цзи Цинъюэ. — Эй? Звук идет из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от страха покрылся мурашками и вытаращил глаза,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послышалось, — пробормотал мальчик. Через некоторое время он снова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почувствовал, как спина взмокла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Картина? Какая картина? Неужели он внутри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Сылан, выучил? — спросил тот самый старший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выучил! — радостно отозвался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подожди, я только что слышал, как кто-то в картине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плачет? Не ищешь ли ты оправдание, чтобы не получить по рукам от отца с матерью за невыученный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я правда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быстрее, а то придет отец, а ты еще не готов… — не успел старший договорить, как младший принялся громко декламировать: — Шан да жэнь, цю и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успешно справился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шаги взрослого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 помогает Сылану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радостно воскликнули оба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у Сылана?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выучил отлично, правда,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 вздохом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сыновья ведут себя прилежно, отец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Сылан, когда пойдешь в школу, учись усердно, не ленись. Мы с матерью не требуем от тебя великих чинов, главное — будь грамотным, понимай суть вещей и вырасти честным и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буду таким же, как отец и старшие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и молодец! Темнеет уже, идите умывайтесь и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звуки стихли, и вокруг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поднял голову: солнце скрылось за горами, оставив лишь слабые отблески заката, которые быстро 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время здесь течет так же, как в его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телефон — было чуть больше шести вечера. Цзи Цинъюэ удивленно приподнял бровь: неужели здесь люди ложатся спать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точно не знал, как живут люди снаружи, наблюдения за эти дни позволили ему сделать вывод, что этот мир сильно отличается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Имена, манера речи, еда, распорядок дня — все указывало на то, что он попал в эпоху, далекую от 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пространственно он находится внутри картины, а по времени — в какой-то феодальной эпохе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снаружи — обычные крестьяне, двое мальчиков — их сыновья. Место, где они учатся — кабинет, а судя по словам Сылана, он сам сейчас заперт в картине, висящей в этом самом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вздохнул. Как ни крути, вернуться в свой мир он, похоже,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ночь. Снаружи все стихло, стало так тихо, что он слышал только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ломал голову, пытаясь придумать выход, но в отчаянии понимал: неужели он так и сгинет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завтра сходить в горы? Вдруг там найдется хоть какая-то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шансы ничтожны. Даже если он найдет грибы, посмеет ли их съесть? Встретит фазана — сможет ли поймать? А если дикий кабан…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сложил руки в молитве: только бы здесь не было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он зря волновался. Ему стоило сразу признать, что он — типичный городской житель, привыкший к комфорту, и переоценивать себя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пребывания в мире картины он обошел подножие гор и не увидел ни одной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убедился: кроме него, здесь нет ни одного живого существа, даже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Растительности было много, но ни одного гриба, а даже если бы они были, он бы не рискнул их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впал в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он вернулся в хижину, упал на пол и уставился в потолок. Свет, проникающий сквозь щели, падал на его лицо, и слезы застилали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кричать, проклиная того, кто запер его в этом гиблом месте, не оставив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твердил: нельзя тратить силы. Нельзя сдаваться, пока есть хоть какая-то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встал, подошел к ручью, умылся, сделал большой глоток воды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воды здесь вдоволь, иначе он не продержался бы и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уставился на середину моста. Возможно, невидимая преграда нужна только для того, чтобы удерживать его здесь? Значит, остается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высоко, он вернулся в хижину, чтобы укрыться в тени. Дождавшись нужного времени, он снова сел на камень у воды и начал считать: раз,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скрипнула дверь, послышались легкие шаги, и мальчик начал свое привычное 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ши сянь, эр сяо шэн, ба цзю цзы, цзя цзо мэй, кэ чжи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вчера ребенок успешно прошел проверку. Три дня он читал одно и то же, а сегодня наконец-то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дождался, пока мальчик закончит, глубоко вздохнул, зажал нос и, понизив голос, нарочито грубо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понимаешь, о чем здесь говорится?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испугался, а тонко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Брат сказал, что объяснит, когда я выучу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таким доверчивым, что Цзи Цинъюэ стало стыдно: до чего же он докатился, раз обманывает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вы? —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небесная тайна. Если раскрою ее — будет худо и тебе,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подогрел любопытство ребенка, и тот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небожитель? Небожитель, который живет в картине?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ребенка доносился прямо спереди, казалось, он стоит всего в нескольких шагах, прямо на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предположил, что мальчик стоит перед картиной, и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я теперь живу в картине?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живете в картине у нас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спал, и вот прошло уже тысячелетие! Ну что ж, раз мы встретились, значит, такова судьба. Давай я расскажу тебе, что значит Шан да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радостно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http://bllate.org/book/21408/2184615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