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отправиться за покупкой женской одежды, Бай Юй первым делом проверил баланс на своём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девушки у него не было, и он понятия не имел, дорого ли стоят женские наряды. Если он спустит все свои накопления, то до конца месяца придётся сидеть на голодном пайке, а ведь ещё нужно было задонатить в игру, чтобы выбить желанного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нужно было всё хорошенько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получится ли вытянуть... тьфу ты, то есть получить небольшую финансовую помощь от своего недалёкого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пятизначную сумму на экране, Бай Юй подумал, что этого должно хватить. Раньше он не особо следил за своими сбережениями, позволяя лишним деньгам просто лежать без дела на счёте в WeChat. Но даже если не хватит, судя по календарю, месяц уже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день рождения был двадцать седьмого октября, то есть вчера. Через несколько дней родители снова пришлют денег. Ежемесячное содержание у Бай Юя было вполне приличным — около семи-восьми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женской одежды пестрил разнообразием. Бай Юй на мгновение растерялся, не зная, с чего начать. Поразмыслив, он решил, что сначала нужно купить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Трусики — это ещё куда ни шло, но вот его старая мужская майка... она казалась такой грубой! Неизвестно, то ли кожа стала слишком нежной, то ли дело в чём-то другом, но ощущения были крайне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объяснил продавщице, что пришёл за нижним бельём, та окинула взглядом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Судя по объёму... думаю, это максимум B, — пробормотала она и, выбрав подходящий комплект, протянула его Бай Юю, спрашивая, нравится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Юю было совершенно плевать на эстетичность. Смешно даже — это всё равно никто не увидит, главное, чтобы было удобно, кого волнует остальное? В душе Бай Юй всё ещё мыслил как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бельё, он поспешил в примерочную. Не спрашивайте, почему так спешно — просто в груди всё нещадно ныло, а чувствительность, казалось, росла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стянул толстовку.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видел немало подобного в японских фильмах, наблюдать это вблизи пришлось впервые. Он едва не пустил кровь из носа... ну да, наверняка это просто от жары. Так решил про себя Бай Юй. Ничего не поделаешь, как оставаться спокойным девятнадцатилетнему парню, который до этого момента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чувствовал, как его лицо заливает краска. Он несколько раз пробормотал про себя мантры о бренности бытия, чтобы насильно выкинуть из головы всякие непристойности.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пора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возникла проблема: как, чёрт возьми, застегнуть этот бюстгальтер? Почему это так сложно? Он пытался несколько раз, но всё было тщетно. Пришлось оставить затею и открыть поисковик в телефоне. Надежда была на всезнающий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сети не нашлось толковой инструкции, как надеть бюстгальтер. Оказалось, что даже всемогущий поисковик имеет свои белые пятна. Впрочем, логично: кто в здравом уме будет задавать такие странные вопросы? Разве что кто-то, кто, подобно Бай Юю, внезапно стал девушкой. А он был единственным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Спросить в чате? Нет, стоило вспомнить этих завсегдатаев, которые только и знали, что пошлить или ныть о голоде, как желание отпадало. Они были совершенно ненадёжны. Сейчас было около шести вечера, все они наверняка уже поужинали и теперь пребывали в самом что ни на есть развратном настроении. Бай Юй уже представил, как в ответ на его вопрос эти извращенцы потребуют прислать фото в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 внезапно раздался голос прямо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тот самый бестолковый системный помощник, который всё ещё искал для него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хозяин, почему бы тебе не спросить меня? Система знает всё и ответит на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по-твоему, мне это сделать? — раздражённо ответил Бай Юй. Он был уверен, что от системы толку не больше, чем от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перекрутить бюстгальтер застёжкой вперёд, застегнуть, а потом провернуть его обратно... — Система выдала ещё кучу советов о том, как носить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 которого от этого потока информации голова шла кругом, решил попробовать первый способ. И, следуя инструкции, справился с первого раза. Ткань оказалась мягкой и идеально прилегала к телу. Наконец-то неприятное ощущение исчезло, как и чувство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вообще-то размер B тоже имеет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приятными, поэтому Бай Юй надел толстовку, вышел в зал и купил ещё несколько комплектов про запас. Обошлось это в несколько сотен юаней, что, по мнению Бай Юя, было вполне достойным вложением.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дальше? Наверное, нужно купить юбочку?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юбкам у Бай Юя всё ещё было предвзятое отношение. Ничего не поделать — травма детства. Его двоюродная сестра, которая была старше на пять-шесть лет, обманом заставила его надеть женское платье, чтобы пойти гулять, а потом использовала его, чтобы выклянчить у прохожих кучу вкусностей. В итоге ему достался лишь один леденец со вкусом клубники. Это было единственным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женская одежда так женская одежда. В конце концов, женская одежда — это то, что продаётся в женских магазинах. Одежда для девушек — это тоже женская одежда! Бай Юй ловко подменил понятия, пытаясь избежать ношения юбки. Если система его обманула, то и он может ответить тем же. Как говорится, месть — это блюдо, которое подают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усмехнулся: простите, но теперь я сам девушка, так что сводить счёты буду немедленно! Не оставлять же обиду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то, что он назвал женской одеждой — наряды обошлись ему в пять-шесть тысяч юаней, — Бай Юй почувствовал, что стал выглядеть куда солиднее. Точнее, теперь стоило сказать — эффектнее и красивее. Мужчины на улице стали оглядываться на него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один парень получил от своей девушки за то, что засмотрелся на него, Бай Юй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ведь выполнил задание?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Желаешь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колеблясь, не дожидаясь, пока «сестрица-система» договорит, закивал головой. Ещё бы, он ведь именно ради этого здесь и находился. Бай Юй потёр руки в предвкушении. Что же это будет? Будет ли там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http://bllate.org/book/21359/2173569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