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Чэн, глядя на сформировавшийся «дуэт абстрактных художников» и косясь на Кэ Вэньлэ и Вэй Синцы, которые, воодушевленно светясь, словно нашли родственную душу, молча вытер несуществующий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поднял знакомый ящик для жеребьевки и принялся неистово трясти его, надеясь, что шум поможет рассеять витающие в воздухе флюиды абстракции.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режиссер Чэн обратился к микрофону, и в его голосе зазвучала непреклонная решимость. — Первый раунд был лишь разминкой. Ради справедливости, а также чтобы дать возможность проявить себя учителю Ци Елэю, который в прошлый раз остался не у дел, мы проводим жеребьевку заново! Сейчас мы определим пары для второго этапа!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колик, режиссер Чэн, ваши планы шиты белыми нитками! Какая там справедливость, просто боитесь, что этот дуэт гениев — Кэ и Вэй — снова объединится!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Чэн: программу можно провалить, но трансляцию закрывать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взгляд режиссера: он не сводит глаз с Вэй Синцы и Кэ Вэньлэ, боится, что они телепортируются и вытянут один и тот же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Елэй: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жеребьевка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вышла первой и невозмутимо вытащила браслет 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Шэнь Лэй — ему достался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с воплем бросился вперед и вытянул —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Учитель Шэнь! Вот это судьба! — радостно просиял он, подбегая к Шэнь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взглянул на прилипчивого коллегу, выражение лица которого оставалось неизменно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вытащила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— синий. Наконец, подошел Ци Елэй и вытянул —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рассчитываю на ваше мастерство, — мягко улыбнулся Ци Елэй.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ответила безупречной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вы слишком скромны. Это мне нужно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Синцы, держась за живот, прибежала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извините, режиссер Чэн, у меня тут случился переполнение памяти, пришлось экстренно очищать! Уже закончили? Сейчас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разведчик, быстро просканировала площадку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бигль в желтом с учителем Шэнем, учитель Ци в розовом с учителем Линь, учитель Гань в синем… красный — учитель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мгновенно зафиксировался на красном браслете на запястье Чи Си. Глаза Вэй Синцы вспыхнули, словно она увидела билет на роскошный круизный лайнер, ведущий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— она издала смешок, похожий на писк мышонка, укравшего масло, и вприпрыжку бросилась к ящику. — Дайте мне в пару учителя Чи! Учитель Чи меня вывезет! Я тоже хочу испытать это чувство — победу на халяву!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это!!! Вэй Синцы, убери руки от Чи Си! Лучше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Си-бао! Вэй Синцы, брысь! Убери свою отравленную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Чэн!!! Быстрее! Забирайте ящик! Скажите, что жеребьевка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Вэй Синцы осталась без пары! Почему!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мой пейринг Си-Юнь разбили после первого же выпуска! Вэй Синцы, верни мои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пусть Вэй Синцы останется без пары, а Гань Сыюнь и Чи Си продолжат играть вместе!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Синцы, не смей портить Си-бао!!!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не слышала этих криков. Она засунула руку в ящик, нашептывая заклинания: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духи, бог абстракции, явись! Красный,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вытянула руку и подняла ее высоко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Йо-хо-о!! — Вэй Синцы от радости подпрыгнула на месте и, словно счастливый щенок, помчалась к Чи Си. Она с максимально естественной непринужденностью легонько толкнула ее плечом и расплылась в улыбке. — Учитель Чи! Учитель Чи! Мы в одной команде! Договорились, я расслабилась и жду победы, а вы меня везете!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слегка опешила от такой внезапной физической близости и прямолинейного заявления о желании выиграть на чужом горбу, но, глядя на ее искреннюю, немного глуповатую улыбку, она почувствовала, как лед в глубине ее глаз немного подтаял.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и в ее голосе, обычно ровном и сухом, промелькнула нотка снисходительности: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Победа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а-а-а! Вэй Синцы, ну и язык у тебя! Что ни скажешь, все сбывается!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Си-бао! Как ты могла согласиться!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Вэй Синцы толкается? Совсем нет чувства меры! А если она сделала больно нашей Си-бао?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комментаторы выше, критикуйте Вэй Синцы, но не намекайте, что наша Си-бао хрустальная! Она не такая хрупкая, толчок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Си-бао явно не обиделась, наоборот, выглядит удивленной и забавляется.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«Хорошо, победа на халяву»… Си-бао, как же ты ее балуешь! Что это за странная химия между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шипперите их! Ни к чему хорошему это не приведет!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начинаю жалеть Чи Си, сложность второго раунда выросла до эпических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окинул взглядом новые команды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нашли новых соратников. Теперь переходим ко второму раунду игры под названием Стена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чтобы все внимание сосредоточилось на нем, и заговорил тоном гипнотизера: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о глубоком исследовании эмоций. Правила таковы: каждая пара вытягивает ключевое эмоциональное слово, например: страх, гнев, печаль, радость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участник становится Строителем стены, другой — Разрушителем.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Строителя: используя язык тела и минимальный контакт, возвести вокруг себя прочную стену эмоций. Вы должны максимально выразить и крепко защитить то самое ключевое чувство, которое вам досталось. Вы — хозяин этой внутренней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Разрушителя: не произнося ни слова, лишь с помощью разрешенных прикосновений и собственных искренних реакций, почувствовать, прощупать и попытаться разрушить или же слиться с этой стеной. Конечная цель — установить подлинную эмоциональную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описал правила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Разрушитель действует активно, Строитель лишь отвечает. Разрешенные способы контакта: легкое касание тыльной стороны ладони или предплечья; поглаживание по волосам; прикосновение ладонью к области сердца или лбу; и, наконец, предельный акт разрушения — вежливое объятие длительностью не более трех секунд. Строитель не может инициировать контакт, он лишь отвечает на попытки Разрушителя своим положением тела, мимикой и легким сопротивлением или принятием.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пять минут. После завершения наш наблюдатель, учитель Гань Сыюнь, и приглашенный психолог вынесут вердикт. Критерии оценки: точность и заразительность эмоционального выражения Строителя (40%), точность восприятия и эмпатия Разрушителя (40%), гармония эмоционального состояния обеих сторон к концу игры (20%). Победители получат титул Звезда душевного резонанса и право приоритетного выбора в следующем задании. Разумеется, денежный приз не менее внушительный, чем в прошлом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правила были озвучены, атмосфера на площадке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Елэй мягко улыбнулся, первым нарушив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игра звучит довольно сложно, требует глубокого понимания и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тут же перевела взгляд на Вэй Синцы. На ее лице появилась маска беспокойства, а голос стал приторно-сладким: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кажется, эта игра требует отличных навыков эмоционального самовыражения. Ты справишься? Может, попросишь режиссера заменить задание на что-то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притворно заботливые, на самом деле были точным ударом по больному — слухам о бездарности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закатила глаза и без обиняков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справлюсь, учитель Линь. Лучше побеспокойтесь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 так добра к ней, а Вэй Синцы так хамит! Неблагодарная!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Защитим нашего ангела Вэйвэй, нечего обращать внимание на таких невоспитанных людей, как Вэй Синцы!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 — молодец, Вэй Синцы — плохая! Контраст просто поразительный!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Вэй Синцы актерский талант? В той веб-дораме, где она играла с Кэ Вэньлэ, ее игра была настолько ужасной, что мне хотелось спрятаться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Только и умеет, что пучить глаза и дуть губы. Что она вообще понимает в эмоциональном выражении?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http://bllate.org/book/21342/2166179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