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Активировано основное задание: сопроводить Е Юйли из горного хребта Мохуан. — Пока Сяо Цанжо обсуждала с Е Юйли судьбу добытого ядра демонического зверя, в её голове раздался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условия задания, Сяо Цанжо едва удержала на лице серьёзное выражение. Она мысленно заскрежетала зубами: почему все эти задания так или иначе связаны с главной героиней? По правде говоря, эта девица чересчур холодна, и Сяо Цанжо совсем не горела желанием возиться с такой ледышкой.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отказываться. Я всё равно заблудилась, так что пусть это будет наградой за то, что я выведу тебя из горного хребта, — быстро нашлась Сяо Цанжо, моментально придумав предлог,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Заблудилась? Е Юйли опустила взгляд. В глубине души она не поверила ни единому слову, но раз незнакомка спасла её, значит, злых намерений у неё нет. К тому же было очевидно, что эта женщина сильна, так что лучше не злить её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взвесив всё за и против, Е Юйли убрала ядро. — Старшая, отдохните немного, а я проверю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Сяо Цанжо махнула рукой, а затем, повернувшись, наложила на себя заклинание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Хунхун, что будет, если я не выполню основное задание? Надеюсь, тут нет случайных штрафов? — втайне позвала Сяо Цанжо своего помощника в глубинах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такая догадливая! Мяу! — отозвался голос Сяо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...Ладно, ладно, игра есть игра, нужно соблюдать правила, — принялась утешать себя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Хун, теперь Е Юйли считается персонажем, связанным с заданием? Ты можешь посмотреть её данные? А что насчёт тех людей там? — Сяо Цанжо внешне играла с кошкой у себя на руках, но мысленно задавала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 Персонаж, связанный с заданием: Е Юйли. Пол: женский. Возраст: восемнадцать лет. Уровень совершенствования: завершающая стадия стадии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это всё? — Сяо Цанжо изобразила фальшивую улыбку. Серьёзно? Это всё? Нужно ли было вообще смотреть? Она и без всяких проверок знала всё это, причём гораздо подробнее!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на данный момент вы ещё не разблокировали персонажей, связанных с Е Юйли, поэтому у меня нет доступа к остальной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Юнь И и Гу Е — не люди, что ли? Ладно Юнь И, я ещё не бралась за задания, связанные с ним, это понятно. Но Гу Е? Не может быть, чтобы он был не разблокирован!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Персонаж, связанный с заданием: Е Юйли. Пол: женский. Возраст: восемнадцать лет. Уровень совершенствования: завершающая стадия стадии Основания. Родственные связи: дядя-наставник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Цанжо: — ...Хунхун, ты специально меня бесишь?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я ваш самый добросовестный игровой помощник. Что заставило вас усомниться в моём профессионализме?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...Забудь. Выведи мне карту горного хребта Мохуан и распределение сил кланов демонических зверей. У тебя же это есть? — Сяо Цанжо тяжело вздохнула, оставив попытки получить от искусственного недоразумения хоть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Хозяйка, смотрите! — глаза кошки, в которую воплотилась Сяо Хун, блеснули, и перед глазами Сяо Цанжо возникла карта, видимая только им двоим.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неплохо, — кивнула Сяо Цанжо, мысленно похвалив систему, и машинально погладила кошку. — Не совсем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Сяо Хун больше не стала общаться телепатически, а издала злобный мяв, на который даже Е Юйли, находившаяся неподалёку, невольно обратила внимание. Впрочем, она лишь мельком взглянула на кошку в руках Сяо Цанжо и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Сяо Цанжо изучала карту, Е Юйли продолжала вливать истинную энергию в тело тяжелораненого бородатого мужчины, лежащего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находилась Сяо Цанжо, царил покой, чего нельзя было сказать о месте, где был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И, волоча израненное тело, с трудом брёл к выходу из горного хребта. Заметив впереди просвет, он облегчённо вздохнул: наконец-то выход. Теперь оставалось лишь надеяться, что сестра Е тоже благополучно выберется.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пустоты возник человек в чёрном. Глядя на Юнь И, он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вздрогнул от неожиданно упавшей на него тени. Подняв голову и поняв, что видит этого человека впервые, он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зачем преграждаешь мне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мягко улыбнулся, легко опустился на землю и, сделав несколько шагов вперёд, протянул руку, коснувшись лица Юнь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почувствовал отвращение к странному поведению незнакомца, а когда тот начал бесцеремонно его ощупывать, неприятное чувство лишь усилилось. Юнь И попытался отступить, но обнаружил, что не может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Отпусти меня! — Юнь И был в ярости, но внутри него рос ужас. Если этот человек решит напасть, шансов выжить у него почти не было. Несмотря на страх, он постарался сохранить твёрдость и сурово отчитал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не обратил внимания на слова Юнь И. Его холодная рука медленно скользила от лица парня к шее. От этого прикосновения по коже Юнь И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Юнь И не успел договорить, как его глаза расширились, и он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мужчина достал шёлковый платок и изящно вытер руки. Глядя на бездыханное тело, он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медленно совершенствуешься. Помогу тебе, вернёшься пораньше — глядишь, и успеешь подкинуть Сяо Жо парочку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небрежно бросил платок. Тот загорелся, едва коснувшись земли, и исчез без следа, не оставив даже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Скрывавшаяся за деревом Си Лань стала свидетельницей всего происходящего. Она зажала рот рукой, боясь издать хоть звук, опасаясь навлечь на себя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мужчина в чёрном мельком взглянул на дерево, за которым пряталась девушка. Один щелчок пальцами — и дерево вспыхнуло, через мгновение превратившись в ничто. Лишь огромная воронка на земле указывала на то, что здесь когда-то рос исполин.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Си Лань в ужасе попятилась, споткнулась и села на землю,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меня, не убивай... нет, пожалуйста... — она безумно качала головой, лицо её исказила гримаса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чёрном нахмурился, посчитав эту букашку слишком шумной. Он слегка указал на неё пальцем. Си Лань в отчаянии зажмурилась, ожидая смерти, но та не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она открыла глаза и увидела, что мужчина просто стоит на месте, задумчиво разглядывая свои пальцы. Не раздумывая, она вскочила и бросилась бежать, не заботясь больше ни о приличиях, ни о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вам нельзя убивать её, это повлияет на сюжет, — раздался в голове мужчины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его. Глядя вслед убегающей Си Лань, мужчина не выказал никаких эмоций. Спустя долгое время он лишь приподнял бровь, изобразив лёгкое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оставила козырь в рукаве. Что ж, не убивать так не убивать. Будет считаться, что я немного облегчил Сяо Жо сложность игры, — мужчина улыбнулся с притворной нежностью, хотя в его глазах стоял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заложив руки за спину, он шагнул в пустоту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Лань бежала, не разбирая дороги. Ужасающая аура того человека всё ещё давила на неё — казалось, один его взгляд пронзил её душу насквозь. Наконец, поняв, что преследователь не идёт следом, она прислонилась к дереву и тяжело задышала. Хорошо, что он не решил её убить. Теперь в её сердце жила лишь радость спасения, а о том, что Е Юйли и остальные всё ещё сражаются с Красной змеёй, она давно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была Сяо Цанжо.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Хунхун, как там дела у тех двоих? — спросила Сяо Цанжо, не отрываясь от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Бородатый мужчина, Ли Цзюнь, стадия Основания, поздний этап, 278 лет. Состояние: тяжёлое, шанс на спасение — 20 процентов. Остальные мертвы, датчики их не фиксируют.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 системы хоть что-то полезное, Сяо Цанжо чуть не прослезилась. Наконец-то! Хоть какая-то польза!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погладила Хунхун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Хунхун не понимала, за что её хвалят, но по привычке лизнула руку хозяйки — согласно данным, так кошачьи проявляют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Цанжо закрыла карту и, прижимая к себе кошку, подошла к Е Юйли и Ли Цзюню. Глядя на то, как Е Юйли, сама едва живая, продолжает вливать силы в мужчину, она нахмурилась. Почему главная героиня так предана совершенно чужому человеку, но так не терпит её, первоначальную владелицу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ладно. Прежняя хозяйка действительно натворила дел, не стоит винить героиню за её отношение. Сяо Цанжо вздохнула и протянула руку, передавая девушке немного истинной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Юйли, уже готовая сдаться, почувствовала прилив сил. Она была на пределе — если бы она продолжила, то не спасла бы Ли Цзюня, а сама бы погибла. Ей было невыносимо тяжело, но она не собиралась умирать рядом с незнакомцем. Если бы могла, она бы его спасла, но факты говорили об обратном.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она уже собиралась опустить руки, сверху хлынул мощный поток энергии. Е Юйли удивлённо подняла голову и взглянула на Сяо Цанжо. Она не просила о помощи, не веря, что та согласится, поэтому даже не открывала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старшая Сяо, — в глазах Е Юйли читалась сдержанная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Сосредоточься на спасении, не волнуйся, — кивнула Сяо Цанжо, призывая её не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поддержку, Е Юйли отбросила сомнения и сосредоточилась на лечении. А Сяо Цанжо не стала помогать напрямую по двум причинам: во-первых, в теле Ли Цзюня уже была энергия Е Юйли, и вмешательство извне могло привести к конфликту потоков, что привело бы к смерти; во-вторых, у Е Юйли просто закончились силы, и небольшая подпитка была самым безопасным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http://bllate.org/book/21330/2163660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