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я тебя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 меня кричишь? Я просто говорил сгоряча. К тому же, это ты первый начал ко мне приставать. Почему ты нарочно зацеловал меня до того, что ноги стали ватными? Ты что, презираешь меня за мою слабость? Когда мы были просто братьями, ты всегда заботился обо мне, никогда не кричал, а если вдруг случайно срывался, тут же извинялся.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став любовниками, ты начал меня обижать? Это потому, что ты меня добился и теперь не ценишь? Или ты начал презирать меня, как только мы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чувствовал себя всё более обиженным, а голос его становился громче. Он напоминал ребёнка, который жалуется родителям на недостаток внимания, и в этой обиде сквозила жажда любви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вовсе не моя вина! Я не хочу вечно быть твоим балластом, я тоже хочу стать сильным, чтобы защищать тебя, а не ждать каждый раз, когда ты придёшь на помощь, чтобы спасти меня — обузу, никчёмного слабака, от которого, кроме как от головы, нет никакого 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говорил всё дальше и всё нелепее. Сюэ Юаньсун, который сперва хотел терпеливо выслушать его излияния, после последнего слова поспешно прервал его. Он с серьёзным видом обхватил лицо Хэ Минчэня ладонями, заглянул ему в глаза и, чётко выговаривая каждое слово,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Минчэнь, я исправлю всё, о чём ты сказал. Всё, чем ты недоволен, я изменю. Но послушай меня внимательно: я, Сюэ Юаньсун, никогда, никогда не считал тебя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слабак, ты мой возлюбленный, самый дорогой для меня человек. Я готов отдать за тебя всё, даже собственную жизнь. Я люблю тебя. Понимаешь, Минчэнь? Я люблю тебя, поэтому никогда не буду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вина, он не заметил чувств любимого человека. Сюэ Юаньсун лишь сегодня узнал, что Хэ Минчэнь, обычно такой гордый и язвительный, тоже может быть таким нежным, ранимым и неуверенным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замолчал. Хотя внешне он сохранял невозмутимость, в душе он уже был готов провалиться сквозь землю от стыда. И всё же такой Минчэнь казался ещё более настоящим, ещё более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забеспокоилась: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Системы были полны угрозы, которая почти стала осязаемой. Взглянув на свою внутреннюю память, где хранилось огромное количество снимков — почти по одному на каждую секунду, — Система увидела на них Хэ Минчэня, который никогда прежде не был таким уязвимым. Он плакал, как цветок под дождём, выглядел таким обиженным, слёзы непрерывно катились из уголков его глаз, а тонкие белые пальцы вызывали непреодолимое желание взять их и ласково перебирать.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невольно замерла, «случайно» сохранив самый красивый и атмосферный кадр в глубине своего ядра, а затем нажала «удалить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испытывая одновременно жалость и чувство вины, почувствовал в глубине души сладость. Если Минчэнь так боится его потерять, не значит ли это, что в его сердце тоже есть место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Минчэня есть чувства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Сюэ Юаньсун не смог сдержать улыбку и глупо засиял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замер. В его глазах уже не было обиды, но слёзы всё ещё непроизвольно катились по щекам. Сюэ Юаньсун, глядя на него с беспомощностью и нежностью, поспешно принялся их вытирать.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фотографий на сердце становилось больно, но в то же время просыпалось чувство обладания и желание разрушать.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с беспомощной улыбкой в уголках губ замялся, но всё же попытался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На самом деле, я думаю, что это стоит называть… маленькими интимными радостями между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это было неловко, но пока он знал, что занимает место в сердце Сюэ Юаньсуна, этого было достаточно. Это было самое приятное, что он когда-либо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скривил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всё равно меня обижаешь.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Сюэ Юаньсуна с полным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Минчэня звучал приглушённо: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Как только он закончил говорить, ему вдруг кое-что пришло в голову: — Надеюсь, ты не заснял то,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тот момент он просто хотел покапризничать, чтобы поскорее забыть, как у него от поцелуев подкосились ноги. Он хотел лишь немного разозлиться, выпустить пар, и чтобы всё закончилось, но гнев необъяснимым образом превратился в горькую обиду, и он уже не смог контролировать свои слёзные железы — проплакался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Хэ Минчэнь невольно поджал губы.Сюэ Юаньсун с улыбкой отер пальцами влажные от слез щеки Хэ Минчэня.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есть еще что-то, что тебя гложет? Расскажи обо всем, я исправлюсь пункт за пунктом и обещаю, что больше никогда не совершу подобных ошибок. Ну как, договорились?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изогнулись в полумесяцы, а лицо озарила мягкая, искренняя улыбка, в которой сквозила такая глубокая, почти осязаемая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смущенный этими словами, звучавшими словно ласковое утешение для ребенка, опустил голову и прижался лбом к груди Сюэ Юаньсуна. Он легонько ударил того кулаком в плечо, и, хотя тон его оставался резким, в нем отчетливо слышалось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Я пойду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с готовностью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бросил Хэ Минчэнь и, покраснев, скрылся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Плеснув на лицо несколько пригоршней прохладной воды, он моргнул, пытаясь унять припухшие веки, и посмотрел на свое отражение в зеркале, после чего в приступе досады и стыда закрыл лицо ладонями. Как же так, он ведь старший, а расклеился из-за такой ерунды, что никак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бросил взгляд на дверь ванной и тяжело вздохнул. Сейчас ему совсем не хотелось выходить наружу, а еще меньше — встречаться взглядом со Сюэ Юаньсуном. Но, будучи старшим, он не должен был уклоняться от поставленной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приподнял ногу, собираясь сделать шаг, но тут же опустил её, решив не спешить. Вместо этого он принялся тщательно, используя все профессиональные приемы, приводить лицо в порядок. Лишь когда к внешнему виду уже невозможно было придраться, Хэ Минчэнь смирился с реальностью. Шаг за шагом он доплелся до выхода и приоткрыл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Минчэнь, ты в порядке? Почему ты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спросил это невзначай, но вопрос попал точно в цель, задев желание Хэ Минчэня спрятаться. Лицо того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разумеется, заметил неловкость собеседника, но не стал настаивать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Есть еще что-то, что я должен исправить? — терпеливо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позже. — Он вскинул подбородок. — И неважно, насколько это интимно, но впредь ты не смеешь больше меня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больше никаких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уселся на диван. Странная, давящая атмосфера постепенно рассеялась, а разгоряченная от стыда и раздражения голова начала остывать. Однако что-то в этом развитии событий казалось ему…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Сюэ Юаньсун всё это подстроил нарочно? Но чего он добивался? Хэ Минчэнь изо всех сил старался сдерживать свои привычные нервные жесты. Ведь большинство из того, о чем он докладывал, было строго конфиденциально, однако Сюэ Юаньсун выложил ему всё без утайки. Может ли лидер, который настолько слепо доверяет людям, обладать таким изощренным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подсознательно отбросил эту мысль, но где-то в глубине души она все же оставила след, заставляя его контролировать каждое движение, чтобы не выдать истинных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Сюэ Юаньсун придвинулся ближе и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Минчэнь, кажется, у меня осталось еще одно желание,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бросил на него косой взгляд, и та же мысль вновь промелькнула в голове. Если судить по результату: Сюэ Юаньсун хотел довести его до слез поцелуями — цель достигнута. Поцелуи были, и слезы — тоже. А напоследок у него еще осталось неисполненное желание. Если вдуматься, все, кроме него самого, получили то, что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Хэ Минчэнь постарался сохранить на лице невозмутимое выражение. Если его подозрения верны, то ум и методы Сюэ Юаньсуна можно назвать воистину коварными и прожженными. Поэтому он не имел права терять бдительность и показывать свои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чего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Юаньсун, вопреки опасениям, не стал требовать чего-то чрезмерного.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брат Минчэнь назвал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странно посмотрел на него. Только это? Ради того, чтобы услышать это слово? Он привык носить маску старшего, и поначалу ему нравилось чувствовать себя наставником, поэтому он любил, когда Сюэ Юаньсун льстил ему, называя братом Минчэнем. Но зачем это самому Сюэ Юаньсуну? Ему тоже нравится, когда его величают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пребывал в недоумении, но, видя, что просьба была такой пустяковой, понемногу отбросил свои подозрения. Его глаза снова превратились в полумесяцы, уголки губ тронула милая, сладкая улыбка. Он чуть понизил голос, и без того приятный, теперь он звучал чисто, словно родниковая вода, но с едва уловимой, манящей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Сюэ Юаньсуна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http://bllate.org/book/21326/2163288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