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принц поужинал у Лю Чи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 разработанным для него Лю Чи планом, у него внезапно появилось множество дел, которые требовалось выполнить незамедлительно.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 изначальному замыслу ему в этот период нужно было лишь осваивать дела в Министерстве финансов и заводить полезные знакомства с чиновниками, то теперь ему предстояло не только обсудить с богатым купцом из Царства Цзинь Чжэн Тяньлу брак с его дочерью — а это неизбежно влекло за собой целый ряд взаимных интересов и различных обещаний, — но и через личного евнуха Императора Хэ Хунси наладить нужные связи, чтобы тот внимательно следил за настроением Императора и вовремя докладывал ему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нельзя было забрасывать и работу в Министерстве финансов, да и в случае успешного пожалования титула князя на него обрушилась бы лавина забот...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касалось только его собственных дел. Вдобавок ко всему прочему, всем принцам предстояло снова оплакать покойного Наследного принца, а Двенадцатому принцу — пустить в ход всю свою хитрость, чтобы за это время угодить Императору. Пожалуй, он был готов разорваться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Лю Чи казался куда более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неизменно следил за информацией, касавшейся людей из окружения Двенадцатого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Цунцзин после трёх дней ареста снова примчался в Башню Ветра и Луны, он застал Лю Чи сидящим за столом. Тот подпирал лоб рукой и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Чи? — Хо Цунцзин устроился напротив и помахал рукой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занял стул, на котором обычно сидел Двенадцатый принц. Выведенный из задумчивости Лю Чи окинул взглядом парня, которого только-только выпустили после трёхдневного заточения, но тот и не думал исправляться. Приподняв брови, Лю Чи схватил его за запястье, заставил подняться и отвёл к кровати, усаживая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Хо Цунцзин сразу оживился, улыбку на его лице сдержать не получалось. Он поудобнее усадил Лю Чи у себя на коленях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собирается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вскинул брови. Ему безумно нравился этот вид Лю Чи — до того прекрасный, что сердце замирало, и хотелось пойти на любой его каприз. Но поскольку Лю Чи вымаливал это ради Двенадцатого принца, соглашаться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обо всём от других людей, Хо Цунцзин чуть зубами не заскрежетал от досады: этих подвигов с лихвой хватило бы на целый роман о страстной и мучительной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подавляющий Восток, был безумно ревнив.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может, когда предстанешь перед Его Величеством, скажешь пару добрых слов за Двенадцатого, м? — ласково спросил Лю Чи. Его невероятно красивые глаза смотрели на Хо Цунцзина с таким робким ожиданием, что у любого сердце бы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ласково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Двенадцатым знакомы с детских лет, он мой друг. Когда ты только пришёл, я как раз помогал ему обдумать грядущую женитьбу.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прикосновений Хо Цунцзин потерял всякий контроль над собой, однако, не успел он зайти дальше, как Лю Чи вытащил руки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выкупил тебя на целый месяц, и тебе запрещено кутить на стороне с кем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же Хо Цунцзина превосходила все ожидания Лю Чи: он единым движением прижал его к себе и с неудовольствием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я сидел на том стуле?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мысленно вздохнул и постарался погладить его по спине,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можешь не беспокоиться, кое-какие моральные принципы у меня всё же есть. Раз ты заплатил серебро, этот месяц я буду служить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Хо Цунцзин не двигается, Лю Чи понял, что дело выгорело. В его глазах заплясала лёгкая улыбка; он обвил руками шею Хо Цунцзина, легко поцеловал в губы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Цунцзин?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всё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с крайним удивлением посмотрел на него — он и не подозревал, что у Хо Цунцзина такая тонкая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у нас с Двенадцатым совсем не то, о чём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Лю Чи, глядя на продолговатый тканевый свёрток, который Хо Цунцзин извлёк из-за пазухи: именно эта штука только что упиралась ему в грудь, причиняя боль, когда Хо Цунцзин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на Лю Чи, Хо Цунцзин понял, что угадал, и обиделся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кого тот стул? Для Двенадцатого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отвечал на его поцелуи и одновременно шарил руками под одеждой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Хо Цунцзин продолжает сидеть с суровым и надутым лицом, Лю Чи подумал, что это свирепое, холодное выражение в сочетании с тем, как крепко тот прижимал его к себе, выглядело совершенно не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вид, Лю Чи внезапно кое о чём вспомнил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иного объяснения быть не могло: в детстве Лю Чи был компаньоном Двенадцатого принца по учебе, поговаривали, что и самым первым гостем, когда Лю Чи только открыл своё дело, тоже был Двенадцатый принц — не говоря уже о том, как позже Двенадцатый принц из-за Лю Чи сошлся в жестокой схватке с Пятым принцем и выкупил всю Башню Ветра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ощутил, как лёгкая щекотка от мочки уха спускается прямо к позвоночнику, и всё его тело вспыхнуло искрами, словно от костра. Охваченный нетерпением, он снова ввалился на кровать, принимаясь покрывать парня поцелуями и покусываниями.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просто отлично! Пусть поскорей женится, он ведь уже не мальчик, куда годится оставаться холостяком изо дня в день, — весело проговорил Хо Цунцзин.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Хо Цунцзин немного успокоился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 — Лю Чи развернул маленький свёрток и обнаружил внутри золотую шпильку-булавку с подвесками. Потерев пальцами её убранство, он распутал свисающий жемчуг и красный агат. 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ни капли не интересовался шпилькой: он неотрывно смотрел на слегка припухшие от его поцелуев губы Лю Чи, словно голодный зверь, готовый в любую секунду снова броситься на эту нежную, сочную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наспех скрутил волосы, заколол их шпилькой и с усмешкой посмотрел на затвердевшего Хо Цунцзина: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договорились, Цунцзин?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напасть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Хо Цунцзин вдруг о чём-то вспомнил и, снова усмехнувшись,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с поразительной покорностью опустил голову и тихонько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почувствовал, что сейчас умрёт от избытка чувств. Окинув Лю Чи на кровати, он свирепо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из похода на Царство Чжао — заберу тебя домой! Кто бы ни посмел встать у меня на пути, я собственным мечом изрублю его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Чи уловил самую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поход на Царство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принц не получал на этот счёт абсолютно никаких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месяца идём на Царство Чжао, — отмахнулся Хо Цунцзин, продолжая покрывать его поцелуями и невнятно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Лю Чи было то, что у Двенадцатого принца дала сбой разведывательная сеть: в конце концов, если подобная новость известна даже Хо Цунцзину, который ни капли не интересуется государственными делами, а у Двенадцатого принца нет ни малейшего движения — это выглядело бы слишком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же, поразмыслив, Лю Чи вспомнил, что приемным отцом Хо Цунцзина является Князь Увэй Чжу Чжэнцинь. Весьма вероятно, что именно он и сообщил это Хо Цунцзину, а при таком раскладе всё вставало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весть о походе на Царство Чжао три месяца спустя была для Двенадцатого принца просто невероятной удачей!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не смог сдержать улыбку, оттолкнул Хо Цунцзина, сел и от души шлёпнул его по заднице, звонко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 принёс добрую весть. А ну-ка ложись как следует, у жены для тебя награда!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и впрямь щедро вознаградила мужа: цепочки на золотой шпильке переплелись так сильно, что на их распутывание наверняка ушла бы масса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Лю Чи прилёг рядом с Хо Цунцзином и принялся распутывать запутавшиеся на шпильке жемчужные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однако, глядя на то, как Лю Чи сосредоточенно возится со шпилькой, Хо Цунцзин неожиданно ощутил, как в душе поднимается какая-то непривычная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подвинулся, желая поцеловать Лю Чи, но тот преградил ему путь рукой и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тебя там всё распухло, — назидательно произнёс Лю Чи. — Бери с меня пример, береги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Цунцзин, хоть и не имел особого опыта, всё же понимал, насколько странно слышать подобное от человека вроде Лю Чи, поэтому не удержался от смеха, а затем легко прихватил зубами два его пальца и втянул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хочешь, чтобы я перешёл на сторону Двенадцатого принца? — покусывая его пальцы, сбивчиво проговорил Хо Цунцзин. — Доставь мне удовольствие ещё пару раз, и я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юного куртизана, секунду назад с таким простым и сосредоточенным видом призывавшего его беречь здоровье, вдруг блеснуло опасное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Хо Цунцзину явно не стоило выдвигать подобные требования профессионалу по сохранению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полагать, по крайней мере в ближайшие семь дней эта мысль даже не забредёт к нему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Лю Чи накинул верхнюю одежду и велел передать Двенадцатому принцу, чтобы тот не приходил нынче вечером. Одновременно он пересказал две новости: Хо Цунцзин согласился поддержать Фракцию Двенадцатого принца, а Царство Цзинь через три месяца собирается идти войной на Царство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Двенадцатого принца, всё ещё лишённого реальной власти и влияния, обе эти вести были сродни манне небесной, а разработанный им план проникновения в Министерство финансов теперь приобретал поистине колоссальное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предстоящем походе на Царство Чжао Хо Цунцзин неминуемо возглавит войска, и тогда Двенадцатый принц, уже закрепившийся в Министерстве финансов, сможет обеспечить особые условия для тылового снабжения армии Хо Цунцзина. Без сомнения, это был великолепный шанс еще сильнее связать Хо Цунцзина с Фракцией Двенадцатого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этой победы, заручившись поддержкой Министерства финансов и покровительством Князя Увэй Чжу Чжэнциня, Хо Цунцзин наверняка укрепит своё положение, что, в свою очередь, ещё больше усилит Фракцию Двенадцатого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крупной войны Министерство финансов как ведомство, отвечающее за тыловое обеспечение армии, резко взлетит в значении и весе; колоссальные ресурсы и потоки дел сойдутся именно там, и тогда даже традиционно важнейшее среди Шести ведомств Министерство чинов вряд ли сможет тягаться с Министерством финансов в плане реальных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явно не ожидал, что после стольких лет упорных трудов на самом старте им посчастливится застать столь чередующиеся удачные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Лю Чи даже подумывал сходить в храм и воскурить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известие, Двенадцатый принц, утопая в хлопотах, был невероятно рад, но, в отличие от Лю Чи, считал: если ему и удастся взмыть ввысь, то исключительно благодаря заслугам Лю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Цзинду вряд ли нашлось бы хотя бы несколько человек, способных разглядеть шанс на получение титула князя в самоубийстве Наследного принца; связи с Хо Цунцзином — и те целиком и полностью добыл Лю Чи, да и дорогу в Министерство финансов ему проложил тоже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дело было вовсе не в слепой удаче, а в выдающихся способностях самого Лю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http://bllate.org/book/21314/2162813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