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Сяоу система озадаченно 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[Хозяин… похоже, ваши товарищи по группе совсем не такие, как мы думали. Мы явно их недооценили.]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система зачитала готовые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самый важный, обожаемый и повлиявший на жизнь Чжуан Шии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Чжоу… Цзелунь. Джей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больше всего боится Шэнь Чэншуан?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Мемных… пародий.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достанется новая песня Се Саньчуня?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Скромному… слуге самолично.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идеальный возлюбленный мужа Тан Сыюя?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Чжэн… Цяньхуа (собачка).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опешил: [Серьезно?! Откуда такие ответы? Это же совершенно не совпадает с тем, что мы думали! Неужели они на самом деле не такие непроходимые тупицы, как написано в книге?]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[Вполне возможно. Небольшие отклонения от оригинального сюжета – обычное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[Значит, я зря на них взъелся. Раз они свернули с гибельного пути, то их не собьет машина, не порежут ножом, не затравят в сети, не забанят и они не закончат жизнь нищими под мостом. Можно не тратить на них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[Мудро, хозяин. В воспитании иногда полезно ослабить хватку.]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по мысленной связи: «… Эй, стойте, погодите?!»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господин, не надо так безоговорочно в нас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Присматривать-то за нами все равно надо, не бросай нас на произвол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заслужим – можно и легонько проучить, мы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четверки даже умудрился мысленно проскулить мемное «Мама, ударь меня еще разок»… Выглядело это безумно, дико, но в текущих обстоятельствах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между тем забеспокоился: [Если они написали такую дичь, а я угадаю абсолютно все – не покажется ли это подозрительным?]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[Делать нечего, пишите. Главное правило: не спрашивают – молчите, спросят – сделайте удивленное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[… Я сегодня уже удивлялся.]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аккуратно вывел на своем планшете правильные ответы. Маркером парень владел неуверенно, но мышечная память прошлого владельца тела помогла: иероглифы легли ровно, четко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момент оглашения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 первыми передали карточки с ответами четверки. Редакция решила добавить интриги: бланки вложили в конверты, чтобы доставать их медленно, открывая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ведущий с улыбкой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взглянем на ответ учителя Чжуана! Кто же тот самый главный, обожаемый человек, повлиявший на всю его жизнь? Это… Чжоу… О-о, думаю, зрители уже догадались! Все знают, что наш учитель Чжуан пошел в шоу-бизнес ради своего кумира. Смотрим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ведущий полностью вытянул карточку из конверта: — Чжоу… Цзелунь?! Джей Чоу?!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ответа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две секунды застыл с выпученными глазами, а потом неловко рассмеялся: — Э-э… да, именно Джей Чоу! Учитель Чжуан тоже очень любит его песни. Какая у вас любимая?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мрачно запел: — Хризантемы увяли, земля покрыта ранами, твоя улыбка уже пожелтела…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фальшивил. Все вокруг неловко посмеялись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ведущий поспешил продолжить: — Теперь посмотрим на ответ Чэншуана. Чего он боится больше всего? Тут он решил пошутить и написал, что боится «гуй» — призраков. Но мы-то знаем, что призраков в мире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развить мысль, как вдруг замер: — Что? Там еще один иероглиф? Чэншуан боится не «гуй», а «гуйчу» — мемных пародий?!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совершенно неожиданный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уныло протянул: — А вы разве не боитесь, что из вас нарежут гуйчу-видео и растащат по всему интернету? Вот тот мой недавний «а-а-а!» наверняка уже пустят на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вспомнили его странный вопль и совершенно необязательный шпагат — и снова натянуто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ведущий быстро перехватил эстафету и даже заговорил быстрее обычного: — Идем дальше! Всем ведь интересно, кому учитель Саньчунь отдаст свою новую песню. Ответ — «сяо»… Хм, «сяо» что? Сейчас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 вытянул карточку до конца: — «Сяошэну самому»? То есть скромному слуге самолично?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 бесстрастно произнес: — Прекрасно, прекрасно. О да К. Стоит скромному слуге отступить — и это уже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что за древний благородный юноша внезапно в него вселился?!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раньше он не бесился, когда его называли «благородным юношей в древнем стиле»? Почему теперь сам это признает?!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оставалось холодным, голос — ровным, но сказанное было настолько ошеломляющим, что площадка в третий раз захлебнулась неловким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ведущий держал конверт Тан Сыюя и сухо сглотнул: — И наконец посмотрим, кто же идеальный возлюбленный нашего Тантана. Ответ — Чжэн. Цянь. Хуа. В скобках — «собачка». Тантан, ты имеешь в виду настоящую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Сыюй: 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— Но почему?! Как идеальный возлюбленный вдруг превратился в собаку?!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запнулся: — Потому что… потому что собачки очень милые. Даже если я разведусь, все равно украду собаку… то есть заберу ее с собой. Нет-нет, я вообще не собираюсь разводиться…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окончательно нес какую-то чепуху. Мысли метнулись из стороны в сторону,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слышали один анекдот? Сейчас расскажу. Однажды мужчина пришел в бар с собакой и предложил бармену поспорить, что его пес умеет разговаривать. Бармен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говорит: «Скажи что-нибудь благопожелательное». Пес отвечает: «Ван!» — то есть «процветание». Мужчина спрашивает: «Кто тигр в лесу?» Пес снова: «Ван!» — «царь». Мужчина: «Какая фамилия у самого известного ведущего Hunan TV?» Пес: «Ван!»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Бармену это надоело, и он вышвырнул обоих на улицу. Сидят мужчина и собака у бара. Через некоторое время пес поворачивается к хозяину и спрашивает: «А разве не Хэ Цзюн?»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Тан Сыюй сам первым расхохотался и еще долго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было?! Не сумел объяснить ответ — и поэтому начал травить древний анекдот?!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окончательно окаменели от неловкости. Их добил именно этот холодный анекдот!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когда мы его в последний раз слышали, Гонконг еще Китаю не вернули,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нет. Проблема уже давно не только в анекдоте. В этом раунде вообще все пошло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местом вы четверо придумывали свои ответы?!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самого начала этого раунда, едва ведущие огласили четыре вопроса, комментарии уже превратились в кровавое поле боя. Сначала фанаты ругали программу за намеренную провокацию, потом четыре фандома сцепились между собой, обвиняя друг друга в том, что те позорят группу. В ход пошли старые скандалы, хейтерские клички, компромат и самые неудачные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изредка мелькали какие-то будто случайно забредшие зрители с комментариями вроде: «Мне сказали, тут страшно, поэтому я пришел. А где страшно-то?»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открыли ответы, все фанаты дружно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Разве босс Чжуан обожает не Чжоу Юаньхэна? Он столько раз говорил об этом в интервью — каким образом тот вдруг превратился в Джея Чоу?!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Шэнь боится гуйчу-видео?! Он серьезно? Да, оказаться героем мемной нарезки неприятно, но ты сам где попало вопишь, ползаешь по полу и строишь рожи — компрометирующих кадров и так море. И теперь заявляешь, что боишься пародий?!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третий брат Се что вытворяет?! Что еще за «скромному слуге самолично»?! Все, превратился в древнего благородного юношу окончательно и бесповоротно?!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младший брат Тан… Хватит уже со своим холодным анекдотом! Еще и собаку красть собрался — да с твоим-то видом?!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вообще происходит? Почему все четверо несут какую-то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публика пребывала в хаосе, Му Сяоу с послушным видом поднял свою табличку с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идиотских вопроса, четыре идиотских ответа — и в итоге он угадал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«Нет, погодите! Правильно-то правильно, но именно поэтому все еще неправильнее! Сегодня ненормальные не четверо — вы все пятеро ненормальные!»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самый ненормальный здесь именно ты, Му Сяоу!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тот внезапный танец, после которого все решили, что в тебя вселился призрак. Но это-то сейчас что? Как ты умудрился угадать все четыре ответа?!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за гранью всякого абсурда!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ведущий Лю не выдержал: — Сяо Му, а как ты вообще догадался до этих ответов?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держал микрофон обеими руками и с совершенно искренним удивлением спросил: — А? Разве это не общеизвестные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«Нет! Совсем нет!! Вообще ни разу не общеизвестные!!!»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четверо его звездных согруппников один за другим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ведь это уже много раз говорили. Мы же товарищи по группе — конечно,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Не стоит недооценивать нашу связь с Сяо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прекрасно. Скромный слуга тоже полагает, что именно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В следующий раз не задавайте вопросов, ответы на которые и так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«…Да что вы опять несете?!»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 полностью махнув на себя рукой и начав разговаривать как древний благородный юноша, неожиданно даже почувствовал в этом какое-то удовольствие…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Тан: ради него даже на кражу собаки готов пойти (×).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Анекдот, рассказанный Тан Сыюем, придумал не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Вспомнилась еще одна смешная штука. Кто-то однажды спрашивал, что это за кантонская песня: услышал строчку «схвати курицу, схвати курицу, схвати человека и съешь» и никак не мог найти. На самом деле это была песня Николаса Цзе «Парк развлечений», а пелось там «узнавать каждый иероглиф, каждый иероглиф, один за другим». По-кантонски звучит похоже. Очень смешно,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P.P.P.S. Питательная жидкость! Почему ее становится так много и так быстро?! Мне уже немного страшно! (Хватается за грудь.)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