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с недоумением наблюдала за тем, как Широкумен постепенно сворачивает на кривую дорожку. Хотя в глубине души она презирала подобные методы Кливленд, вмешиваться не стала — просто отвела взгляд, делая вид, что ничего не замечает. Я всего лишь юная Канмусу, только что закончившая Академию, рассуждала про себя Юкикадзэ. Конечно, мне хотелось бы пресечь эту коррупцию и произвол, но силенок маловато. Как говорил классик, преуспел — помогай всему миру, не задался — следи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Беспомощная и слабая, я могу лишь сохранять чистоту души в этом погрязшем в алчности обществе, оставаясь образцовой Канмусу, которая, подобно лотосу, выходит из мутной воды, но не 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Юкикадзэ искала оправдания своему соучастию, Широкумен и Кливленд уже достигли консенсуса. Они обсудили сценарий дальнейших действий и распределили реплики. Убедившись, что ничего не упущено, Широкумен извлекла из своего пространства корабельного снаряжения около двух тысяч единиц спасательных материалов и передала их Кливленд на временное хранение. После чего, с явным сожалением оглядев свою одежду, она принялась старательно придавать себе максимально жалкий и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Кливленд довольно кивнула. Она потянула за собой Широкумен, выглядевшую так, будто та только что вывалялась в грязи, и, подозвав Юкикадзэ, они направились в тот самый квадрат, где ранее встретили Мамочку-авианосец.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двигалась нарочито медленно, сознательно затягивая время. Спустя несколько часов они наконец воссоединились с долго ждавшей их группой во главе с Мамочкой-авианосец. Увидев, как та с тревогой бросилась навстречу, Кливленд незаметно подтолкнула Широкумен, глазами давая сигнал начинать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Широкумен все еще колотилось от нервного напряжения, пути назад не было — она уже взошла на пиратский корабль Кливленд, и соскочить было не так-то просто. Стиснув зубы, она бросилась вперед, с разбегу нырнула в объятия Мамочки-авианосец и принялась вытирать грязным рукавом заранее выдавленные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Мамочка-авианосец от неожиданности замерла. Не зная о спектакле, который разыгрывали Кливленд и Широкумен, она решила, что девочка просто пережила на пути страшный стресс. Не раздумывая, она крепко обняла её, совершенно не заботясь о том, что грязь с одежды Широкумен пачкает её собственную форму. Глядя на неё с материнской нежностью, она принялась гладить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Широкумен. Сестричка знает, как сильно ты испугалась. Прости меня, это я отправила тебя так далеко с грузом, и ты попала под обстрел Бездны. Но теперь всё позади, всё закончилось, больше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мелко дрожит тело девочки в её руках, Мамочка-авианосец ощутила укол вины и прижала её к себе еще крепче. Прошло полминуты, и когда дрожь Широкумен утихла, она наконец выдохнула и перевела взгляд на стоявших позади Кливленд и Юкикадзэ.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 за помощь. Как только вернемся на Базу, я обязательно доложу обо всем Адмиралу. Сейчас мне нечем отблагодарить вас, но если не возражаете, примите эти купоны на донат. Они небольшого номинала, но это всё, что я могу предложить в знак своей признательности.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Мамочки-авианосец несколько купонов, Кливленд невольно загорелась жадностью — в глазах даже промелькнули значки валюты. Однако, будучи бывалым «старым кораблем», она сумела подавить порыв тут же выхватить награду. В искусстве принятия даров есть свои тонкости: если слишком упорно отказываться, можно обидеть старшего, а если схватить слишком быстро — прослыть алчной стяжательницей. А Кливленд метила на большой куш, так стоит ли размениваться на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сглотнула слюну, напустила на себя вид глубокого сожаления и с тяжелым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прошу вас, не нужно. Мы не можем принять эту плату. Напротив, это мы должны просить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Кливленд озадачили Мамочку-авианосец. Она уже хотела спросить, в чем дело, как вдруг Юкикадзэ опустила голову, изобразила крайнюю степень раскаяния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Это моя вина, я не смогла защитить ресурсы. Мне так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Мамочка-авианосец на мгновение опешила, а затем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— дело наживное, главное, что вы сами целы. Расскажите,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кивнула, набрала в грудь воздуха и, виновато глядя на неё,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Юкикадзэ нашли Широкумен, её преследовал Тяжелый крейсер Бездны. Юкикадзэ прибыла на место первой, но, к сожалению, её уровень усиления слишком низок, да и по классу она не могла тягаться с противником. Она лишь смогла отвлечь на себя часть огня, но этого было недостаточно. Позже я вступила в бой и победила тот крейсер, но в процессе в Широкумен попал зажигательный снаряд. Несчастье в том, что он угодил прямо в место хранения груза. Юкикадзэ успела среагировать, и пожар удалось локализовать, но очаг был слишком близко к боеприпасам. Чтобы избежать детонации, мы не стали рисковать и спасать ресурсы, а сбросили горящий груз в море ради безопасности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Мамочка-авианосец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придется ждать следующего транспортного рейса, прежде чем мы сможем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Широкумен, прятавшаяся в объятиях Мамочки, приподняла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на палубе практически полностью выброшен за борт. В трюме осталась лишь половина, но это в основном топливо. Это всё моя вина... Если бы на моем месте был другой транспортник, возможно, он смог бы увернуться от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Мамочка-авианосец облегченно выдохнула. Потеря ресурсов — неприятно, но не смертельно. Главное, что топлива хватит, чтобы довести этих выпускниц Академии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отлично справилась, Широкумен. Топлива нам достаточно, а боеприпасов у меня еще много — до Базы дотянем. Не вини себя,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