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Но и Вэйни вошли в магический круг, Мерлин взмыл в небо над Апосисом.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магический круг под ногами, Мерлин принялся вычислять его уязвимые места. Для Империи Фэйлэнцуй не было никакой разницы между Апосисом и некромантами. Однако задача осложнялась тем, что Мерлину нужно было не только выплеснуть силу Апосиса, но и сохранить стабильность круга, чтобы предотвратить катастрофический взрыв. Если бы обстоятельства позволили, он хотел спасти Вэйни и Линь Но, что делало расчеты невероятно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некроманты выбрали этот план, будучи уверенными в своих знаниях и опыте предшественников. Они полагали, что Мерлин не сможет идеально взломать магический круг. Если только он не решится применить грубую силу, разрушив баланс и уничтожив всех в радиусе ста миль от столицы, у него не оставалось выбора, кроме как наблюдать за их успехом, не смея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огромное тело Апосиса медленно уменьшалось. Черный свет, исходящий из магического круга, превратился в бесчисленные щупальца, которые намертво опутали существо, притягивая его вниз. Апосис чувствовал, что уже потерял пять процентов своей силы, и если так пойдет дальше, от него останется лишь иссохшая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отчаянно забился, но из-за того, что он растратил слишком много энергии, а магический круг был защищен прочным щитом, его атаки — будь то магия или удары щупалец — не приносили результата. Магический круг оставался незыблемым, продолжая тянуть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жажда жизни заставила Апосиса отбросить гордость Злого бога. Он благоразумно решил сотрудничать с Мерлином.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ментальной связи он обратился к нему:</w:t>
      </w:r>
    </w:p>
    <w:p w:rsidR="00BB20FC" w:rsidRPr="00357A74" w:rsidRDefault="00357A74" w:rsidP="00BB20FC">
      <w:pPr>
        <w:jc w:val="left"/>
        <w:rPr>
          <w:sz w:val="28"/>
          <w:lang w:val="en-US"/>
        </w:rPr>
      </w:pPr>
      <w:r w:rsidRPr="00357A74">
        <w:rPr>
          <w:sz w:val="28"/>
          <w:lang w:val="en-US"/>
        </w:rPr>
        <w:t>— Старик, когда эти некроманты получат мою силу, они непременно нападут на ваш лагерь беженцев. Может,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оценил быструю реакцию Апосиса. Он сам не нашел слабых мест в круге, поэтому решил выслушать предложение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как и подобает Злому богу из иномирья, немедленно ответил:</w:t>
      </w:r>
    </w:p>
    <w:p w:rsidR="00BB20FC" w:rsidRPr="00357A74" w:rsidRDefault="00357A74" w:rsidP="00BB20FC">
      <w:pPr>
        <w:jc w:val="left"/>
        <w:rPr>
          <w:sz w:val="28"/>
          <w:lang w:val="en-US"/>
        </w:rPr>
      </w:pPr>
      <w:r w:rsidRPr="00357A74">
        <w:rPr>
          <w:sz w:val="28"/>
          <w:lang w:val="en-US"/>
        </w:rPr>
        <w:t>— Я могу взломать этот круг. Если ты поможешь мне прервать его работу хотя бы на секунду, я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 удивлением взглянул на Апосиса. Он не ожидал, что тот обладает столь глубокими познаниями в магии. Сам Мерлин уже было оставил попытки просчитать конструкцию, а Апосис нашел уязвимость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некроманты не ожидали, что у него такие познания в магических кругах и что он пойдет на сотрудничество со мной, — подумал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А что будет, когда ты выберешься? Мы с некромантами вместе взятые не будем тебе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в бешенстве взревел:</w:t>
      </w:r>
    </w:p>
    <w:p w:rsidR="00BB20FC" w:rsidRPr="00357A74" w:rsidRDefault="00357A74" w:rsidP="00BB20FC">
      <w:pPr>
        <w:jc w:val="left"/>
        <w:rPr>
          <w:sz w:val="28"/>
          <w:lang w:val="en-US"/>
        </w:rPr>
      </w:pPr>
      <w:r w:rsidRPr="00357A74">
        <w:rPr>
          <w:sz w:val="28"/>
          <w:lang w:val="en-US"/>
        </w:rPr>
        <w:t>— Клянусь именем своих предков, как только я освобожусь, я немедленно покину Фэйлэнцуй и никогда больше не ступлю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Злого бога? У вас никогда не было понятия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смотри, как они побеждают! К тому же, если этот парень и дракон не удержат силу в круге, все мы и люди в радиусе ста миль погибнем! Они вот-вот самоликвидируются! — Апосис был в отчаянии, он хотел лишь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 разрушить круг и безопасно выплеснуть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взревел от ярости:</w:t>
      </w:r>
    </w:p>
    <w:p w:rsidR="00BB20FC" w:rsidRPr="00357A74" w:rsidRDefault="00357A74" w:rsidP="00BB20FC">
      <w:pPr>
        <w:jc w:val="left"/>
        <w:rPr>
          <w:sz w:val="28"/>
          <w:lang w:val="en-US"/>
        </w:rPr>
      </w:pPr>
      <w:r w:rsidRPr="00357A74">
        <w:rPr>
          <w:sz w:val="28"/>
          <w:lang w:val="en-US"/>
        </w:rPr>
        <w:t>— Это расточительство! Я копил её тысячи лет, а ты хочешь, чтобы я просто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больше щупалец обвили Апосиса. Почувствовав скорость утечки силы, он в ужасе воскликнул:</w:t>
      </w:r>
    </w:p>
    <w:p w:rsidR="00BB20FC" w:rsidRPr="00357A74" w:rsidRDefault="00357A74" w:rsidP="00BB20FC">
      <w:pPr>
        <w:jc w:val="left"/>
        <w:rPr>
          <w:sz w:val="28"/>
          <w:lang w:val="en-US"/>
        </w:rPr>
      </w:pPr>
      <w:r w:rsidRPr="00357A74">
        <w:rPr>
          <w:sz w:val="28"/>
          <w:lang w:val="en-US"/>
        </w:rPr>
        <w:t>— Слабое место находится в десяти метрах левее центра магического круга, во втором магическом узоре! Поверь, я не обманываю,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направил свою ментальную энергию под землю. Некроманты, почувствовав его присутствие, лишь насмешливо усмехнулись. Они были уверены, что Мерлин зашел в тупик: он не рискнет разрушить круг, поставив под удар жизни всех людей в округе. Напротив, он наверняка попытается вытащить человека и дракона, чтобы защитить магический круг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они почувствовали, как ментальная энергия Мерлина устремилась к Линь Но и Вэйни, защищая их души. Негативные эмоции, переполнявшие Линь Но и Вэйни, начали утихать, выражение лица Линь Но стало спокойным, а взгляд — ясным. Однако его тело продолжало раздуваться, словно надувной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Мерлин нанес удар по магическому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души некромантов сжались в крошечные сгустки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Мерлин стер магический узор в указанном Апосисом месте, взрыва не произошло. Вместо этого черная энергия, переполнявшая круг, с грохотом хлынула через образовавшееся отверстие прямо в потолок зала. В мгновение ока черная, безжизненная скверна начала расползаться по стенам и полу. Земля, пораженная божественной силой, не даст жизни еще по меньшей мере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замерли в оцепенении. Они не могли поверить, что магический круг, в который они вложили столько знаний и ради которого изучили тысячи трактатов, был так легко разрушен Мерлином. Это была пощечина их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ими овладело безумие. Они не могли допустить, чтобы такая драгоценная божественная сила пропала даром. Некроманты принялись с бешеной скоростью поглощать энергию круга. Внутри и на поверхности их скелетов начали прорастать сосуды и плоть, формируя органы и мышцы — они стремительно обретали облик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хлопок: тело Линь Но не выдержало напора энергии и взорвалось, превратившись в кровавое месиво. Магический круг вокруг него был сильно поврежден, но так как большая часть силы уже ушла, взрыва не последовало, лишь открылись новые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обнаружил, что не умер: Мерлин защитил его душу. Посмотрев на свои руки, он увидел, что всё его тело стало полупрозрачным. Затем он заметил действия некромантов и начал сам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облик души Линь Но, Вэйни удивленно распахнула глаза, а Мерлин издал возглас изумления: цвет волос и глаз души Линь Но был им совершенно незнаком — они были угольно-черными.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полупрозрачном теле Линь Но начали появляться сосуды и волокна мышц, внутри формировались сердце и другие органы. Дальше Мерлину уже не нужно было вмешиваться: при таком раскладе сила, которую получали некроманты, была ничтожна по сравнению с той, что утекала прочь. Оставшейся в столице мощи хватило бы, чтобы справиться с ними, а Апосис будет выпит досуха, превратившись в пустую оболочку. Ситуация складывалась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нежити на поверхности была полностью уничтожена. Все силы обороны столицы собрались здесь, направив сотни магических пушек и арбалетов на Апосиса. Вокруг стояли ряды суровых солдат и магов в сияющих при лунном свете доспехах — как только некроманты, стоявшие за этим инцидентом, покажутся, их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издал долго сдерживаемый рев. Он чувствовал, что путы магического круга ослабли, и у него было много шансов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великий Апосис обязательно вернется! — злобно поклялся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дожидаясь знака Мерлина, окружающие бойцы начали яростную атаку. Все до единого выжали из себя последние силы, обрушив на Апосиса ливень световых лучей. Тот оглашал окрестности воплями, обвиняя Мерлина в вероломстве.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ничего не обещал, — устало пробормотал Мерлин и, закончив, переместился под землю с помощью Мерцания.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высотой с облака тело Апосиса под его рев постепенно сдувалось, пока, наконец, не превратилось в огромный кусок кожи, распластавшийся по земле. Магический круг потускнел. С последним полным досады воплем глаза Апосиса размером с дом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землей Линь Но и некроманты завершили формирование своих тел. Все они выглядели одинаково — зловеще и холодно. Линь Но вернул себе облик, который имел до попадания в этот мир, только без одежды. Некроманты же превратились в людей в черных мантиях, некоторые из них были покрыты черными магическими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по ауре стала похожа на остальных, её серебряные глаза сменились черными, но благодаря природе серебряного дракона её тело не взорвалось, поэтому одежда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черные волосы и глаза Линь Но, все присутствующие удивленно воскликнули: таких цветов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душа Апосиса передавалась в подземный магический круг, крошечный прозрачный сгусток проскользнул через брешь и исчез. Апосис ликовал в душе. Он никогда не рассчитывал, что Мерлин позволит ему уйти живым, поэтому в критический момент пожертвовал девяносто девятью процентами своей силы, чтобы прикрыть свой побег. И теперь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душу Апосиса, некроманты набросились на неё, словно голодные волки. Линь Но и Вэйни тоже хотели присоединиться, но Мерлин их одернул:</w:t>
      </w:r>
    </w:p>
    <w:p w:rsidR="00BB20FC" w:rsidRPr="00357A74" w:rsidRDefault="00357A74" w:rsidP="00BB20FC">
      <w:pPr>
        <w:jc w:val="left"/>
        <w:rPr>
          <w:sz w:val="28"/>
          <w:lang w:val="en-US"/>
        </w:rPr>
      </w:pPr>
      <w:r w:rsidRPr="00357A74">
        <w:rPr>
          <w:sz w:val="28"/>
          <w:lang w:val="en-US"/>
        </w:rPr>
        <w:t>— У вас недостаточно сил. Эта душа превратит вас в безумных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некроманты поглотили душу Апосиса до последней капли. Получив приток чистой ментальной энергии, они порозовели, их глаза заблестели, а у самых слабовольных в них проступили кровавые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некроманты по сигналу заместителя главы окружили себя аурой Пожирателей душ. Отозвав своих призываемых существ, они черными тенями, подобно стрелам, устремились к канализационным 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Но, чьи глаза и аура выдавали полное помрачение рассудка, и Вэйни преградили путь к единственному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был в восторге от своей скорости: его физические показатели выросли в десятки раз, и он сделал огромный шаг к своей цели — возвращению домой. В воздухе он почувствовал невидимую энергию, невероятно близкую ему. В ней не было ярости огня или легкости ветра — она была мягкой, всеобъемлющей, но порой казалась мощной и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понял, что обладает непревзойденной близостью к этой энергии. Вероятно, это и была его стихия. Повинуясь инстинкту, он начал управлять энергией, и перед ним возник шар воды размером с голову. Стоило ему мысленно пожелать, как шар превратился в ледяной — очевидно, он был водным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с досадой подумал, что его мечта учиться у Антони и стать учеником Мерлина рухнула: они были огненными магами, а он — водным. Однако он чувствовал и опасность: эта сила несла в себе жестокость, и он легко мог потерять контроль, желая атаковать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открыла рот, и густое серое облако ледяного тумана устремилось к некромантам. Стены и пол мгновенно покрылись инеем. Линь Но поднял правую руку, инстинктивно концентрируя водные элементы перед собой, и в тот же миг возникли десятки наконечников из серого льда, которые с воем полетели в некромантов. Очевидно, его сила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лишь презрительно усмехнулись. Если атака Вэйни еще заслуживала внимания, то действия Линь Но не имели никакой техники: он не использовал магию, а просто сгустил воду, что выдавало полное отсутствие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их мощная, подобная морской волне ментальная энергия заставила туман и ледяные стрелы зависнуть в воздухе, а затем отбросила их обратно. Следом в девушку и дракона полетели костяные копья и тяжелые заклинания зеленого и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инстинктивно воздвиг перед ними толстый конусообразный ледяной щит, который разлетелся в пыль под градом ударов. Они отступили в стороны, и место, где они стояли, превратилось в решето. Вэйни создала в руке изящный ледяной меч и, указав на одного из некромантов, выкрикнула:</w:t>
      </w:r>
    </w:p>
    <w:p w:rsidR="00BB20FC" w:rsidRPr="00357A74" w:rsidRDefault="00357A74" w:rsidP="00BB20FC">
      <w:pPr>
        <w:jc w:val="left"/>
        <w:rPr>
          <w:sz w:val="28"/>
          <w:lang w:val="en-US"/>
        </w:rPr>
      </w:pPr>
      <w:r w:rsidRPr="00357A74">
        <w:rPr>
          <w:sz w:val="28"/>
          <w:lang w:val="en-US"/>
        </w:rPr>
        <w:t>— Верни мне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зловеще прошипел:</w:t>
      </w:r>
    </w:p>
    <w:p w:rsidR="00BB20FC" w:rsidRPr="00357A74" w:rsidRDefault="00357A74" w:rsidP="00BB20FC">
      <w:pPr>
        <w:jc w:val="left"/>
        <w:rPr>
          <w:sz w:val="28"/>
          <w:lang w:val="en-US"/>
        </w:rPr>
      </w:pPr>
      <w:r w:rsidRPr="00357A74">
        <w:rPr>
          <w:sz w:val="28"/>
          <w:lang w:val="en-US"/>
        </w:rPr>
        <w:t>— Похоже, ты действительно хочешь стать моим костяным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сторонами возникла красная огненная фигура. Мерлин, сжимая посох, спокойно произнес:</w:t>
      </w:r>
    </w:p>
    <w:p w:rsidR="00BB20FC" w:rsidRPr="00357A74" w:rsidRDefault="00357A74" w:rsidP="00BB20FC">
      <w:pPr>
        <w:jc w:val="left"/>
        <w:rPr>
          <w:sz w:val="28"/>
          <w:lang w:val="en-US"/>
        </w:rPr>
      </w:pPr>
      <w:r w:rsidRPr="00357A74">
        <w:rPr>
          <w:sz w:val="28"/>
          <w:lang w:val="en-US"/>
        </w:rPr>
        <w:t>— Убирайтесь, иначе даже ценой жизни мы вас здесь 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переглянулись. Они считали, что план удался наполовину, и нет смысла рисковать, ведь на поверхности полно людей. Поэтому все они решили прорваться из зала и исчезнуть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посмотрел на Линь Но, нахмурился, достал из своего хранилища магическую мантию и протянул ему:</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Но осознал, что на нем нет одежды. Вэйни тоже это поняла, густо покраснела и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Но оделся, Мерлин с помощью перемещения вернул их на поверхность. Он скомандовал остальным:</w:t>
      </w:r>
    </w:p>
    <w:p w:rsidR="00BB20FC" w:rsidRPr="00357A74" w:rsidRDefault="00357A74" w:rsidP="00BB20FC">
      <w:pPr>
        <w:jc w:val="left"/>
        <w:rPr>
          <w:sz w:val="28"/>
          <w:lang w:val="en-US"/>
        </w:rPr>
      </w:pPr>
      <w:r w:rsidRPr="00357A74">
        <w:rPr>
          <w:sz w:val="28"/>
          <w:lang w:val="en-US"/>
        </w:rPr>
        <w:t>— Скорее, возвращайтесь в лагерь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лагерь Мерлин внезапно осунулся, его стошнило кровью, и он повалился назад. Линь Но и Вэйни бросились к нему, но движение Линь Но замерло: кто-то приставил клинок к его горлу. Вэйни же успела подхватить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приставившая меч к шее Линь Но, холодно спросила:</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в этот момент успел подумать: Мастера есть мастера, даже меч выхватывают эффектнее, чем я,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объясниться, как, лишившись защиты ментальной энергии Мерлина, жестокая божественная сила снова овладела его разумом. Глаза Линь Но покраснели, и у него возникло непреодолимое желание убить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лесу у выхода из канализации на окраине города группа учеников-некромантов ждала своего учителя. В голове одного толстого ученика внезапно раздался искренний и дружелюбный голос:</w:t>
      </w:r>
    </w:p>
    <w:p w:rsidR="00BB20FC" w:rsidRPr="00357A74" w:rsidRDefault="00357A74" w:rsidP="00BB20FC">
      <w:pPr>
        <w:jc w:val="left"/>
        <w:rPr>
          <w:sz w:val="28"/>
          <w:lang w:val="en-US"/>
        </w:rPr>
      </w:pPr>
      <w:r w:rsidRPr="00357A74">
        <w:rPr>
          <w:sz w:val="28"/>
          <w:lang w:val="en-US"/>
        </w:rPr>
        <w:t>— Меня зовут Апосис.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толстяка возник образ кровавого осьминога. Существо сказало:</w:t>
      </w:r>
    </w:p>
    <w:p w:rsidR="00BB20FC" w:rsidRPr="00357A74" w:rsidRDefault="00357A74" w:rsidP="00BB20FC">
      <w:pPr>
        <w:jc w:val="left"/>
        <w:rPr>
          <w:sz w:val="28"/>
          <w:lang w:val="en-US"/>
        </w:rPr>
      </w:pPr>
      <w:r w:rsidRPr="00357A74">
        <w:rPr>
          <w:sz w:val="28"/>
          <w:lang w:val="en-US"/>
        </w:rPr>
        <w:t>— Не оглядывайся, просто слушай. Я — Святой Бог из иномирья, живу уже пять тысяч лет, много видел и всё знаю. Я могу наставлять тебя, сделать сильнее, а ты лишь помоги мне восстановить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просиял: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любителем романов и часто мечтал о том, что однажды, как и главные герои, встретит старца-наставника, который поможет ему стать первым под небесами. Теперь его мечта, казалось, сбылась. Он был слишком глуп, чтобы задуматься, почему Апосис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приятного сотрудничества, — дружелюбно произнес Апосис, ставший его старцем. В его глазах на мгновение блеснул холодный свет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